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E8" w:rsidRDefault="00E53DE8" w:rsidP="00B924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675" w:type="dxa"/>
        <w:tblLook w:val="04A0"/>
      </w:tblPr>
      <w:tblGrid>
        <w:gridCol w:w="2268"/>
        <w:gridCol w:w="1701"/>
        <w:gridCol w:w="2527"/>
        <w:gridCol w:w="1833"/>
      </w:tblGrid>
      <w:tr w:rsidR="00E53DE8" w:rsidRPr="009E46F4" w:rsidTr="00AB4CA1">
        <w:tc>
          <w:tcPr>
            <w:tcW w:w="2268" w:type="dxa"/>
          </w:tcPr>
          <w:p w:rsidR="00E53DE8" w:rsidRPr="009E46F4" w:rsidRDefault="00E53DE8" w:rsidP="00AB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6F4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701" w:type="dxa"/>
          </w:tcPr>
          <w:p w:rsidR="00E53DE8" w:rsidRPr="009E46F4" w:rsidRDefault="00E53DE8" w:rsidP="00AB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E53DE8" w:rsidRPr="009E46F4" w:rsidRDefault="00E53DE8" w:rsidP="00AB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6F4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833" w:type="dxa"/>
          </w:tcPr>
          <w:p w:rsidR="00E53DE8" w:rsidRPr="009E46F4" w:rsidRDefault="00E53DE8" w:rsidP="00AB4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3DE8" w:rsidRPr="009E46F4" w:rsidRDefault="00E53DE8" w:rsidP="00E53DE8">
      <w:pPr>
        <w:pStyle w:val="2"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before="0" w:after="0" w:line="200" w:lineRule="atLeast"/>
        <w:jc w:val="center"/>
        <w:rPr>
          <w:rFonts w:ascii="Times New Roman" w:hAnsi="Times New Roman"/>
          <w:i w:val="0"/>
          <w:sz w:val="24"/>
          <w:szCs w:val="24"/>
        </w:rPr>
      </w:pPr>
    </w:p>
    <w:p w:rsidR="00643465" w:rsidRPr="009E46F4" w:rsidRDefault="00643465" w:rsidP="00643465">
      <w:pPr>
        <w:pStyle w:val="2"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before="0" w:after="0" w:line="200" w:lineRule="atLeast"/>
        <w:jc w:val="center"/>
        <w:rPr>
          <w:rFonts w:ascii="Times New Roman" w:hAnsi="Times New Roman"/>
          <w:i w:val="0"/>
          <w:sz w:val="24"/>
          <w:szCs w:val="24"/>
        </w:rPr>
      </w:pPr>
      <w:r w:rsidRPr="009E46F4">
        <w:rPr>
          <w:rFonts w:ascii="Times New Roman" w:hAnsi="Times New Roman"/>
          <w:i w:val="0"/>
        </w:rPr>
        <w:t xml:space="preserve">Заочный тур </w:t>
      </w:r>
      <w:r w:rsidRPr="009E46F4">
        <w:rPr>
          <w:rFonts w:ascii="Times New Roman" w:hAnsi="Times New Roman"/>
          <w:i w:val="0"/>
          <w:lang w:val="en-US"/>
        </w:rPr>
        <w:t>II</w:t>
      </w:r>
      <w:r w:rsidRPr="009E46F4">
        <w:rPr>
          <w:rFonts w:ascii="Times New Roman" w:hAnsi="Times New Roman"/>
          <w:i w:val="0"/>
        </w:rPr>
        <w:t xml:space="preserve"> уровень (10-11 классы)</w:t>
      </w:r>
    </w:p>
    <w:p w:rsidR="008477EB" w:rsidRPr="003A5BF6" w:rsidRDefault="00E53DE8" w:rsidP="00E53DE8">
      <w:pPr>
        <w:pStyle w:val="2"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before="0" w:after="0" w:line="200" w:lineRule="atLeast"/>
        <w:jc w:val="center"/>
        <w:rPr>
          <w:rFonts w:ascii="Times New Roman" w:hAnsi="Times New Roman"/>
          <w:i w:val="0"/>
        </w:rPr>
      </w:pPr>
      <w:r w:rsidRPr="002B2843">
        <w:rPr>
          <w:rFonts w:ascii="Times New Roman" w:hAnsi="Times New Roman"/>
          <w:i w:val="0"/>
        </w:rPr>
        <w:t xml:space="preserve">Заявка-анкета на участие </w:t>
      </w:r>
    </w:p>
    <w:p w:rsidR="00E53DE8" w:rsidRPr="002B2843" w:rsidRDefault="00E53DE8" w:rsidP="00E53DE8">
      <w:pPr>
        <w:pStyle w:val="2"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before="0" w:after="0" w:line="200" w:lineRule="atLeast"/>
        <w:jc w:val="center"/>
        <w:rPr>
          <w:rFonts w:ascii="Times New Roman" w:hAnsi="Times New Roman"/>
          <w:i w:val="0"/>
        </w:rPr>
      </w:pPr>
      <w:r w:rsidRPr="002B2843">
        <w:rPr>
          <w:rFonts w:ascii="Times New Roman" w:hAnsi="Times New Roman"/>
          <w:i w:val="0"/>
        </w:rPr>
        <w:t xml:space="preserve">в </w:t>
      </w:r>
      <w:r w:rsidR="008477EB" w:rsidRPr="003A5BF6">
        <w:rPr>
          <w:rFonts w:ascii="Times New Roman" w:hAnsi="Times New Roman"/>
          <w:i w:val="0"/>
        </w:rPr>
        <w:t xml:space="preserve"> </w:t>
      </w:r>
      <w:r w:rsidRPr="002B2843">
        <w:rPr>
          <w:rFonts w:ascii="Times New Roman" w:hAnsi="Times New Roman"/>
          <w:i w:val="0"/>
        </w:rPr>
        <w:t xml:space="preserve">Олимпиаде по латинскому языку для школьников </w:t>
      </w:r>
      <w:r w:rsidR="0044353C" w:rsidRPr="002B2843">
        <w:rPr>
          <w:rFonts w:ascii="Times New Roman" w:hAnsi="Times New Roman"/>
          <w:i w:val="0"/>
        </w:rPr>
        <w:t>-</w:t>
      </w:r>
      <w:r w:rsidR="0005017A">
        <w:rPr>
          <w:rFonts w:ascii="Times New Roman" w:hAnsi="Times New Roman"/>
          <w:i w:val="0"/>
        </w:rPr>
        <w:t xml:space="preserve"> </w:t>
      </w:r>
      <w:r w:rsidR="0044353C" w:rsidRPr="002B2843">
        <w:rPr>
          <w:rFonts w:ascii="Times New Roman" w:hAnsi="Times New Roman"/>
          <w:i w:val="0"/>
        </w:rPr>
        <w:t>20</w:t>
      </w:r>
      <w:r w:rsidR="005E7F6D">
        <w:rPr>
          <w:rFonts w:ascii="Times New Roman" w:hAnsi="Times New Roman"/>
          <w:i w:val="0"/>
        </w:rPr>
        <w:t>20</w:t>
      </w:r>
    </w:p>
    <w:p w:rsidR="00E53DE8" w:rsidRPr="009E46F4" w:rsidRDefault="00E53DE8" w:rsidP="00E53DE8">
      <w:pPr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DE8" w:rsidRPr="009E46F4" w:rsidRDefault="00E53DE8" w:rsidP="00E53DE8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9E46F4">
        <w:rPr>
          <w:rFonts w:ascii="Times New Roman" w:hAnsi="Times New Roman" w:cs="Times New Roman"/>
          <w:sz w:val="24"/>
          <w:szCs w:val="24"/>
        </w:rPr>
        <w:t xml:space="preserve">Ф.И.О.(полностью)___________________________________________________ </w:t>
      </w:r>
    </w:p>
    <w:p w:rsidR="00E53DE8" w:rsidRPr="009E46F4" w:rsidRDefault="00E53DE8" w:rsidP="00E53DE8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9E46F4">
        <w:rPr>
          <w:rFonts w:ascii="Times New Roman" w:hAnsi="Times New Roman" w:cs="Times New Roman"/>
          <w:sz w:val="24"/>
          <w:szCs w:val="24"/>
        </w:rPr>
        <w:t>Латински</w:t>
      </w:r>
      <w:r w:rsidR="004A4496">
        <w:rPr>
          <w:rFonts w:ascii="Times New Roman" w:hAnsi="Times New Roman" w:cs="Times New Roman"/>
          <w:sz w:val="24"/>
          <w:szCs w:val="24"/>
        </w:rPr>
        <w:t>й язык изучаю в (подчеркните):</w:t>
      </w:r>
    </w:p>
    <w:p w:rsidR="00E53DE8" w:rsidRPr="009E46F4" w:rsidRDefault="00E53DE8" w:rsidP="00245F5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6F4">
        <w:rPr>
          <w:rFonts w:ascii="Times New Roman" w:hAnsi="Times New Roman" w:cs="Times New Roman"/>
          <w:sz w:val="24"/>
          <w:szCs w:val="24"/>
        </w:rPr>
        <w:t xml:space="preserve">а) </w:t>
      </w:r>
      <w:r w:rsidR="007869B6">
        <w:rPr>
          <w:rFonts w:ascii="Times New Roman" w:hAnsi="Times New Roman" w:cs="Times New Roman"/>
          <w:sz w:val="24"/>
          <w:szCs w:val="24"/>
        </w:rPr>
        <w:t xml:space="preserve"> </w:t>
      </w:r>
      <w:r w:rsidR="006F7955">
        <w:rPr>
          <w:rFonts w:ascii="Times New Roman" w:hAnsi="Times New Roman" w:cs="Times New Roman"/>
          <w:sz w:val="24"/>
          <w:szCs w:val="24"/>
        </w:rPr>
        <w:t>П</w:t>
      </w:r>
      <w:r w:rsidR="007869B6">
        <w:rPr>
          <w:rFonts w:ascii="Times New Roman" w:hAnsi="Times New Roman" w:cs="Times New Roman"/>
          <w:sz w:val="24"/>
          <w:szCs w:val="24"/>
        </w:rPr>
        <w:t xml:space="preserve">рофильном </w:t>
      </w:r>
      <w:r w:rsidRPr="009E46F4"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9E46F4">
        <w:rPr>
          <w:rFonts w:ascii="Times New Roman" w:hAnsi="Times New Roman" w:cs="Times New Roman"/>
          <w:sz w:val="24"/>
          <w:szCs w:val="24"/>
        </w:rPr>
        <w:tab/>
      </w:r>
    </w:p>
    <w:p w:rsidR="00E53DE8" w:rsidRPr="009E46F4" w:rsidRDefault="00E53DE8" w:rsidP="00245F5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6F4">
        <w:rPr>
          <w:rFonts w:ascii="Times New Roman" w:hAnsi="Times New Roman" w:cs="Times New Roman"/>
          <w:sz w:val="24"/>
          <w:szCs w:val="24"/>
        </w:rPr>
        <w:t>б) Очной профориентационной школе «Юный медик»</w:t>
      </w:r>
    </w:p>
    <w:p w:rsidR="00E53DE8" w:rsidRDefault="00E53DE8" w:rsidP="00245F5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6F4">
        <w:rPr>
          <w:rFonts w:ascii="Times New Roman" w:hAnsi="Times New Roman" w:cs="Times New Roman"/>
          <w:sz w:val="24"/>
          <w:szCs w:val="24"/>
        </w:rPr>
        <w:t>в) Заочной профориентационной школе «Юный медик»</w:t>
      </w:r>
    </w:p>
    <w:p w:rsidR="00245F53" w:rsidRDefault="00245F53" w:rsidP="00245F5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Другое _______________________________________</w:t>
      </w:r>
    </w:p>
    <w:p w:rsidR="00245F53" w:rsidRPr="009E46F4" w:rsidRDefault="00245F53" w:rsidP="00245F5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DE8" w:rsidRPr="009E46F4" w:rsidRDefault="00E53DE8" w:rsidP="00E53DE8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9E46F4">
        <w:rPr>
          <w:rFonts w:ascii="Times New Roman" w:hAnsi="Times New Roman" w:cs="Times New Roman"/>
          <w:sz w:val="24"/>
          <w:szCs w:val="24"/>
        </w:rPr>
        <w:t>Сведения о месте учебы:______________________________________________ ______________________________________________________________________</w:t>
      </w:r>
    </w:p>
    <w:p w:rsidR="00E53DE8" w:rsidRPr="009E46F4" w:rsidRDefault="00E53DE8" w:rsidP="00E53DE8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9E46F4">
        <w:rPr>
          <w:rFonts w:ascii="Times New Roman" w:hAnsi="Times New Roman" w:cs="Times New Roman"/>
          <w:sz w:val="24"/>
          <w:szCs w:val="24"/>
        </w:rPr>
        <w:t xml:space="preserve">Класс______ </w:t>
      </w:r>
    </w:p>
    <w:p w:rsidR="00E53DE8" w:rsidRPr="009E46F4" w:rsidRDefault="00E53DE8" w:rsidP="00E53DE8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9E46F4">
        <w:rPr>
          <w:rFonts w:ascii="Times New Roman" w:hAnsi="Times New Roman" w:cs="Times New Roman"/>
          <w:sz w:val="24"/>
          <w:szCs w:val="24"/>
        </w:rPr>
        <w:t>Преподаватель латинского языка (Ф.И.О) ________________________________</w:t>
      </w:r>
    </w:p>
    <w:p w:rsidR="00E53DE8" w:rsidRPr="009E46F4" w:rsidRDefault="00E53DE8" w:rsidP="00E53DE8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9E46F4">
        <w:rPr>
          <w:rFonts w:ascii="Times New Roman" w:hAnsi="Times New Roman" w:cs="Times New Roman"/>
          <w:sz w:val="24"/>
          <w:szCs w:val="24"/>
        </w:rPr>
        <w:t>Ваш e-mail</w:t>
      </w:r>
      <w:r w:rsidR="002B2843">
        <w:rPr>
          <w:rFonts w:ascii="Times New Roman" w:hAnsi="Times New Roman" w:cs="Times New Roman"/>
          <w:sz w:val="24"/>
          <w:szCs w:val="24"/>
        </w:rPr>
        <w:t xml:space="preserve"> (для связи)</w:t>
      </w:r>
      <w:r w:rsidRPr="009E46F4">
        <w:rPr>
          <w:rFonts w:ascii="Times New Roman" w:hAnsi="Times New Roman" w:cs="Times New Roman"/>
          <w:sz w:val="24"/>
          <w:szCs w:val="24"/>
        </w:rPr>
        <w:t>:</w:t>
      </w:r>
    </w:p>
    <w:p w:rsidR="00E53DE8" w:rsidRDefault="00E53DE8" w:rsidP="00E53DE8">
      <w:pPr>
        <w:tabs>
          <w:tab w:val="left" w:pos="284"/>
        </w:tabs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E46F4">
        <w:rPr>
          <w:rFonts w:ascii="Times New Roman" w:hAnsi="Times New Roman" w:cs="Times New Roman"/>
          <w:sz w:val="24"/>
          <w:szCs w:val="24"/>
        </w:rPr>
        <w:t>Дата</w:t>
      </w:r>
    </w:p>
    <w:p w:rsidR="002B2843" w:rsidRPr="009E46F4" w:rsidRDefault="002B2843" w:rsidP="00E53DE8">
      <w:pPr>
        <w:tabs>
          <w:tab w:val="left" w:pos="284"/>
        </w:tabs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F012D2" w:rsidRDefault="00F012D2" w:rsidP="00F012D2">
      <w:pPr>
        <w:pStyle w:val="10"/>
        <w:rPr>
          <w:rFonts w:ascii="Times New Roman" w:hAnsi="Times New Roman"/>
          <w:sz w:val="24"/>
          <w:szCs w:val="24"/>
        </w:rPr>
      </w:pPr>
      <w:r w:rsidRPr="009E46F4">
        <w:rPr>
          <w:rFonts w:ascii="Times New Roman" w:hAnsi="Times New Roman"/>
        </w:rPr>
        <w:t>Заявку-анкету и ответы на задания заочного (дистанционного) тура вышлите одним файлом в расширении .</w:t>
      </w:r>
      <w:r w:rsidRPr="009E46F4">
        <w:rPr>
          <w:rFonts w:ascii="Times New Roman" w:hAnsi="Times New Roman"/>
          <w:lang w:val="en-US"/>
        </w:rPr>
        <w:t>doc</w:t>
      </w:r>
      <w:r w:rsidRPr="009E46F4">
        <w:rPr>
          <w:rFonts w:ascii="Times New Roman" w:hAnsi="Times New Roman"/>
        </w:rPr>
        <w:t xml:space="preserve">  или .</w:t>
      </w:r>
      <w:r w:rsidRPr="009E46F4">
        <w:rPr>
          <w:rFonts w:ascii="Times New Roman" w:hAnsi="Times New Roman"/>
          <w:lang w:val="en-US"/>
        </w:rPr>
        <w:t>docx</w:t>
      </w:r>
      <w:r w:rsidRPr="009E46F4">
        <w:rPr>
          <w:rFonts w:ascii="Times New Roman" w:hAnsi="Times New Roman"/>
        </w:rPr>
        <w:t xml:space="preserve">  по адресу</w:t>
      </w:r>
      <w:r w:rsidRPr="009E46F4">
        <w:rPr>
          <w:rFonts w:ascii="Times New Roman" w:hAnsi="Times New Roman"/>
          <w:b/>
        </w:rPr>
        <w:t xml:space="preserve"> </w:t>
      </w:r>
      <w:hyperlink r:id="rId8" w:history="1">
        <w:r w:rsidR="001D5D63" w:rsidRPr="009E46F4">
          <w:rPr>
            <w:rStyle w:val="a3"/>
            <w:rFonts w:ascii="Times New Roman" w:hAnsi="Times New Roman"/>
            <w:lang w:val="en-US"/>
          </w:rPr>
          <w:t>liceum</w:t>
        </w:r>
        <w:r w:rsidR="001D5D63" w:rsidRPr="009E46F4">
          <w:rPr>
            <w:rStyle w:val="a3"/>
            <w:rFonts w:ascii="Times New Roman" w:hAnsi="Times New Roman"/>
          </w:rPr>
          <w:t>.2103@</w:t>
        </w:r>
        <w:r w:rsidR="001D5D63" w:rsidRPr="009E46F4">
          <w:rPr>
            <w:rStyle w:val="a3"/>
            <w:rFonts w:ascii="Times New Roman" w:hAnsi="Times New Roman"/>
            <w:lang w:val="en-US"/>
          </w:rPr>
          <w:t>yandex</w:t>
        </w:r>
        <w:r w:rsidR="001D5D63" w:rsidRPr="009E46F4">
          <w:rPr>
            <w:rStyle w:val="a3"/>
            <w:rFonts w:ascii="Times New Roman" w:hAnsi="Times New Roman"/>
          </w:rPr>
          <w:t>.</w:t>
        </w:r>
        <w:r w:rsidR="001D5D63" w:rsidRPr="009E46F4">
          <w:rPr>
            <w:rStyle w:val="a3"/>
            <w:rFonts w:ascii="Times New Roman" w:hAnsi="Times New Roman"/>
            <w:lang w:val="en-US"/>
          </w:rPr>
          <w:t>ru</w:t>
        </w:r>
      </w:hyperlink>
      <w:r w:rsidRPr="009E46F4">
        <w:rPr>
          <w:rFonts w:ascii="Times New Roman" w:hAnsi="Times New Roman"/>
          <w:b/>
        </w:rPr>
        <w:t xml:space="preserve">. </w:t>
      </w:r>
      <w:r w:rsidRPr="009E46F4">
        <w:rPr>
          <w:rFonts w:ascii="Times New Roman" w:hAnsi="Times New Roman"/>
          <w:sz w:val="24"/>
          <w:szCs w:val="24"/>
        </w:rPr>
        <w:t xml:space="preserve">Файл должен быть подписан: ФИО, олимпиада, уровень, </w:t>
      </w:r>
      <w:r w:rsidR="005E7F6D">
        <w:rPr>
          <w:rFonts w:ascii="Times New Roman" w:hAnsi="Times New Roman"/>
          <w:sz w:val="24"/>
          <w:szCs w:val="24"/>
        </w:rPr>
        <w:t>год (Иванов И.И. олимпиада 2 2020</w:t>
      </w:r>
      <w:r w:rsidRPr="009E46F4">
        <w:rPr>
          <w:rFonts w:ascii="Times New Roman" w:hAnsi="Times New Roman"/>
          <w:sz w:val="24"/>
          <w:szCs w:val="24"/>
        </w:rPr>
        <w:t>).</w:t>
      </w:r>
    </w:p>
    <w:p w:rsidR="008C3A96" w:rsidRPr="003A5BF6" w:rsidRDefault="008C3A96" w:rsidP="00F012D2">
      <w:pPr>
        <w:pStyle w:val="10"/>
        <w:rPr>
          <w:rFonts w:ascii="Times New Roman" w:hAnsi="Times New Roman"/>
          <w:b/>
          <w:i/>
          <w:sz w:val="24"/>
          <w:szCs w:val="24"/>
        </w:rPr>
      </w:pPr>
    </w:p>
    <w:p w:rsidR="008C3A96" w:rsidRPr="003A5BF6" w:rsidRDefault="008C3A96" w:rsidP="00F012D2">
      <w:pPr>
        <w:pStyle w:val="10"/>
        <w:rPr>
          <w:rFonts w:ascii="Times New Roman" w:hAnsi="Times New Roman"/>
          <w:b/>
          <w:i/>
          <w:sz w:val="24"/>
          <w:szCs w:val="24"/>
        </w:rPr>
      </w:pPr>
    </w:p>
    <w:p w:rsidR="003E0113" w:rsidRPr="003E0113" w:rsidRDefault="003E0113" w:rsidP="00F012D2">
      <w:pPr>
        <w:pStyle w:val="1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ВАЖНО! </w:t>
      </w:r>
      <w:r w:rsidRPr="003E0113">
        <w:rPr>
          <w:rFonts w:ascii="Times New Roman" w:hAnsi="Times New Roman"/>
          <w:b/>
          <w:i/>
          <w:sz w:val="24"/>
          <w:szCs w:val="24"/>
        </w:rPr>
        <w:t>Для участников Олимпиады, которые не являются слушателями ЦДОиПО СГМУ необходимо заполнить согласие на обработку персональных данных.</w:t>
      </w:r>
    </w:p>
    <w:p w:rsidR="00E53DE8" w:rsidRPr="009E46F4" w:rsidRDefault="00E53DE8" w:rsidP="00E53DE8">
      <w:pPr>
        <w:tabs>
          <w:tab w:val="left" w:pos="284"/>
        </w:tabs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1D5D63" w:rsidRPr="009E46F4" w:rsidRDefault="001D5D63" w:rsidP="00E53DE8">
      <w:pPr>
        <w:tabs>
          <w:tab w:val="left" w:pos="284"/>
        </w:tabs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E53DE8" w:rsidRPr="0004250C" w:rsidRDefault="00E53DE8" w:rsidP="00245F53">
      <w:pPr>
        <w:pageBreakBefore/>
        <w:suppressAutoHyphens/>
        <w:overflowPunct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4250C">
        <w:rPr>
          <w:rFonts w:ascii="Times New Roman" w:eastAsia="Arial Unicode MS" w:hAnsi="Times New Roman" w:cs="Times New Roman"/>
          <w:b/>
          <w:bCs/>
          <w:sz w:val="28"/>
          <w:szCs w:val="28"/>
        </w:rPr>
        <w:lastRenderedPageBreak/>
        <w:t>Максимальное ко</w:t>
      </w:r>
      <w:r w:rsidR="000F5BCC" w:rsidRPr="0004250C">
        <w:rPr>
          <w:rFonts w:ascii="Times New Roman" w:eastAsia="Arial Unicode MS" w:hAnsi="Times New Roman" w:cs="Times New Roman"/>
          <w:b/>
          <w:bCs/>
          <w:sz w:val="28"/>
          <w:szCs w:val="28"/>
        </w:rPr>
        <w:t>личество баллов  за работу  - 1</w:t>
      </w:r>
      <w:r w:rsidR="00954CED" w:rsidRPr="0004250C">
        <w:rPr>
          <w:rFonts w:ascii="Times New Roman" w:eastAsia="Arial Unicode MS" w:hAnsi="Times New Roman" w:cs="Times New Roman"/>
          <w:b/>
          <w:bCs/>
          <w:sz w:val="28"/>
          <w:szCs w:val="28"/>
        </w:rPr>
        <w:t>00</w:t>
      </w:r>
      <w:r w:rsidRPr="0004250C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баллов</w:t>
      </w:r>
    </w:p>
    <w:p w:rsidR="00E53DE8" w:rsidRDefault="00E53DE8" w:rsidP="00E53DE8">
      <w:pPr>
        <w:suppressAutoHyphens/>
        <w:overflowPunct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4250C">
        <w:rPr>
          <w:rFonts w:ascii="Times New Roman" w:eastAsia="Arial Unicode MS" w:hAnsi="Times New Roman" w:cs="Times New Roman"/>
          <w:b/>
          <w:bCs/>
          <w:sz w:val="28"/>
          <w:szCs w:val="28"/>
        </w:rPr>
        <w:t>Количество заданий –</w:t>
      </w:r>
      <w:r w:rsidR="000F5BCC" w:rsidRPr="0004250C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="000368F9" w:rsidRPr="0004250C">
        <w:rPr>
          <w:rFonts w:ascii="Times New Roman" w:eastAsia="Arial Unicode MS" w:hAnsi="Times New Roman" w:cs="Times New Roman"/>
          <w:b/>
          <w:bCs/>
          <w:sz w:val="28"/>
          <w:szCs w:val="28"/>
        </w:rPr>
        <w:t>9</w:t>
      </w:r>
    </w:p>
    <w:p w:rsidR="0084269A" w:rsidRPr="0004250C" w:rsidRDefault="0084269A" w:rsidP="00E53DE8">
      <w:pPr>
        <w:suppressAutoHyphens/>
        <w:overflowPunct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E53DE8" w:rsidRPr="0004250C" w:rsidRDefault="00E53DE8" w:rsidP="00E53DE8">
      <w:pPr>
        <w:suppressAutoHyphens/>
        <w:overflowPunct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4250C">
        <w:rPr>
          <w:rFonts w:ascii="Times New Roman" w:eastAsia="Arial Unicode MS" w:hAnsi="Times New Roman" w:cs="Times New Roman"/>
          <w:b/>
          <w:bCs/>
          <w:sz w:val="28"/>
          <w:szCs w:val="28"/>
        </w:rPr>
        <w:t>Задания по лексике, грамматике, словообразованию, терминологии</w:t>
      </w:r>
    </w:p>
    <w:p w:rsidR="00575F4B" w:rsidRPr="0004250C" w:rsidRDefault="00575F4B" w:rsidP="007869B6">
      <w:pPr>
        <w:suppressAutoHyphens/>
        <w:overflowPunct w:val="0"/>
        <w:spacing w:after="0" w:line="240" w:lineRule="auto"/>
        <w:ind w:left="-142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206DB8" w:rsidRPr="0084269A" w:rsidRDefault="000F5BCC" w:rsidP="00156331">
      <w:pPr>
        <w:pStyle w:val="a4"/>
        <w:numPr>
          <w:ilvl w:val="0"/>
          <w:numId w:val="28"/>
        </w:numPr>
        <w:ind w:left="-709" w:firstLine="142"/>
        <w:rPr>
          <w:rFonts w:ascii="Times New Roman" w:hAnsi="Times New Roman" w:cs="Times New Roman"/>
          <w:i/>
          <w:sz w:val="28"/>
          <w:szCs w:val="28"/>
        </w:rPr>
      </w:pPr>
      <w:r w:rsidRPr="0004250C">
        <w:rPr>
          <w:rFonts w:ascii="Times New Roman" w:hAnsi="Times New Roman" w:cs="Times New Roman"/>
          <w:b/>
          <w:i/>
          <w:sz w:val="28"/>
          <w:szCs w:val="28"/>
        </w:rPr>
        <w:t>Переведите название и рассказ  на русский язык</w:t>
      </w:r>
      <w:r w:rsidR="0053410E" w:rsidRPr="000425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250C">
        <w:rPr>
          <w:rFonts w:ascii="Times New Roman" w:hAnsi="Times New Roman" w:cs="Times New Roman"/>
          <w:b/>
          <w:i/>
          <w:sz w:val="28"/>
          <w:szCs w:val="28"/>
        </w:rPr>
        <w:t xml:space="preserve">(макс. </w:t>
      </w:r>
      <w:r w:rsidR="00ED40C6" w:rsidRPr="0004250C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ED40C6" w:rsidRPr="0084269A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04250C">
        <w:rPr>
          <w:rFonts w:ascii="Times New Roman" w:hAnsi="Times New Roman" w:cs="Times New Roman"/>
          <w:b/>
          <w:i/>
          <w:sz w:val="28"/>
          <w:szCs w:val="28"/>
        </w:rPr>
        <w:t xml:space="preserve"> баллов)</w:t>
      </w:r>
    </w:p>
    <w:p w:rsidR="0084269A" w:rsidRPr="0084269A" w:rsidRDefault="0084269A" w:rsidP="0084269A">
      <w:pPr>
        <w:pStyle w:val="a4"/>
        <w:tabs>
          <w:tab w:val="left" w:pos="142"/>
        </w:tabs>
        <w:ind w:left="-142"/>
        <w:rPr>
          <w:rFonts w:ascii="Times New Roman" w:hAnsi="Times New Roman" w:cs="Times New Roman"/>
          <w:i/>
          <w:sz w:val="28"/>
          <w:szCs w:val="28"/>
        </w:rPr>
      </w:pPr>
    </w:p>
    <w:p w:rsidR="000F5BCC" w:rsidRPr="0084269A" w:rsidRDefault="00B74F3C" w:rsidP="000F5BCC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250C">
        <w:rPr>
          <w:rFonts w:ascii="Times New Roman" w:hAnsi="Times New Roman" w:cs="Times New Roman"/>
          <w:b/>
          <w:sz w:val="28"/>
          <w:szCs w:val="28"/>
          <w:lang w:val="en-US"/>
        </w:rPr>
        <w:t xml:space="preserve">De Apolline et Diana. </w:t>
      </w:r>
      <w:r w:rsidR="007869B6" w:rsidRPr="0004250C">
        <w:rPr>
          <w:rFonts w:ascii="Times New Roman" w:hAnsi="Times New Roman" w:cs="Times New Roman"/>
          <w:sz w:val="28"/>
          <w:szCs w:val="28"/>
        </w:rPr>
        <w:t>Русский</w:t>
      </w:r>
      <w:r w:rsidR="007869B6" w:rsidRPr="000425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69B6" w:rsidRPr="0004250C">
        <w:rPr>
          <w:rFonts w:ascii="Times New Roman" w:hAnsi="Times New Roman" w:cs="Times New Roman"/>
          <w:sz w:val="28"/>
          <w:szCs w:val="28"/>
        </w:rPr>
        <w:t>перевод</w:t>
      </w:r>
      <w:r w:rsidR="007869B6" w:rsidRPr="0004250C">
        <w:rPr>
          <w:rFonts w:ascii="Times New Roman" w:hAnsi="Times New Roman" w:cs="Times New Roman"/>
          <w:b/>
          <w:sz w:val="28"/>
          <w:szCs w:val="28"/>
          <w:lang w:val="en-US"/>
        </w:rPr>
        <w:t>_________________</w:t>
      </w:r>
      <w:r w:rsidR="00206DB8" w:rsidRPr="0004250C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="00206DB8" w:rsidRPr="0084269A">
        <w:rPr>
          <w:rFonts w:ascii="Times New Roman" w:hAnsi="Times New Roman" w:cs="Times New Roman"/>
          <w:b/>
          <w:sz w:val="28"/>
          <w:szCs w:val="28"/>
          <w:lang w:val="en-US"/>
        </w:rPr>
        <w:t>________</w:t>
      </w:r>
    </w:p>
    <w:tbl>
      <w:tblPr>
        <w:tblStyle w:val="a5"/>
        <w:tblW w:w="10632" w:type="dxa"/>
        <w:tblInd w:w="-601" w:type="dxa"/>
        <w:tblLook w:val="04A0"/>
      </w:tblPr>
      <w:tblGrid>
        <w:gridCol w:w="4820"/>
        <w:gridCol w:w="5812"/>
      </w:tblGrid>
      <w:tr w:rsidR="000F5BCC" w:rsidRPr="000F5BCC" w:rsidTr="00206DB8">
        <w:tc>
          <w:tcPr>
            <w:tcW w:w="4820" w:type="dxa"/>
          </w:tcPr>
          <w:p w:rsidR="000F5BCC" w:rsidRPr="00206DB8" w:rsidRDefault="00B74F3C" w:rsidP="00B74F3C">
            <w:pPr>
              <w:pStyle w:val="a4"/>
              <w:numPr>
                <w:ilvl w:val="0"/>
                <w:numId w:val="29"/>
              </w:num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6D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Apollo a Graecis et Romanis Dianae frater putatur. </w:t>
            </w:r>
          </w:p>
        </w:tc>
        <w:tc>
          <w:tcPr>
            <w:tcW w:w="5812" w:type="dxa"/>
          </w:tcPr>
          <w:p w:rsidR="000F5BCC" w:rsidRDefault="000F5BCC" w:rsidP="007869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68F9" w:rsidRDefault="000368F9" w:rsidP="007869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50C" w:rsidRPr="000F5BCC" w:rsidRDefault="0004250C" w:rsidP="007869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BCC" w:rsidRPr="00B74F3C" w:rsidTr="00206DB8">
        <w:tc>
          <w:tcPr>
            <w:tcW w:w="4820" w:type="dxa"/>
          </w:tcPr>
          <w:p w:rsidR="007869B6" w:rsidRPr="00206DB8" w:rsidRDefault="00B74F3C" w:rsidP="00B74F3C">
            <w:pPr>
              <w:pStyle w:val="a4"/>
              <w:numPr>
                <w:ilvl w:val="0"/>
                <w:numId w:val="29"/>
              </w:num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6D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Apollinis et Dianae pater est Juppiter, mater Latona. </w:t>
            </w:r>
          </w:p>
        </w:tc>
        <w:tc>
          <w:tcPr>
            <w:tcW w:w="5812" w:type="dxa"/>
          </w:tcPr>
          <w:p w:rsidR="000F5BCC" w:rsidRDefault="001F74C8" w:rsidP="007869B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  <w:p w:rsidR="000368F9" w:rsidRDefault="000368F9" w:rsidP="007869B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50C" w:rsidRPr="000368F9" w:rsidRDefault="0004250C" w:rsidP="007869B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BCC" w:rsidRPr="000F5BCC" w:rsidTr="00206DB8">
        <w:tc>
          <w:tcPr>
            <w:tcW w:w="4820" w:type="dxa"/>
          </w:tcPr>
          <w:p w:rsidR="000F5BCC" w:rsidRPr="00206DB8" w:rsidRDefault="00B74F3C" w:rsidP="00B74F3C">
            <w:pPr>
              <w:pStyle w:val="a4"/>
              <w:numPr>
                <w:ilvl w:val="0"/>
                <w:numId w:val="29"/>
              </w:numPr>
              <w:tabs>
                <w:tab w:val="left" w:pos="317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6D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Apollini Sol sacer est, Dianae Luna. </w:t>
            </w:r>
          </w:p>
        </w:tc>
        <w:tc>
          <w:tcPr>
            <w:tcW w:w="5812" w:type="dxa"/>
          </w:tcPr>
          <w:p w:rsidR="000F5BCC" w:rsidRDefault="001F74C8" w:rsidP="007869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0F5BCC" w:rsidRPr="000F5B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68F9" w:rsidRPr="000F5BCC" w:rsidRDefault="000368F9" w:rsidP="007869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BCC" w:rsidRPr="000F5BCC" w:rsidTr="00206DB8">
        <w:tc>
          <w:tcPr>
            <w:tcW w:w="4820" w:type="dxa"/>
          </w:tcPr>
          <w:p w:rsidR="000F5BCC" w:rsidRPr="00206DB8" w:rsidRDefault="00B74F3C" w:rsidP="00B74F3C">
            <w:pPr>
              <w:pStyle w:val="a4"/>
              <w:numPr>
                <w:ilvl w:val="0"/>
                <w:numId w:val="29"/>
              </w:numPr>
              <w:tabs>
                <w:tab w:val="left" w:pos="317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6D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Arma Apollinis et Dianae sagittae sunt. </w:t>
            </w:r>
          </w:p>
        </w:tc>
        <w:tc>
          <w:tcPr>
            <w:tcW w:w="5812" w:type="dxa"/>
          </w:tcPr>
          <w:p w:rsidR="000F5BCC" w:rsidRDefault="001F74C8" w:rsidP="007869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0F5BCC" w:rsidRPr="000F5B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250C" w:rsidRPr="000F5BCC" w:rsidRDefault="0004250C" w:rsidP="007869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BCC" w:rsidRPr="000F5BCC" w:rsidTr="00206DB8">
        <w:tc>
          <w:tcPr>
            <w:tcW w:w="4820" w:type="dxa"/>
          </w:tcPr>
          <w:p w:rsidR="000F5BCC" w:rsidRPr="00206DB8" w:rsidRDefault="00B74F3C" w:rsidP="00B74F3C">
            <w:pPr>
              <w:pStyle w:val="a4"/>
              <w:numPr>
                <w:ilvl w:val="0"/>
                <w:numId w:val="29"/>
              </w:numPr>
              <w:tabs>
                <w:tab w:val="left" w:pos="317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6D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Poetae antiqui Apollinem Musarum ducem (</w:t>
            </w:r>
            <w:r w:rsidRPr="00206DB8">
              <w:rPr>
                <w:rFonts w:ascii="Times New Roman" w:hAnsi="Times New Roman" w:cs="Times New Roman"/>
                <w:sz w:val="28"/>
                <w:szCs w:val="28"/>
              </w:rPr>
              <w:t>покровитель</w:t>
            </w:r>
            <w:r w:rsidRPr="00206D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), poetarum patrem, carminum auctorem, medicinae inventorem nominant</w:t>
            </w:r>
          </w:p>
        </w:tc>
        <w:tc>
          <w:tcPr>
            <w:tcW w:w="5812" w:type="dxa"/>
          </w:tcPr>
          <w:p w:rsidR="000F5BCC" w:rsidRPr="000F5BCC" w:rsidRDefault="001F74C8" w:rsidP="007869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0F5BCC" w:rsidRPr="000F5B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5BCC" w:rsidRPr="000F5BCC" w:rsidTr="00206DB8">
        <w:tc>
          <w:tcPr>
            <w:tcW w:w="4820" w:type="dxa"/>
          </w:tcPr>
          <w:p w:rsidR="000F5BCC" w:rsidRPr="00206DB8" w:rsidRDefault="00B74F3C" w:rsidP="00B74F3C">
            <w:pPr>
              <w:pStyle w:val="a4"/>
              <w:numPr>
                <w:ilvl w:val="0"/>
                <w:numId w:val="29"/>
              </w:numPr>
              <w:tabs>
                <w:tab w:val="left" w:pos="317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6D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Multa templa et oracula Apollini sacra sunt. </w:t>
            </w:r>
          </w:p>
        </w:tc>
        <w:tc>
          <w:tcPr>
            <w:tcW w:w="5812" w:type="dxa"/>
          </w:tcPr>
          <w:p w:rsidR="000F5BCC" w:rsidRDefault="001F74C8" w:rsidP="007869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0F5BCC" w:rsidRPr="000F5B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68F9" w:rsidRDefault="000368F9" w:rsidP="007869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50C" w:rsidRPr="000F5BCC" w:rsidRDefault="0004250C" w:rsidP="007869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BCC" w:rsidRPr="000F5BCC" w:rsidTr="00206DB8">
        <w:tc>
          <w:tcPr>
            <w:tcW w:w="4820" w:type="dxa"/>
          </w:tcPr>
          <w:p w:rsidR="000F5BCC" w:rsidRPr="00206DB8" w:rsidRDefault="00B74F3C" w:rsidP="007869B6">
            <w:pPr>
              <w:pStyle w:val="a4"/>
              <w:numPr>
                <w:ilvl w:val="0"/>
                <w:numId w:val="29"/>
              </w:numPr>
              <w:tabs>
                <w:tab w:val="left" w:pos="317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6D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Oraculum Delphicum praecipue clarum est.</w:t>
            </w:r>
          </w:p>
        </w:tc>
        <w:tc>
          <w:tcPr>
            <w:tcW w:w="5812" w:type="dxa"/>
          </w:tcPr>
          <w:p w:rsidR="000F5BCC" w:rsidRDefault="001F74C8" w:rsidP="007869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0F5BCC" w:rsidRPr="000F5B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68F9" w:rsidRDefault="000368F9" w:rsidP="007869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50C" w:rsidRPr="000F5BCC" w:rsidRDefault="0004250C" w:rsidP="007869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250C" w:rsidRPr="0004250C" w:rsidRDefault="0004250C" w:rsidP="0004250C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368F9" w:rsidRPr="00A94071" w:rsidRDefault="000368F9" w:rsidP="0084269A">
      <w:pPr>
        <w:pStyle w:val="a4"/>
        <w:numPr>
          <w:ilvl w:val="0"/>
          <w:numId w:val="28"/>
        </w:numPr>
        <w:spacing w:before="100" w:beforeAutospacing="1" w:after="100" w:afterAutospacing="1" w:line="240" w:lineRule="auto"/>
        <w:ind w:left="-709"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08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Дополните выражения недостающими словами </w:t>
      </w:r>
      <w:r w:rsidR="00A940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из предложенных </w:t>
      </w:r>
      <w:r w:rsidRPr="00D708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переведите предложения на русский язык (макс 10 баллов)</w:t>
      </w:r>
    </w:p>
    <w:p w:rsidR="00A94071" w:rsidRDefault="00A94071" w:rsidP="00A94071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5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0"/>
        <w:gridCol w:w="2391"/>
        <w:gridCol w:w="1985"/>
        <w:gridCol w:w="2126"/>
        <w:gridCol w:w="1843"/>
      </w:tblGrid>
      <w:tr w:rsidR="00A94071" w:rsidTr="00A94071">
        <w:tc>
          <w:tcPr>
            <w:tcW w:w="1970" w:type="dxa"/>
          </w:tcPr>
          <w:p w:rsidR="00A94071" w:rsidRDefault="00A94071" w:rsidP="00A94071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4C59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erĭtas</w:t>
            </w:r>
          </w:p>
        </w:tc>
        <w:tc>
          <w:tcPr>
            <w:tcW w:w="2391" w:type="dxa"/>
          </w:tcPr>
          <w:p w:rsidR="00A94071" w:rsidRDefault="00A94071" w:rsidP="00A94071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C59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tussisque</w:t>
            </w:r>
          </w:p>
        </w:tc>
        <w:tc>
          <w:tcPr>
            <w:tcW w:w="1985" w:type="dxa"/>
          </w:tcPr>
          <w:p w:rsidR="00A94071" w:rsidRDefault="00A94071" w:rsidP="00A94071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C59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primum</w:t>
            </w:r>
          </w:p>
        </w:tc>
        <w:tc>
          <w:tcPr>
            <w:tcW w:w="2126" w:type="dxa"/>
          </w:tcPr>
          <w:p w:rsidR="00A94071" w:rsidRDefault="00A94071" w:rsidP="00A94071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C59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omne</w:t>
            </w:r>
          </w:p>
        </w:tc>
        <w:tc>
          <w:tcPr>
            <w:tcW w:w="1843" w:type="dxa"/>
          </w:tcPr>
          <w:p w:rsidR="00A94071" w:rsidRDefault="0040184B" w:rsidP="00A94071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evacua</w:t>
            </w:r>
          </w:p>
        </w:tc>
      </w:tr>
      <w:tr w:rsidR="00A94071" w:rsidTr="00A94071">
        <w:tc>
          <w:tcPr>
            <w:tcW w:w="1970" w:type="dxa"/>
          </w:tcPr>
          <w:p w:rsidR="00A94071" w:rsidRDefault="00A94071" w:rsidP="00A94071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C59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vulnĕra</w:t>
            </w:r>
          </w:p>
        </w:tc>
        <w:tc>
          <w:tcPr>
            <w:tcW w:w="2391" w:type="dxa"/>
          </w:tcPr>
          <w:p w:rsidR="00A94071" w:rsidRDefault="00A94071" w:rsidP="00A94071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C59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sanatiōnem</w:t>
            </w:r>
          </w:p>
        </w:tc>
        <w:tc>
          <w:tcPr>
            <w:tcW w:w="1985" w:type="dxa"/>
          </w:tcPr>
          <w:p w:rsidR="00A94071" w:rsidRPr="00A94071" w:rsidRDefault="00A94071" w:rsidP="00A94071">
            <w:pPr>
              <w:pStyle w:val="a4"/>
              <w:ind w:left="-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Peric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18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peric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ŭlum</w:t>
            </w:r>
          </w:p>
          <w:p w:rsidR="00A94071" w:rsidRDefault="00A94071" w:rsidP="00A94071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94071" w:rsidRDefault="00A94071" w:rsidP="00A94071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C59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consūmor</w:t>
            </w:r>
          </w:p>
        </w:tc>
        <w:tc>
          <w:tcPr>
            <w:tcW w:w="1843" w:type="dxa"/>
          </w:tcPr>
          <w:p w:rsidR="00A94071" w:rsidRDefault="00A94071" w:rsidP="00A94071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C59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similia</w:t>
            </w:r>
          </w:p>
        </w:tc>
      </w:tr>
    </w:tbl>
    <w:p w:rsidR="002B6EBB" w:rsidRPr="00A94071" w:rsidRDefault="002B6EBB" w:rsidP="00A940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5"/>
        <w:tblW w:w="10348" w:type="dxa"/>
        <w:tblInd w:w="-601" w:type="dxa"/>
        <w:tblLook w:val="04A0"/>
      </w:tblPr>
      <w:tblGrid>
        <w:gridCol w:w="4962"/>
        <w:gridCol w:w="5386"/>
      </w:tblGrid>
      <w:tr w:rsidR="004C5916" w:rsidRPr="00D70811" w:rsidTr="004C5916">
        <w:tc>
          <w:tcPr>
            <w:tcW w:w="4962" w:type="dxa"/>
          </w:tcPr>
          <w:p w:rsidR="004C5916" w:rsidRPr="00DA2AA0" w:rsidRDefault="00DA2AA0" w:rsidP="008C3A96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Латинское выражение</w:t>
            </w:r>
          </w:p>
        </w:tc>
        <w:tc>
          <w:tcPr>
            <w:tcW w:w="5386" w:type="dxa"/>
          </w:tcPr>
          <w:p w:rsidR="004C5916" w:rsidRPr="00D70811" w:rsidRDefault="00DA2AA0" w:rsidP="008C3A96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C5916" w:rsidRPr="00D70811">
              <w:rPr>
                <w:sz w:val="28"/>
                <w:szCs w:val="28"/>
              </w:rPr>
              <w:t>еревод</w:t>
            </w:r>
          </w:p>
        </w:tc>
      </w:tr>
      <w:tr w:rsidR="004C5916" w:rsidRPr="00D70811" w:rsidTr="004C5916">
        <w:tc>
          <w:tcPr>
            <w:tcW w:w="4962" w:type="dxa"/>
          </w:tcPr>
          <w:p w:rsidR="004C5916" w:rsidRDefault="004C5916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C5916" w:rsidRPr="00D70811" w:rsidRDefault="004C5916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70811">
              <w:rPr>
                <w:sz w:val="28"/>
                <w:szCs w:val="28"/>
                <w:lang w:val="en-US"/>
              </w:rPr>
              <w:t xml:space="preserve">1. ________________ </w:t>
            </w:r>
            <w:r w:rsidRPr="00D70811">
              <w:rPr>
                <w:sz w:val="28"/>
                <w:szCs w:val="28"/>
              </w:rPr>
              <w:t>non nocēre</w:t>
            </w:r>
          </w:p>
        </w:tc>
        <w:tc>
          <w:tcPr>
            <w:tcW w:w="5386" w:type="dxa"/>
          </w:tcPr>
          <w:p w:rsidR="004C5916" w:rsidRPr="00D70811" w:rsidRDefault="004C5916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4C5916" w:rsidRPr="00D70811" w:rsidRDefault="004C5916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</w:tc>
      </w:tr>
      <w:tr w:rsidR="004C5916" w:rsidRPr="006F7955" w:rsidTr="004C5916">
        <w:tc>
          <w:tcPr>
            <w:tcW w:w="4962" w:type="dxa"/>
          </w:tcPr>
          <w:p w:rsidR="004C5916" w:rsidRPr="002B6EBB" w:rsidRDefault="004C5916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4C5916" w:rsidRPr="00D70811" w:rsidRDefault="004C5916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70811">
              <w:rPr>
                <w:sz w:val="28"/>
                <w:szCs w:val="28"/>
                <w:lang w:val="en-US"/>
              </w:rPr>
              <w:t>2. In vino_______________, in aqua sanĭtas.</w:t>
            </w:r>
          </w:p>
        </w:tc>
        <w:tc>
          <w:tcPr>
            <w:tcW w:w="5386" w:type="dxa"/>
          </w:tcPr>
          <w:p w:rsidR="004C5916" w:rsidRPr="00D70811" w:rsidRDefault="004C5916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4C5916" w:rsidRPr="00D70811" w:rsidRDefault="004C5916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</w:tc>
      </w:tr>
      <w:tr w:rsidR="004C5916" w:rsidRPr="00D70811" w:rsidTr="004C5916">
        <w:tc>
          <w:tcPr>
            <w:tcW w:w="4962" w:type="dxa"/>
          </w:tcPr>
          <w:p w:rsidR="004C5916" w:rsidRPr="008C3A96" w:rsidRDefault="004C5916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4C5916" w:rsidRDefault="004C5916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70811">
              <w:rPr>
                <w:sz w:val="28"/>
                <w:szCs w:val="28"/>
                <w:lang w:val="en-US"/>
              </w:rPr>
              <w:t>3.</w:t>
            </w:r>
            <w:r w:rsidRPr="00D70811">
              <w:rPr>
                <w:sz w:val="28"/>
                <w:szCs w:val="28"/>
              </w:rPr>
              <w:t xml:space="preserve">Tempus </w:t>
            </w:r>
            <w:r w:rsidRPr="00D70811">
              <w:rPr>
                <w:sz w:val="28"/>
                <w:szCs w:val="28"/>
                <w:lang w:val="en-US"/>
              </w:rPr>
              <w:t xml:space="preserve">___________ </w:t>
            </w:r>
            <w:r w:rsidRPr="00D70811">
              <w:rPr>
                <w:sz w:val="28"/>
                <w:szCs w:val="28"/>
              </w:rPr>
              <w:t>sanat.</w:t>
            </w:r>
          </w:p>
          <w:p w:rsidR="00A94071" w:rsidRPr="00A94071" w:rsidRDefault="00A94071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</w:tcPr>
          <w:p w:rsidR="004C5916" w:rsidRPr="00D70811" w:rsidRDefault="004C5916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4C5916" w:rsidRPr="00D70811" w:rsidRDefault="004C5916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</w:tc>
      </w:tr>
      <w:tr w:rsidR="004C5916" w:rsidRPr="00D70811" w:rsidTr="004C5916">
        <w:tc>
          <w:tcPr>
            <w:tcW w:w="4962" w:type="dxa"/>
          </w:tcPr>
          <w:p w:rsidR="004C5916" w:rsidRDefault="004C5916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C5916" w:rsidRPr="00D70811" w:rsidRDefault="004C5916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70811">
              <w:rPr>
                <w:sz w:val="28"/>
                <w:szCs w:val="28"/>
                <w:lang w:val="en-US"/>
              </w:rPr>
              <w:t>4.</w:t>
            </w:r>
            <w:r w:rsidRPr="00D70811">
              <w:rPr>
                <w:sz w:val="28"/>
                <w:szCs w:val="28"/>
              </w:rPr>
              <w:t xml:space="preserve"> </w:t>
            </w:r>
            <w:r w:rsidRPr="00D70811">
              <w:rPr>
                <w:sz w:val="28"/>
                <w:szCs w:val="28"/>
                <w:lang w:val="en-US"/>
              </w:rPr>
              <w:t xml:space="preserve">__________ </w:t>
            </w:r>
            <w:r w:rsidRPr="00D70811">
              <w:rPr>
                <w:sz w:val="28"/>
                <w:szCs w:val="28"/>
              </w:rPr>
              <w:t>similĭbus curantur</w:t>
            </w:r>
            <w:r w:rsidRPr="00D7081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386" w:type="dxa"/>
          </w:tcPr>
          <w:p w:rsidR="004C5916" w:rsidRPr="00D70811" w:rsidRDefault="004C5916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4C5916" w:rsidRDefault="004C5916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A94071" w:rsidRPr="00D70811" w:rsidRDefault="00A94071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</w:tc>
      </w:tr>
      <w:tr w:rsidR="004C5916" w:rsidRPr="00D70811" w:rsidTr="004C5916">
        <w:tc>
          <w:tcPr>
            <w:tcW w:w="4962" w:type="dxa"/>
          </w:tcPr>
          <w:p w:rsidR="004C5916" w:rsidRDefault="004C5916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C5916" w:rsidRPr="00D70811" w:rsidRDefault="004C5916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70811">
              <w:rPr>
                <w:sz w:val="28"/>
                <w:szCs w:val="28"/>
                <w:lang w:val="en-US"/>
              </w:rPr>
              <w:t>5. Amor __________ non celantur.</w:t>
            </w:r>
          </w:p>
        </w:tc>
        <w:tc>
          <w:tcPr>
            <w:tcW w:w="5386" w:type="dxa"/>
          </w:tcPr>
          <w:p w:rsidR="004C5916" w:rsidRPr="00D70811" w:rsidRDefault="004C5916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4C5916" w:rsidRDefault="004C5916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A94071" w:rsidRPr="00D70811" w:rsidRDefault="00A94071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</w:tc>
      </w:tr>
      <w:tr w:rsidR="004C5916" w:rsidRPr="00D70811" w:rsidTr="004C5916">
        <w:tc>
          <w:tcPr>
            <w:tcW w:w="4962" w:type="dxa"/>
          </w:tcPr>
          <w:p w:rsidR="004C5916" w:rsidRDefault="004C5916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C5916" w:rsidRPr="00D70811" w:rsidRDefault="004C5916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70811">
              <w:rPr>
                <w:sz w:val="28"/>
                <w:szCs w:val="28"/>
                <w:lang w:val="en-US"/>
              </w:rPr>
              <w:t>6. Aliis inserviendo ________.</w:t>
            </w:r>
          </w:p>
        </w:tc>
        <w:tc>
          <w:tcPr>
            <w:tcW w:w="5386" w:type="dxa"/>
          </w:tcPr>
          <w:p w:rsidR="004C5916" w:rsidRPr="00D70811" w:rsidRDefault="004C5916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4C5916" w:rsidRDefault="004C5916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A94071" w:rsidRPr="00D70811" w:rsidRDefault="00A94071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</w:tc>
      </w:tr>
      <w:tr w:rsidR="004C5916" w:rsidRPr="00D70811" w:rsidTr="004C5916">
        <w:tc>
          <w:tcPr>
            <w:tcW w:w="4962" w:type="dxa"/>
          </w:tcPr>
          <w:p w:rsidR="004C5916" w:rsidRDefault="004C5916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C5916" w:rsidRPr="00D70811" w:rsidRDefault="004C5916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70811">
              <w:rPr>
                <w:sz w:val="28"/>
                <w:szCs w:val="28"/>
                <w:lang w:val="en-US"/>
              </w:rPr>
              <w:t>7. _________ nemium nocet.</w:t>
            </w:r>
          </w:p>
        </w:tc>
        <w:tc>
          <w:tcPr>
            <w:tcW w:w="5386" w:type="dxa"/>
          </w:tcPr>
          <w:p w:rsidR="004C5916" w:rsidRPr="00D70811" w:rsidRDefault="004C5916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4C5916" w:rsidRDefault="004C5916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A94071" w:rsidRPr="00D70811" w:rsidRDefault="00A94071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</w:tc>
      </w:tr>
      <w:tr w:rsidR="004C5916" w:rsidRPr="00D70811" w:rsidTr="004C5916">
        <w:tc>
          <w:tcPr>
            <w:tcW w:w="4962" w:type="dxa"/>
          </w:tcPr>
          <w:p w:rsidR="004C5916" w:rsidRDefault="004C5916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C5916" w:rsidRPr="00D70811" w:rsidRDefault="004C5916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70811">
              <w:rPr>
                <w:sz w:val="28"/>
                <w:szCs w:val="28"/>
                <w:lang w:val="en-US"/>
              </w:rPr>
              <w:t>8.</w:t>
            </w:r>
            <w:r w:rsidRPr="00D70811">
              <w:rPr>
                <w:sz w:val="28"/>
                <w:szCs w:val="28"/>
              </w:rPr>
              <w:t xml:space="preserve"> Prognōsis quo ad </w:t>
            </w:r>
            <w:r w:rsidRPr="00D70811">
              <w:rPr>
                <w:sz w:val="28"/>
                <w:szCs w:val="28"/>
                <w:lang w:val="en-US"/>
              </w:rPr>
              <w:t>__________.</w:t>
            </w:r>
          </w:p>
        </w:tc>
        <w:tc>
          <w:tcPr>
            <w:tcW w:w="5386" w:type="dxa"/>
          </w:tcPr>
          <w:p w:rsidR="004C5916" w:rsidRPr="00D70811" w:rsidRDefault="004C5916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4C5916" w:rsidRDefault="004C5916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A94071" w:rsidRPr="00D70811" w:rsidRDefault="00A94071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</w:tc>
      </w:tr>
      <w:tr w:rsidR="004C5916" w:rsidRPr="00D70811" w:rsidTr="004C5916">
        <w:tc>
          <w:tcPr>
            <w:tcW w:w="4962" w:type="dxa"/>
          </w:tcPr>
          <w:p w:rsidR="004C5916" w:rsidRDefault="004C5916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94071" w:rsidRPr="00D70811" w:rsidRDefault="004C5916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70811">
              <w:rPr>
                <w:sz w:val="28"/>
                <w:szCs w:val="28"/>
                <w:lang w:val="en-US"/>
              </w:rPr>
              <w:t>9. ______________ in mora!</w:t>
            </w:r>
          </w:p>
        </w:tc>
        <w:tc>
          <w:tcPr>
            <w:tcW w:w="5386" w:type="dxa"/>
          </w:tcPr>
          <w:p w:rsidR="004C5916" w:rsidRPr="00D70811" w:rsidRDefault="004C5916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A94071" w:rsidRPr="00D70811" w:rsidRDefault="00A94071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</w:tc>
      </w:tr>
      <w:tr w:rsidR="004C5916" w:rsidRPr="00D70811" w:rsidTr="004C5916">
        <w:tc>
          <w:tcPr>
            <w:tcW w:w="4962" w:type="dxa"/>
          </w:tcPr>
          <w:p w:rsidR="004C5916" w:rsidRDefault="004C5916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C5916" w:rsidRPr="00D70811" w:rsidRDefault="004C5916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70811">
              <w:rPr>
                <w:sz w:val="28"/>
                <w:szCs w:val="28"/>
                <w:lang w:val="en-US"/>
              </w:rPr>
              <w:t>10.</w:t>
            </w:r>
            <w:r w:rsidRPr="00D70811">
              <w:rPr>
                <w:sz w:val="28"/>
                <w:szCs w:val="28"/>
              </w:rPr>
              <w:t xml:space="preserve"> Ubi pus, ibi</w:t>
            </w:r>
            <w:r w:rsidRPr="00D70811">
              <w:rPr>
                <w:sz w:val="28"/>
                <w:szCs w:val="28"/>
                <w:lang w:val="en-US"/>
              </w:rPr>
              <w:t xml:space="preserve"> __________</w:t>
            </w:r>
            <w:r w:rsidRPr="00D70811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4C5916" w:rsidRPr="00D70811" w:rsidRDefault="004C5916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4C5916" w:rsidRDefault="004C5916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A94071" w:rsidRPr="00D70811" w:rsidRDefault="00A94071" w:rsidP="00A94071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</w:tc>
      </w:tr>
    </w:tbl>
    <w:p w:rsidR="00A94071" w:rsidRDefault="00A94071" w:rsidP="00A9407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4250C" w:rsidRPr="0004250C" w:rsidRDefault="000F5BCC" w:rsidP="00A94071">
      <w:pPr>
        <w:pStyle w:val="a4"/>
        <w:numPr>
          <w:ilvl w:val="0"/>
          <w:numId w:val="28"/>
        </w:numPr>
        <w:spacing w:after="0" w:line="240" w:lineRule="auto"/>
        <w:ind w:left="-709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811">
        <w:rPr>
          <w:rFonts w:ascii="Times New Roman" w:hAnsi="Times New Roman" w:cs="Times New Roman"/>
          <w:b/>
          <w:i/>
          <w:sz w:val="28"/>
          <w:szCs w:val="28"/>
        </w:rPr>
        <w:t xml:space="preserve">Согласуйте прилагательные с существительными в </w:t>
      </w:r>
      <w:r w:rsidRPr="0004250C">
        <w:rPr>
          <w:rFonts w:ascii="Times New Roman" w:hAnsi="Times New Roman" w:cs="Times New Roman"/>
          <w:b/>
          <w:i/>
          <w:sz w:val="28"/>
          <w:szCs w:val="28"/>
          <w:u w:val="single"/>
        </w:rPr>
        <w:t>им.п. ед.ч.,</w:t>
      </w:r>
      <w:r w:rsidRPr="00D70811">
        <w:rPr>
          <w:rFonts w:ascii="Times New Roman" w:hAnsi="Times New Roman" w:cs="Times New Roman"/>
          <w:b/>
          <w:i/>
          <w:sz w:val="28"/>
          <w:szCs w:val="28"/>
        </w:rPr>
        <w:t xml:space="preserve"> (обращайте внимание на род существительных</w:t>
      </w:r>
      <w:r w:rsidR="005548D4" w:rsidRPr="00D70811">
        <w:rPr>
          <w:rFonts w:ascii="Times New Roman" w:hAnsi="Times New Roman" w:cs="Times New Roman"/>
          <w:b/>
          <w:i/>
          <w:sz w:val="28"/>
          <w:szCs w:val="28"/>
        </w:rPr>
        <w:t xml:space="preserve"> и склонение прилагательных</w:t>
      </w:r>
      <w:r w:rsidRPr="00D70811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="00245F53" w:rsidRPr="00D708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548D4" w:rsidRPr="003A5BF6" w:rsidRDefault="00ED40C6" w:rsidP="00A94071">
      <w:pPr>
        <w:pStyle w:val="a4"/>
        <w:spacing w:after="0" w:line="240" w:lineRule="auto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D70811">
        <w:rPr>
          <w:rFonts w:ascii="Times New Roman" w:hAnsi="Times New Roman" w:cs="Times New Roman"/>
          <w:b/>
          <w:i/>
          <w:sz w:val="28"/>
          <w:szCs w:val="28"/>
        </w:rPr>
        <w:t>Переведите полученные</w:t>
      </w:r>
      <w:r w:rsidR="000368F9" w:rsidRPr="00D70811">
        <w:rPr>
          <w:rFonts w:ascii="Times New Roman" w:hAnsi="Times New Roman" w:cs="Times New Roman"/>
          <w:b/>
          <w:i/>
          <w:sz w:val="28"/>
          <w:szCs w:val="28"/>
        </w:rPr>
        <w:t xml:space="preserve"> словосочетания на русский язык</w:t>
      </w:r>
      <w:r w:rsidRPr="00D70811">
        <w:rPr>
          <w:rFonts w:ascii="Times New Roman" w:hAnsi="Times New Roman" w:cs="Times New Roman"/>
          <w:b/>
          <w:i/>
          <w:sz w:val="28"/>
          <w:szCs w:val="28"/>
        </w:rPr>
        <w:t xml:space="preserve"> (макс 10 баллов)</w:t>
      </w:r>
    </w:p>
    <w:p w:rsidR="008C3A96" w:rsidRPr="003A5BF6" w:rsidRDefault="008C3A96" w:rsidP="00A94071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8"/>
        <w:gridCol w:w="3598"/>
        <w:gridCol w:w="3916"/>
      </w:tblGrid>
      <w:tr w:rsidR="00ED40C6" w:rsidRPr="00D70811" w:rsidTr="0004250C">
        <w:tc>
          <w:tcPr>
            <w:tcW w:w="3118" w:type="dxa"/>
          </w:tcPr>
          <w:p w:rsidR="00ED40C6" w:rsidRPr="00D70811" w:rsidRDefault="00ED40C6" w:rsidP="00A9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8" w:type="dxa"/>
          </w:tcPr>
          <w:p w:rsidR="00ED40C6" w:rsidRPr="00D70811" w:rsidRDefault="00DA2AA0" w:rsidP="00A9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D40C6"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ловосочетание</w:t>
            </w:r>
          </w:p>
        </w:tc>
        <w:tc>
          <w:tcPr>
            <w:tcW w:w="3916" w:type="dxa"/>
          </w:tcPr>
          <w:p w:rsidR="00ED40C6" w:rsidRPr="00D70811" w:rsidRDefault="00DA2AA0" w:rsidP="00A9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D40C6"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еревод</w:t>
            </w:r>
          </w:p>
        </w:tc>
      </w:tr>
      <w:tr w:rsidR="00ED40C6" w:rsidRPr="006F7955" w:rsidTr="0004250C">
        <w:tc>
          <w:tcPr>
            <w:tcW w:w="3118" w:type="dxa"/>
          </w:tcPr>
          <w:p w:rsidR="00ED40C6" w:rsidRPr="00D70811" w:rsidRDefault="00ED40C6" w:rsidP="00A9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1. suppositorium, i  n </w:t>
            </w:r>
          </w:p>
          <w:p w:rsidR="00ED40C6" w:rsidRPr="00D70811" w:rsidRDefault="00ED40C6" w:rsidP="00A9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(rectalis, e)</w:t>
            </w:r>
          </w:p>
        </w:tc>
        <w:tc>
          <w:tcPr>
            <w:tcW w:w="3598" w:type="dxa"/>
          </w:tcPr>
          <w:p w:rsidR="00ED40C6" w:rsidRPr="00D70811" w:rsidRDefault="00ED40C6" w:rsidP="00A9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916" w:type="dxa"/>
          </w:tcPr>
          <w:p w:rsidR="00ED40C6" w:rsidRPr="00D70811" w:rsidRDefault="00ED40C6" w:rsidP="00A9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D40C6" w:rsidRPr="006F7955" w:rsidTr="0004250C">
        <w:tc>
          <w:tcPr>
            <w:tcW w:w="3118" w:type="dxa"/>
          </w:tcPr>
          <w:p w:rsidR="00ED40C6" w:rsidRPr="00D70811" w:rsidRDefault="00ED40C6" w:rsidP="00A9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 musculus, i m</w:t>
            </w:r>
          </w:p>
          <w:p w:rsidR="00ED40C6" w:rsidRPr="00D70811" w:rsidRDefault="00ED40C6" w:rsidP="00A9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(brevis, e)</w:t>
            </w:r>
          </w:p>
        </w:tc>
        <w:tc>
          <w:tcPr>
            <w:tcW w:w="3598" w:type="dxa"/>
          </w:tcPr>
          <w:p w:rsidR="00ED40C6" w:rsidRPr="00D70811" w:rsidRDefault="00ED40C6" w:rsidP="00A9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916" w:type="dxa"/>
          </w:tcPr>
          <w:p w:rsidR="00ED40C6" w:rsidRPr="00D70811" w:rsidRDefault="00ED40C6" w:rsidP="00A9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D40C6" w:rsidRPr="006F7955" w:rsidTr="0004250C">
        <w:tc>
          <w:tcPr>
            <w:tcW w:w="3118" w:type="dxa"/>
          </w:tcPr>
          <w:p w:rsidR="00ED40C6" w:rsidRPr="00D70811" w:rsidRDefault="00ED40C6" w:rsidP="00A9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 cysta, ae f</w:t>
            </w:r>
          </w:p>
          <w:p w:rsidR="00ED40C6" w:rsidRPr="00D70811" w:rsidRDefault="00ED40C6" w:rsidP="00A9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(simplex, ĭcis)</w:t>
            </w:r>
          </w:p>
        </w:tc>
        <w:tc>
          <w:tcPr>
            <w:tcW w:w="3598" w:type="dxa"/>
          </w:tcPr>
          <w:p w:rsidR="00ED40C6" w:rsidRPr="00D70811" w:rsidRDefault="00ED40C6" w:rsidP="00A9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916" w:type="dxa"/>
          </w:tcPr>
          <w:p w:rsidR="00ED40C6" w:rsidRPr="00D70811" w:rsidRDefault="00ED40C6" w:rsidP="00A9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D40C6" w:rsidRPr="006F7955" w:rsidTr="0004250C">
        <w:tc>
          <w:tcPr>
            <w:tcW w:w="3118" w:type="dxa"/>
          </w:tcPr>
          <w:p w:rsidR="00ED40C6" w:rsidRPr="00D70811" w:rsidRDefault="00ED40C6" w:rsidP="00A9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4. canalis, is m</w:t>
            </w:r>
          </w:p>
          <w:p w:rsidR="00ED40C6" w:rsidRPr="00D70811" w:rsidRDefault="00ED40C6" w:rsidP="00A9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(palatinus, a, um)</w:t>
            </w:r>
          </w:p>
        </w:tc>
        <w:tc>
          <w:tcPr>
            <w:tcW w:w="3598" w:type="dxa"/>
          </w:tcPr>
          <w:p w:rsidR="00ED40C6" w:rsidRPr="00D70811" w:rsidRDefault="00ED40C6" w:rsidP="00A9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916" w:type="dxa"/>
          </w:tcPr>
          <w:p w:rsidR="00ED40C6" w:rsidRPr="00D70811" w:rsidRDefault="00ED40C6" w:rsidP="00A9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D40C6" w:rsidRPr="006F7955" w:rsidTr="0004250C">
        <w:tc>
          <w:tcPr>
            <w:tcW w:w="3118" w:type="dxa"/>
          </w:tcPr>
          <w:p w:rsidR="00ED40C6" w:rsidRPr="00D70811" w:rsidRDefault="00ED40C6" w:rsidP="00A9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5. tuberculum, i n</w:t>
            </w:r>
          </w:p>
          <w:p w:rsidR="00ED40C6" w:rsidRPr="00D70811" w:rsidRDefault="00ED40C6" w:rsidP="00A9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(anterior, ius)</w:t>
            </w:r>
          </w:p>
        </w:tc>
        <w:tc>
          <w:tcPr>
            <w:tcW w:w="3598" w:type="dxa"/>
          </w:tcPr>
          <w:p w:rsidR="00ED40C6" w:rsidRPr="00D70811" w:rsidRDefault="00ED40C6" w:rsidP="00A9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916" w:type="dxa"/>
          </w:tcPr>
          <w:p w:rsidR="00ED40C6" w:rsidRPr="00D70811" w:rsidRDefault="00ED40C6" w:rsidP="00A9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206DB8" w:rsidRPr="002B6EBB" w:rsidRDefault="00206DB8" w:rsidP="00A940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8C392F" w:rsidRPr="008C3A96" w:rsidRDefault="008C392F" w:rsidP="00A94071">
      <w:pPr>
        <w:pStyle w:val="a4"/>
        <w:numPr>
          <w:ilvl w:val="0"/>
          <w:numId w:val="28"/>
        </w:numPr>
        <w:spacing w:after="0" w:line="240" w:lineRule="auto"/>
        <w:ind w:left="-851"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081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 данным прилагательным в положительной степени образуйте и запишите прилагательные в </w:t>
      </w:r>
      <w:r w:rsidRPr="0004250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сравнительной и положительной </w:t>
      </w:r>
      <w:r w:rsidRPr="00D7081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степени </w:t>
      </w:r>
      <w:r w:rsidRPr="00D708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(макс 8 баллов)</w:t>
      </w:r>
    </w:p>
    <w:p w:rsidR="008C3A96" w:rsidRPr="00D70811" w:rsidRDefault="008C3A96" w:rsidP="008C3A96">
      <w:pPr>
        <w:pStyle w:val="a4"/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21"/>
        <w:tblW w:w="10632" w:type="dxa"/>
        <w:tblInd w:w="-743" w:type="dxa"/>
        <w:tblLook w:val="04A0"/>
      </w:tblPr>
      <w:tblGrid>
        <w:gridCol w:w="3119"/>
        <w:gridCol w:w="3969"/>
        <w:gridCol w:w="3544"/>
      </w:tblGrid>
      <w:tr w:rsidR="008C392F" w:rsidRPr="00D70811" w:rsidTr="0004250C">
        <w:tc>
          <w:tcPr>
            <w:tcW w:w="3119" w:type="dxa"/>
          </w:tcPr>
          <w:p w:rsidR="008C392F" w:rsidRPr="00DA2AA0" w:rsidRDefault="00DA2AA0" w:rsidP="008C3A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C392F" w:rsidRPr="00DA2AA0">
              <w:rPr>
                <w:rFonts w:ascii="Times New Roman" w:eastAsia="Times New Roman" w:hAnsi="Times New Roman" w:cs="Times New Roman"/>
                <w:sz w:val="28"/>
                <w:szCs w:val="28"/>
              </w:rPr>
              <w:t>оложительная</w:t>
            </w:r>
          </w:p>
        </w:tc>
        <w:tc>
          <w:tcPr>
            <w:tcW w:w="3969" w:type="dxa"/>
          </w:tcPr>
          <w:p w:rsidR="008C392F" w:rsidRPr="00DA2AA0" w:rsidRDefault="008C392F" w:rsidP="008C3A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AA0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Сравнительная</w:t>
            </w:r>
            <w:r w:rsidRPr="00DA2AA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A2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A2AA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Pr="00DA2AA0">
              <w:rPr>
                <w:rFonts w:ascii="Times New Roman" w:eastAsia="Times New Roman" w:hAnsi="Times New Roman" w:cs="Times New Roman"/>
                <w:sz w:val="28"/>
                <w:szCs w:val="28"/>
              </w:rPr>
              <w:t>балла</w:t>
            </w:r>
          </w:p>
        </w:tc>
        <w:tc>
          <w:tcPr>
            <w:tcW w:w="3544" w:type="dxa"/>
          </w:tcPr>
          <w:p w:rsidR="008C392F" w:rsidRPr="00DA2AA0" w:rsidRDefault="008C392F" w:rsidP="008C3A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AA0">
              <w:rPr>
                <w:rFonts w:ascii="Times New Roman" w:eastAsia="Times New Roman" w:hAnsi="Times New Roman" w:cs="Times New Roman"/>
                <w:sz w:val="28"/>
                <w:szCs w:val="28"/>
              </w:rPr>
              <w:t>Превосходная – 4 балла</w:t>
            </w:r>
          </w:p>
        </w:tc>
      </w:tr>
      <w:tr w:rsidR="008C392F" w:rsidRPr="00D70811" w:rsidTr="0004250C">
        <w:tc>
          <w:tcPr>
            <w:tcW w:w="3119" w:type="dxa"/>
          </w:tcPr>
          <w:p w:rsidR="008C392F" w:rsidRPr="00D70811" w:rsidRDefault="008C392F" w:rsidP="00A9407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708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Например, </w:t>
            </w:r>
          </w:p>
          <w:p w:rsidR="008C392F" w:rsidRPr="00D70811" w:rsidRDefault="008C392F" w:rsidP="00A9407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708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celer, celeris, -e</w:t>
            </w:r>
          </w:p>
        </w:tc>
        <w:tc>
          <w:tcPr>
            <w:tcW w:w="3969" w:type="dxa"/>
          </w:tcPr>
          <w:p w:rsidR="008C392F" w:rsidRPr="00D70811" w:rsidRDefault="008C392F" w:rsidP="00A9407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708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Celerior – m, f, celeries - n</w:t>
            </w:r>
          </w:p>
        </w:tc>
        <w:tc>
          <w:tcPr>
            <w:tcW w:w="3544" w:type="dxa"/>
          </w:tcPr>
          <w:p w:rsidR="008C392F" w:rsidRPr="00D70811" w:rsidRDefault="008C392F" w:rsidP="00A9407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708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Celerrimus, -a, -um</w:t>
            </w:r>
          </w:p>
        </w:tc>
      </w:tr>
      <w:tr w:rsidR="008C392F" w:rsidRPr="00D70811" w:rsidTr="0004250C">
        <w:tc>
          <w:tcPr>
            <w:tcW w:w="3119" w:type="dxa"/>
          </w:tcPr>
          <w:p w:rsidR="008C392F" w:rsidRPr="00D70811" w:rsidRDefault="008C392F" w:rsidP="00A940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Altus,-a,-um</w:t>
            </w:r>
          </w:p>
        </w:tc>
        <w:tc>
          <w:tcPr>
            <w:tcW w:w="3969" w:type="dxa"/>
          </w:tcPr>
          <w:p w:rsidR="008C392F" w:rsidRPr="00D70811" w:rsidRDefault="008C392F" w:rsidP="00A940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92F" w:rsidRPr="00D70811" w:rsidRDefault="008C392F" w:rsidP="00A940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C392F" w:rsidRPr="00D70811" w:rsidRDefault="008C392F" w:rsidP="00A940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392F" w:rsidRPr="00D70811" w:rsidTr="0004250C">
        <w:tc>
          <w:tcPr>
            <w:tcW w:w="3119" w:type="dxa"/>
          </w:tcPr>
          <w:p w:rsidR="008C392F" w:rsidRPr="00D70811" w:rsidRDefault="008C392F" w:rsidP="00A940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Tenuis, -e</w:t>
            </w:r>
          </w:p>
        </w:tc>
        <w:tc>
          <w:tcPr>
            <w:tcW w:w="3969" w:type="dxa"/>
          </w:tcPr>
          <w:p w:rsidR="008C392F" w:rsidRPr="00D70811" w:rsidRDefault="008C392F" w:rsidP="00A940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92F" w:rsidRPr="00D70811" w:rsidRDefault="008C392F" w:rsidP="00A940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C392F" w:rsidRPr="00D70811" w:rsidRDefault="008C392F" w:rsidP="00A940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392F" w:rsidRPr="00D70811" w:rsidTr="0004250C">
        <w:tc>
          <w:tcPr>
            <w:tcW w:w="3119" w:type="dxa"/>
          </w:tcPr>
          <w:p w:rsidR="008C392F" w:rsidRPr="00D70811" w:rsidRDefault="008C392F" w:rsidP="00A940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Ruber, -bra, -brum</w:t>
            </w:r>
          </w:p>
        </w:tc>
        <w:tc>
          <w:tcPr>
            <w:tcW w:w="3969" w:type="dxa"/>
          </w:tcPr>
          <w:p w:rsidR="008C392F" w:rsidRPr="00D70811" w:rsidRDefault="008C392F" w:rsidP="00A940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92F" w:rsidRPr="00D70811" w:rsidRDefault="008C392F" w:rsidP="00A940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C392F" w:rsidRPr="00D70811" w:rsidRDefault="008C392F" w:rsidP="00A940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392F" w:rsidRPr="00D70811" w:rsidTr="0004250C">
        <w:tc>
          <w:tcPr>
            <w:tcW w:w="3119" w:type="dxa"/>
          </w:tcPr>
          <w:p w:rsidR="008C392F" w:rsidRPr="00D70811" w:rsidRDefault="008C392F" w:rsidP="00A940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Simplex, -icis</w:t>
            </w:r>
          </w:p>
        </w:tc>
        <w:tc>
          <w:tcPr>
            <w:tcW w:w="3969" w:type="dxa"/>
          </w:tcPr>
          <w:p w:rsidR="008C392F" w:rsidRPr="00D70811" w:rsidRDefault="008C392F" w:rsidP="00A940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92F" w:rsidRPr="00D70811" w:rsidRDefault="008C392F" w:rsidP="00A940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C392F" w:rsidRPr="00D70811" w:rsidRDefault="008C392F" w:rsidP="00A940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4250C" w:rsidRDefault="0004250C" w:rsidP="00A940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269A" w:rsidRDefault="0084269A" w:rsidP="00A940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269A" w:rsidRDefault="0084269A" w:rsidP="00A940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A94071" w:rsidRDefault="00A94071" w:rsidP="00A940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A94071" w:rsidRPr="00A94071" w:rsidRDefault="00A94071" w:rsidP="00A940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0368F9" w:rsidRPr="008C3A96" w:rsidRDefault="000368F9" w:rsidP="00E4774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081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</w:t>
      </w:r>
      <w:r w:rsidRPr="00D708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 Определите род существительных на “–</w:t>
      </w:r>
      <w:r w:rsidRPr="00D7081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us</w:t>
      </w:r>
      <w:r w:rsidRPr="00D708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” и впишите слова в соответствующие колонки, в зависимости от рода (макс 15 баллов)</w:t>
      </w:r>
    </w:p>
    <w:p w:rsidR="00744341" w:rsidRPr="008C3A96" w:rsidRDefault="00744341" w:rsidP="00A94071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368F9" w:rsidRDefault="000368F9" w:rsidP="00A940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216C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incus, manus, oculus, corpus, lepus, alvus, virus, mus, crus, populus, senectus, spiritus, pyrǎmis, ulcus, arcus</w:t>
      </w:r>
    </w:p>
    <w:p w:rsidR="00744341" w:rsidRPr="005216CB" w:rsidRDefault="00744341" w:rsidP="00A940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0368F9" w:rsidRPr="00D70811" w:rsidTr="00206DB8">
        <w:tc>
          <w:tcPr>
            <w:tcW w:w="3190" w:type="dxa"/>
          </w:tcPr>
          <w:p w:rsidR="000368F9" w:rsidRPr="00D70811" w:rsidRDefault="000368F9" w:rsidP="008C3A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Masculinum</w:t>
            </w:r>
          </w:p>
        </w:tc>
        <w:tc>
          <w:tcPr>
            <w:tcW w:w="3190" w:type="dxa"/>
          </w:tcPr>
          <w:p w:rsidR="000368F9" w:rsidRPr="00D70811" w:rsidRDefault="00DA2AA0" w:rsidP="008C3A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 w:rsidR="000368F9" w:rsidRPr="00D708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emininum</w:t>
            </w:r>
          </w:p>
        </w:tc>
        <w:tc>
          <w:tcPr>
            <w:tcW w:w="3191" w:type="dxa"/>
          </w:tcPr>
          <w:p w:rsidR="000368F9" w:rsidRPr="00D70811" w:rsidRDefault="00DA2AA0" w:rsidP="008C3A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="000368F9" w:rsidRPr="00D708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eutrum</w:t>
            </w:r>
          </w:p>
          <w:p w:rsidR="000368F9" w:rsidRPr="00D70811" w:rsidRDefault="000368F9" w:rsidP="008C3A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8F9" w:rsidRPr="00D70811" w:rsidTr="00206DB8">
        <w:tc>
          <w:tcPr>
            <w:tcW w:w="3190" w:type="dxa"/>
          </w:tcPr>
          <w:p w:rsidR="000368F9" w:rsidRPr="00D70811" w:rsidRDefault="000368F9" w:rsidP="0004250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  <w:p w:rsidR="000368F9" w:rsidRPr="00D70811" w:rsidRDefault="000368F9" w:rsidP="0004250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  <w:p w:rsidR="000368F9" w:rsidRPr="00D70811" w:rsidRDefault="000368F9" w:rsidP="0004250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  <w:p w:rsidR="000368F9" w:rsidRPr="00D70811" w:rsidRDefault="000368F9" w:rsidP="0004250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0368F9" w:rsidRPr="00D70811" w:rsidRDefault="000368F9" w:rsidP="0004250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  <w:p w:rsidR="000368F9" w:rsidRPr="00D70811" w:rsidRDefault="000368F9" w:rsidP="0004250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0368F9" w:rsidRPr="00D70811" w:rsidRDefault="000368F9" w:rsidP="0004250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0368F9" w:rsidRPr="00D70811" w:rsidRDefault="000368F9" w:rsidP="0004250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368F9" w:rsidRPr="00D70811" w:rsidRDefault="000368F9" w:rsidP="0004250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  <w:p w:rsidR="000368F9" w:rsidRPr="00D70811" w:rsidRDefault="000368F9" w:rsidP="0004250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  <w:p w:rsidR="000368F9" w:rsidRPr="00D70811" w:rsidRDefault="000368F9" w:rsidP="0004250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  <w:p w:rsidR="000368F9" w:rsidRPr="00D70811" w:rsidRDefault="000368F9" w:rsidP="0004250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0368F9" w:rsidRPr="00D70811" w:rsidRDefault="000368F9" w:rsidP="0004250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  <w:p w:rsidR="000368F9" w:rsidRPr="00D70811" w:rsidRDefault="000368F9" w:rsidP="0004250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0368F9" w:rsidRPr="00D70811" w:rsidRDefault="000368F9" w:rsidP="0004250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91" w:type="dxa"/>
          </w:tcPr>
          <w:p w:rsidR="000368F9" w:rsidRPr="00D70811" w:rsidRDefault="000368F9" w:rsidP="0004250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  <w:p w:rsidR="000368F9" w:rsidRPr="00D70811" w:rsidRDefault="000368F9" w:rsidP="0004250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  <w:p w:rsidR="000368F9" w:rsidRPr="00D70811" w:rsidRDefault="000368F9" w:rsidP="0004250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  <w:p w:rsidR="000368F9" w:rsidRPr="00D70811" w:rsidRDefault="000368F9" w:rsidP="0004250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0368F9" w:rsidRPr="00D70811" w:rsidRDefault="000368F9" w:rsidP="0004250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  <w:p w:rsidR="000368F9" w:rsidRPr="00D70811" w:rsidRDefault="000368F9" w:rsidP="0004250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0368F9" w:rsidRPr="00D70811" w:rsidRDefault="000368F9" w:rsidP="0004250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A05B3A" w:rsidRPr="00D70811" w:rsidRDefault="00A05B3A" w:rsidP="00A05B3A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05B3A" w:rsidRPr="00D70811" w:rsidRDefault="00A05B3A" w:rsidP="002B6EBB">
      <w:pPr>
        <w:pStyle w:val="a4"/>
        <w:numPr>
          <w:ilvl w:val="0"/>
          <w:numId w:val="40"/>
        </w:numPr>
        <w:spacing w:after="0" w:line="240" w:lineRule="auto"/>
        <w:ind w:left="-284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D70811">
        <w:rPr>
          <w:rFonts w:ascii="Times New Roman" w:hAnsi="Times New Roman" w:cs="Times New Roman"/>
          <w:b/>
          <w:i/>
          <w:sz w:val="28"/>
          <w:szCs w:val="28"/>
        </w:rPr>
        <w:t>Переведите рецепты (макс.12 баллов)</w:t>
      </w:r>
    </w:p>
    <w:p w:rsidR="00A05B3A" w:rsidRPr="00D70811" w:rsidRDefault="00A05B3A" w:rsidP="00A05B3A">
      <w:pPr>
        <w:spacing w:after="0" w:line="240" w:lineRule="auto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9E3734" w:rsidRPr="00D70811" w:rsidRDefault="0004250C" w:rsidP="009E3734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Переведите рецепт</w:t>
      </w:r>
      <w:r w:rsidR="00A05B3A" w:rsidRPr="00D70811">
        <w:rPr>
          <w:rFonts w:ascii="Times New Roman" w:hAnsi="Times New Roman" w:cs="Times New Roman"/>
          <w:b/>
          <w:i/>
          <w:sz w:val="28"/>
          <w:szCs w:val="28"/>
        </w:rPr>
        <w:t xml:space="preserve">  с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05B3A" w:rsidRPr="00D70811">
        <w:rPr>
          <w:rFonts w:ascii="Times New Roman" w:hAnsi="Times New Roman" w:cs="Times New Roman"/>
          <w:b/>
          <w:i/>
          <w:sz w:val="28"/>
          <w:szCs w:val="28"/>
        </w:rPr>
        <w:t>латинского на русский язык</w:t>
      </w:r>
      <w:r w:rsidR="009E3734" w:rsidRPr="00D70811">
        <w:rPr>
          <w:rFonts w:ascii="Times New Roman" w:hAnsi="Times New Roman" w:cs="Times New Roman"/>
          <w:b/>
          <w:i/>
          <w:sz w:val="28"/>
          <w:szCs w:val="28"/>
        </w:rPr>
        <w:t xml:space="preserve"> (6 баллов)</w:t>
      </w:r>
    </w:p>
    <w:tbl>
      <w:tblPr>
        <w:tblStyle w:val="a5"/>
        <w:tblW w:w="0" w:type="auto"/>
        <w:tblInd w:w="-34" w:type="dxa"/>
        <w:tblLook w:val="04A0"/>
      </w:tblPr>
      <w:tblGrid>
        <w:gridCol w:w="4537"/>
        <w:gridCol w:w="5068"/>
      </w:tblGrid>
      <w:tr w:rsidR="009E3734" w:rsidRPr="00D70811" w:rsidTr="005216CB">
        <w:trPr>
          <w:trHeight w:val="3096"/>
        </w:trPr>
        <w:tc>
          <w:tcPr>
            <w:tcW w:w="453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94"/>
              <w:gridCol w:w="3227"/>
            </w:tblGrid>
            <w:tr w:rsidR="009E3734" w:rsidRPr="00D70811" w:rsidTr="00D708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3734" w:rsidRPr="008C3A96" w:rsidRDefault="009E3734" w:rsidP="0020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3A9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Recipe: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734" w:rsidRPr="008C3A96" w:rsidRDefault="009E3734" w:rsidP="0004250C">
                  <w:pPr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3A9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Tincturae Valerianae </w:t>
                  </w:r>
                </w:p>
              </w:tc>
            </w:tr>
            <w:tr w:rsidR="009E3734" w:rsidRPr="00D70811" w:rsidTr="00D708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3734" w:rsidRPr="008C3A96" w:rsidRDefault="009E3734" w:rsidP="0020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3A9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734" w:rsidRPr="008C3A96" w:rsidRDefault="009E3734" w:rsidP="0004250C">
                  <w:pPr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3A9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Tincturae Convallariae ana 10 ml </w:t>
                  </w:r>
                </w:p>
              </w:tc>
            </w:tr>
            <w:tr w:rsidR="009E3734" w:rsidRPr="00D70811" w:rsidTr="00D708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3734" w:rsidRPr="008C3A96" w:rsidRDefault="009E3734" w:rsidP="0020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3A9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734" w:rsidRPr="008C3A96" w:rsidRDefault="009E3734" w:rsidP="0004250C">
                  <w:pPr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3A9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Aethylmorphini hydrochlorĭdi 0,2 </w:t>
                  </w:r>
                </w:p>
              </w:tc>
            </w:tr>
            <w:tr w:rsidR="009E3734" w:rsidRPr="00D70811" w:rsidTr="00D708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3734" w:rsidRPr="008C3A96" w:rsidRDefault="009E3734" w:rsidP="0020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3A9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734" w:rsidRPr="008C3A96" w:rsidRDefault="009E3734" w:rsidP="0004250C">
                  <w:pPr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3A9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Natrii bromĭdi 3,0 </w:t>
                  </w:r>
                </w:p>
              </w:tc>
            </w:tr>
            <w:tr w:rsidR="009E3734" w:rsidRPr="00D70811" w:rsidTr="00D708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3734" w:rsidRPr="008C3A96" w:rsidRDefault="009E3734" w:rsidP="0020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3A9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734" w:rsidRPr="008C3A96" w:rsidRDefault="009E3734" w:rsidP="0004250C">
                  <w:pPr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3A9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Misceātur. Detur </w:t>
                  </w:r>
                </w:p>
              </w:tc>
            </w:tr>
            <w:tr w:rsidR="009E3734" w:rsidRPr="00D70811" w:rsidTr="00D70811">
              <w:trPr>
                <w:trHeight w:val="120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3734" w:rsidRPr="008C3A96" w:rsidRDefault="009E3734" w:rsidP="0020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3A9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  <w:r w:rsidR="0084269A" w:rsidRPr="008C3A9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Signētur: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734" w:rsidRPr="008C3A96" w:rsidRDefault="009E3734" w:rsidP="0004250C">
                  <w:pPr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3A9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 25 капель 3 раза в сутки</w:t>
                  </w:r>
                </w:p>
              </w:tc>
            </w:tr>
          </w:tbl>
          <w:p w:rsidR="009E3734" w:rsidRPr="00D70811" w:rsidRDefault="009E3734" w:rsidP="009E3734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068" w:type="dxa"/>
          </w:tcPr>
          <w:p w:rsidR="009E3734" w:rsidRDefault="009E3734" w:rsidP="009E3734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4250C" w:rsidRDefault="0004250C" w:rsidP="009E3734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4250C" w:rsidRDefault="0004250C" w:rsidP="009E3734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4250C" w:rsidRDefault="0004250C" w:rsidP="009E3734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4250C" w:rsidRDefault="0004250C" w:rsidP="009E3734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4250C" w:rsidRDefault="0004250C" w:rsidP="009E3734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4250C" w:rsidRDefault="0004250C" w:rsidP="009E3734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4250C" w:rsidRDefault="0004250C" w:rsidP="009E3734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4071" w:rsidRPr="008C3A96" w:rsidRDefault="00A94071" w:rsidP="009E3734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4071" w:rsidRPr="008C3A96" w:rsidRDefault="00A94071" w:rsidP="009E3734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5216CB" w:rsidRPr="003A5BF6" w:rsidRDefault="005216CB" w:rsidP="009E3734">
      <w:pPr>
        <w:pStyle w:val="ac"/>
        <w:spacing w:before="0" w:beforeAutospacing="0" w:after="0" w:afterAutospacing="0"/>
        <w:rPr>
          <w:b/>
          <w:i/>
          <w:sz w:val="28"/>
          <w:szCs w:val="28"/>
        </w:rPr>
      </w:pPr>
    </w:p>
    <w:p w:rsidR="008C3A96" w:rsidRPr="003A5BF6" w:rsidRDefault="008C3A96" w:rsidP="009E3734">
      <w:pPr>
        <w:pStyle w:val="ac"/>
        <w:spacing w:before="0" w:beforeAutospacing="0" w:after="0" w:afterAutospacing="0"/>
        <w:rPr>
          <w:b/>
          <w:i/>
          <w:sz w:val="28"/>
          <w:szCs w:val="28"/>
        </w:rPr>
      </w:pPr>
    </w:p>
    <w:p w:rsidR="008C3A96" w:rsidRPr="003A5BF6" w:rsidRDefault="008C3A96" w:rsidP="009E3734">
      <w:pPr>
        <w:pStyle w:val="ac"/>
        <w:spacing w:before="0" w:beforeAutospacing="0" w:after="0" w:afterAutospacing="0"/>
        <w:rPr>
          <w:b/>
          <w:i/>
          <w:sz w:val="28"/>
          <w:szCs w:val="28"/>
        </w:rPr>
      </w:pPr>
    </w:p>
    <w:p w:rsidR="009E3734" w:rsidRPr="00D70811" w:rsidRDefault="009E3734" w:rsidP="009E3734">
      <w:pPr>
        <w:pStyle w:val="ac"/>
        <w:spacing w:before="0" w:beforeAutospacing="0" w:after="0" w:afterAutospacing="0"/>
        <w:rPr>
          <w:b/>
          <w:i/>
          <w:sz w:val="28"/>
          <w:szCs w:val="28"/>
        </w:rPr>
      </w:pPr>
      <w:r w:rsidRPr="00D70811">
        <w:rPr>
          <w:b/>
          <w:i/>
          <w:sz w:val="28"/>
          <w:szCs w:val="28"/>
          <w:lang w:val="en-US"/>
        </w:rPr>
        <w:t>B</w:t>
      </w:r>
      <w:r w:rsidRPr="00D70811">
        <w:rPr>
          <w:b/>
          <w:i/>
          <w:sz w:val="28"/>
          <w:szCs w:val="28"/>
        </w:rPr>
        <w:t xml:space="preserve">) переведите рецепт с русского на латинский </w:t>
      </w:r>
      <w:r w:rsidR="00D0491B" w:rsidRPr="00D70811">
        <w:rPr>
          <w:b/>
          <w:i/>
          <w:sz w:val="28"/>
          <w:szCs w:val="28"/>
        </w:rPr>
        <w:t>язык (6 баллов)</w:t>
      </w:r>
    </w:p>
    <w:p w:rsidR="009E3734" w:rsidRPr="00D70811" w:rsidRDefault="009E3734" w:rsidP="009E3734">
      <w:pPr>
        <w:pStyle w:val="a4"/>
        <w:spacing w:after="0" w:line="240" w:lineRule="auto"/>
        <w:ind w:left="786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4495"/>
        <w:gridCol w:w="5393"/>
      </w:tblGrid>
      <w:tr w:rsidR="00D0491B" w:rsidRPr="00D70811" w:rsidTr="005216CB">
        <w:trPr>
          <w:trHeight w:val="2707"/>
        </w:trPr>
        <w:tc>
          <w:tcPr>
            <w:tcW w:w="4211" w:type="dxa"/>
          </w:tcPr>
          <w:tbl>
            <w:tblPr>
              <w:tblW w:w="427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61"/>
              <w:gridCol w:w="2918"/>
            </w:tblGrid>
            <w:tr w:rsidR="00D0491B" w:rsidRPr="008C3A96" w:rsidTr="00D70811">
              <w:trPr>
                <w:tblCellSpacing w:w="15" w:type="dxa"/>
              </w:trPr>
              <w:tc>
                <w:tcPr>
                  <w:tcW w:w="892" w:type="dxa"/>
                  <w:vAlign w:val="center"/>
                  <w:hideMark/>
                </w:tcPr>
                <w:p w:rsidR="00D0491B" w:rsidRPr="008C3A96" w:rsidRDefault="00D0491B" w:rsidP="0004250C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3A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Возьми: </w:t>
                  </w:r>
                </w:p>
              </w:tc>
              <w:tc>
                <w:tcPr>
                  <w:tcW w:w="3297" w:type="dxa"/>
                  <w:vAlign w:val="center"/>
                  <w:hideMark/>
                </w:tcPr>
                <w:p w:rsidR="00D0491B" w:rsidRPr="008C3A96" w:rsidRDefault="00812DD3" w:rsidP="0004250C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8C3A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Настоя листьев ромашки 20,0</w:t>
                  </w:r>
                </w:p>
              </w:tc>
            </w:tr>
            <w:tr w:rsidR="00D0491B" w:rsidRPr="008C3A96" w:rsidTr="00D70811">
              <w:trPr>
                <w:tblCellSpacing w:w="15" w:type="dxa"/>
              </w:trPr>
              <w:tc>
                <w:tcPr>
                  <w:tcW w:w="892" w:type="dxa"/>
                  <w:vAlign w:val="center"/>
                  <w:hideMark/>
                </w:tcPr>
                <w:p w:rsidR="00D0491B" w:rsidRPr="008C3A96" w:rsidRDefault="00D0491B" w:rsidP="0004250C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3A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3297" w:type="dxa"/>
                  <w:vAlign w:val="center"/>
                  <w:hideMark/>
                </w:tcPr>
                <w:p w:rsidR="00D0491B" w:rsidRPr="008C3A96" w:rsidRDefault="00812DD3" w:rsidP="0004250C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8C3A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Борной кислоты 8,0</w:t>
                  </w:r>
                </w:p>
              </w:tc>
            </w:tr>
            <w:tr w:rsidR="00D0491B" w:rsidRPr="008C3A96" w:rsidTr="00D70811">
              <w:trPr>
                <w:tblCellSpacing w:w="15" w:type="dxa"/>
              </w:trPr>
              <w:tc>
                <w:tcPr>
                  <w:tcW w:w="892" w:type="dxa"/>
                  <w:vAlign w:val="center"/>
                  <w:hideMark/>
                </w:tcPr>
                <w:p w:rsidR="00D0491B" w:rsidRPr="008C3A96" w:rsidRDefault="00D0491B" w:rsidP="0004250C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3A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3297" w:type="dxa"/>
                  <w:vAlign w:val="center"/>
                  <w:hideMark/>
                </w:tcPr>
                <w:p w:rsidR="00D0491B" w:rsidRPr="008C3A96" w:rsidRDefault="00812DD3" w:rsidP="0004250C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3A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Глицерина 2</w:t>
                  </w:r>
                  <w:r w:rsidR="00D0491B" w:rsidRPr="008C3A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0,0 </w:t>
                  </w:r>
                </w:p>
              </w:tc>
            </w:tr>
            <w:tr w:rsidR="00D0491B" w:rsidRPr="008C3A96" w:rsidTr="00D70811">
              <w:trPr>
                <w:tblCellSpacing w:w="15" w:type="dxa"/>
              </w:trPr>
              <w:tc>
                <w:tcPr>
                  <w:tcW w:w="892" w:type="dxa"/>
                  <w:vAlign w:val="center"/>
                  <w:hideMark/>
                </w:tcPr>
                <w:p w:rsidR="00D0491B" w:rsidRPr="008C3A96" w:rsidRDefault="00D0491B" w:rsidP="0004250C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3A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3297" w:type="dxa"/>
                  <w:vAlign w:val="center"/>
                  <w:hideMark/>
                </w:tcPr>
                <w:p w:rsidR="00D0491B" w:rsidRPr="008C3A96" w:rsidRDefault="00812DD3" w:rsidP="0004250C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3A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Смешай. Выдай.</w:t>
                  </w:r>
                </w:p>
              </w:tc>
            </w:tr>
            <w:tr w:rsidR="00D0491B" w:rsidRPr="008C3A96" w:rsidTr="00D70811">
              <w:trPr>
                <w:tblCellSpacing w:w="15" w:type="dxa"/>
              </w:trPr>
              <w:tc>
                <w:tcPr>
                  <w:tcW w:w="892" w:type="dxa"/>
                  <w:vAlign w:val="center"/>
                  <w:hideMark/>
                </w:tcPr>
                <w:p w:rsidR="00D0491B" w:rsidRPr="008C3A96" w:rsidRDefault="00D0491B" w:rsidP="0004250C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3A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84269A" w:rsidRPr="008C3A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Обозначь:</w:t>
                  </w:r>
                  <w:r w:rsidRPr="008C3A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7" w:type="dxa"/>
                  <w:vAlign w:val="center"/>
                  <w:hideMark/>
                </w:tcPr>
                <w:p w:rsidR="0004250C" w:rsidRPr="008C3A96" w:rsidRDefault="0004250C" w:rsidP="0004250C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0491B" w:rsidRPr="003A5BF6" w:rsidRDefault="00812DD3" w:rsidP="0004250C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3A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Для полоскания горла 5 раз в сутки</w:t>
                  </w:r>
                </w:p>
              </w:tc>
            </w:tr>
          </w:tbl>
          <w:p w:rsidR="00D0491B" w:rsidRPr="00D70811" w:rsidRDefault="00D0491B" w:rsidP="009E3734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494" w:type="dxa"/>
          </w:tcPr>
          <w:p w:rsidR="00D0491B" w:rsidRDefault="00D0491B" w:rsidP="009E3734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4250C" w:rsidRDefault="0004250C" w:rsidP="009E3734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4250C" w:rsidRDefault="0004250C" w:rsidP="009E3734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4250C" w:rsidRDefault="0004250C" w:rsidP="009E3734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4250C" w:rsidRDefault="0004250C" w:rsidP="009E3734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4250C" w:rsidRDefault="0004250C" w:rsidP="009E3734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4250C" w:rsidRDefault="0004250C" w:rsidP="009E3734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4250C" w:rsidRPr="008C3A96" w:rsidRDefault="0004250C" w:rsidP="009E3734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4341" w:rsidRPr="008C3A96" w:rsidRDefault="00744341" w:rsidP="009E3734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4341" w:rsidRPr="003A5BF6" w:rsidRDefault="00744341" w:rsidP="009E3734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C3A96" w:rsidRPr="003A5BF6" w:rsidRDefault="008C3A96" w:rsidP="009E3734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D0491B" w:rsidRPr="00D70811" w:rsidRDefault="00D0491B" w:rsidP="009E3734">
      <w:pPr>
        <w:pStyle w:val="a4"/>
        <w:spacing w:after="0" w:line="240" w:lineRule="auto"/>
        <w:ind w:left="786"/>
        <w:rPr>
          <w:rFonts w:ascii="Times New Roman" w:hAnsi="Times New Roman" w:cs="Times New Roman"/>
          <w:b/>
          <w:i/>
          <w:sz w:val="28"/>
          <w:szCs w:val="28"/>
        </w:rPr>
      </w:pPr>
    </w:p>
    <w:p w:rsidR="003C2968" w:rsidRDefault="003C2968" w:rsidP="005216CB">
      <w:pPr>
        <w:pStyle w:val="a4"/>
        <w:numPr>
          <w:ilvl w:val="0"/>
          <w:numId w:val="40"/>
        </w:numPr>
        <w:spacing w:after="0" w:line="240" w:lineRule="auto"/>
        <w:ind w:left="-142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D70811">
        <w:rPr>
          <w:rFonts w:ascii="Times New Roman" w:hAnsi="Times New Roman" w:cs="Times New Roman"/>
          <w:b/>
          <w:i/>
          <w:sz w:val="28"/>
          <w:szCs w:val="28"/>
        </w:rPr>
        <w:t>Допиши</w:t>
      </w:r>
      <w:r w:rsidR="004C07AE" w:rsidRPr="00D70811">
        <w:rPr>
          <w:rFonts w:ascii="Times New Roman" w:hAnsi="Times New Roman" w:cs="Times New Roman"/>
          <w:b/>
          <w:i/>
          <w:sz w:val="28"/>
          <w:szCs w:val="28"/>
        </w:rPr>
        <w:t>те</w:t>
      </w:r>
      <w:r w:rsidRPr="00D70811">
        <w:rPr>
          <w:rFonts w:ascii="Times New Roman" w:hAnsi="Times New Roman" w:cs="Times New Roman"/>
          <w:b/>
          <w:i/>
          <w:sz w:val="28"/>
          <w:szCs w:val="28"/>
        </w:rPr>
        <w:t xml:space="preserve"> окончания в рецепте (макс 10 баллов)</w:t>
      </w:r>
    </w:p>
    <w:p w:rsidR="0004250C" w:rsidRPr="00D70811" w:rsidRDefault="0004250C" w:rsidP="0004250C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p w:rsidR="003C2968" w:rsidRPr="00D70811" w:rsidRDefault="003C2968" w:rsidP="0004250C">
      <w:pPr>
        <w:pStyle w:val="ac"/>
        <w:numPr>
          <w:ilvl w:val="0"/>
          <w:numId w:val="34"/>
        </w:numPr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D70811">
        <w:rPr>
          <w:sz w:val="28"/>
          <w:szCs w:val="28"/>
          <w:lang w:val="en-US"/>
        </w:rPr>
        <w:t xml:space="preserve">Recipe: Camphŏr…. </w:t>
      </w:r>
      <w:r w:rsidR="0004250C">
        <w:rPr>
          <w:sz w:val="28"/>
          <w:szCs w:val="28"/>
        </w:rPr>
        <w:t xml:space="preserve">  </w:t>
      </w:r>
      <w:r w:rsidRPr="00D70811">
        <w:rPr>
          <w:sz w:val="28"/>
          <w:szCs w:val="28"/>
          <w:lang w:val="en-US"/>
        </w:rPr>
        <w:t>0,1</w:t>
      </w:r>
    </w:p>
    <w:p w:rsidR="003C2968" w:rsidRPr="00D70811" w:rsidRDefault="003C2968" w:rsidP="0004250C">
      <w:pPr>
        <w:pStyle w:val="ac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D70811">
        <w:rPr>
          <w:sz w:val="28"/>
          <w:szCs w:val="28"/>
          <w:lang w:val="en-US"/>
        </w:rPr>
        <w:t xml:space="preserve">  </w:t>
      </w:r>
      <w:r w:rsidRPr="00D70811">
        <w:rPr>
          <w:sz w:val="28"/>
          <w:szCs w:val="28"/>
          <w:lang w:val="en-US"/>
        </w:rPr>
        <w:tab/>
        <w:t xml:space="preserve">  </w:t>
      </w:r>
      <w:r w:rsidRPr="00D70811">
        <w:rPr>
          <w:sz w:val="28"/>
          <w:szCs w:val="28"/>
          <w:lang w:val="en-US"/>
        </w:rPr>
        <w:tab/>
        <w:t xml:space="preserve">Sacchăr… </w:t>
      </w:r>
      <w:r w:rsidR="0004250C">
        <w:rPr>
          <w:sz w:val="28"/>
          <w:szCs w:val="28"/>
        </w:rPr>
        <w:t xml:space="preserve">  </w:t>
      </w:r>
      <w:r w:rsidRPr="00D70811">
        <w:rPr>
          <w:sz w:val="28"/>
          <w:szCs w:val="28"/>
          <w:lang w:val="en-US"/>
        </w:rPr>
        <w:t xml:space="preserve">lactāt… </w:t>
      </w:r>
      <w:r w:rsidR="0004250C">
        <w:rPr>
          <w:sz w:val="28"/>
          <w:szCs w:val="28"/>
        </w:rPr>
        <w:t xml:space="preserve">  </w:t>
      </w:r>
      <w:r w:rsidRPr="00D70811">
        <w:rPr>
          <w:sz w:val="28"/>
          <w:szCs w:val="28"/>
          <w:lang w:val="en-US"/>
        </w:rPr>
        <w:t>0,3</w:t>
      </w:r>
    </w:p>
    <w:p w:rsidR="003C2968" w:rsidRPr="00D70811" w:rsidRDefault="003C2968" w:rsidP="0004250C">
      <w:pPr>
        <w:pStyle w:val="ac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D70811">
        <w:rPr>
          <w:sz w:val="28"/>
          <w:szCs w:val="28"/>
          <w:lang w:val="en-US"/>
        </w:rPr>
        <w:t xml:space="preserve">  </w:t>
      </w:r>
      <w:r w:rsidRPr="00D70811">
        <w:rPr>
          <w:sz w:val="28"/>
          <w:szCs w:val="28"/>
          <w:lang w:val="en-US"/>
        </w:rPr>
        <w:tab/>
        <w:t xml:space="preserve">  </w:t>
      </w:r>
      <w:r w:rsidRPr="00D70811">
        <w:rPr>
          <w:sz w:val="28"/>
          <w:szCs w:val="28"/>
          <w:lang w:val="en-US"/>
        </w:rPr>
        <w:tab/>
        <w:t>Misce, fiat pulv…</w:t>
      </w:r>
    </w:p>
    <w:p w:rsidR="003C2968" w:rsidRPr="002B6EBB" w:rsidRDefault="003C2968" w:rsidP="0004250C">
      <w:pPr>
        <w:pStyle w:val="ac"/>
        <w:spacing w:before="0" w:beforeAutospacing="0" w:after="0" w:afterAutospacing="0" w:line="276" w:lineRule="auto"/>
        <w:rPr>
          <w:sz w:val="28"/>
          <w:szCs w:val="28"/>
        </w:rPr>
      </w:pPr>
      <w:r w:rsidRPr="00D70811">
        <w:rPr>
          <w:sz w:val="28"/>
          <w:szCs w:val="28"/>
          <w:lang w:val="en-US"/>
        </w:rPr>
        <w:t xml:space="preserve">  </w:t>
      </w:r>
      <w:r w:rsidRPr="00D70811">
        <w:rPr>
          <w:sz w:val="28"/>
          <w:szCs w:val="28"/>
          <w:lang w:val="en-US"/>
        </w:rPr>
        <w:tab/>
        <w:t xml:space="preserve">  </w:t>
      </w:r>
      <w:r w:rsidRPr="00D70811">
        <w:rPr>
          <w:sz w:val="28"/>
          <w:szCs w:val="28"/>
          <w:lang w:val="en-US"/>
        </w:rPr>
        <w:tab/>
        <w:t>Da tales dos….</w:t>
      </w:r>
      <w:r w:rsidR="0004250C" w:rsidRPr="0004250C">
        <w:rPr>
          <w:sz w:val="28"/>
          <w:szCs w:val="28"/>
          <w:lang w:val="en-US"/>
        </w:rPr>
        <w:t xml:space="preserve">  </w:t>
      </w:r>
      <w:r w:rsidRPr="00D70811">
        <w:rPr>
          <w:sz w:val="28"/>
          <w:szCs w:val="28"/>
          <w:lang w:val="en-US"/>
        </w:rPr>
        <w:t xml:space="preserve"> numero 10 in chart… </w:t>
      </w:r>
      <w:r w:rsidR="0004250C" w:rsidRPr="0004250C">
        <w:rPr>
          <w:sz w:val="28"/>
          <w:szCs w:val="28"/>
          <w:lang w:val="en-US"/>
        </w:rPr>
        <w:t xml:space="preserve">   </w:t>
      </w:r>
      <w:r w:rsidRPr="00D70811">
        <w:rPr>
          <w:sz w:val="28"/>
          <w:szCs w:val="28"/>
          <w:lang w:val="en-US"/>
        </w:rPr>
        <w:t>cer</w:t>
      </w:r>
      <w:r w:rsidRPr="002B6EBB">
        <w:rPr>
          <w:sz w:val="28"/>
          <w:szCs w:val="28"/>
        </w:rPr>
        <w:t>ā</w:t>
      </w:r>
      <w:r w:rsidRPr="00D70811">
        <w:rPr>
          <w:sz w:val="28"/>
          <w:szCs w:val="28"/>
          <w:lang w:val="en-US"/>
        </w:rPr>
        <w:t>t</w:t>
      </w:r>
      <w:r w:rsidRPr="002B6EBB">
        <w:rPr>
          <w:sz w:val="28"/>
          <w:szCs w:val="28"/>
        </w:rPr>
        <w:t>…</w:t>
      </w:r>
    </w:p>
    <w:p w:rsidR="00ED40C6" w:rsidRPr="00D70811" w:rsidRDefault="003C2968" w:rsidP="0004250C">
      <w:pPr>
        <w:pStyle w:val="ac"/>
        <w:spacing w:before="0" w:beforeAutospacing="0" w:after="0" w:afterAutospacing="0" w:line="276" w:lineRule="auto"/>
        <w:rPr>
          <w:sz w:val="28"/>
          <w:szCs w:val="28"/>
        </w:rPr>
      </w:pPr>
      <w:r w:rsidRPr="002B6EBB">
        <w:rPr>
          <w:sz w:val="28"/>
          <w:szCs w:val="28"/>
        </w:rPr>
        <w:t xml:space="preserve">  </w:t>
      </w:r>
      <w:r w:rsidRPr="002B6EBB">
        <w:rPr>
          <w:sz w:val="28"/>
          <w:szCs w:val="28"/>
        </w:rPr>
        <w:tab/>
        <w:t xml:space="preserve">  </w:t>
      </w:r>
      <w:r w:rsidRPr="002B6EBB">
        <w:rPr>
          <w:sz w:val="28"/>
          <w:szCs w:val="28"/>
        </w:rPr>
        <w:tab/>
      </w:r>
      <w:r w:rsidRPr="00D70811">
        <w:rPr>
          <w:sz w:val="28"/>
          <w:szCs w:val="28"/>
          <w:lang w:val="en-US"/>
        </w:rPr>
        <w:t>Signa</w:t>
      </w:r>
      <w:r w:rsidRPr="00D70811">
        <w:rPr>
          <w:sz w:val="28"/>
          <w:szCs w:val="28"/>
        </w:rPr>
        <w:t>: По 1 порошку 3 раза в сутки</w:t>
      </w:r>
    </w:p>
    <w:p w:rsidR="003C2968" w:rsidRPr="00D70811" w:rsidRDefault="003C2968" w:rsidP="0004250C">
      <w:pPr>
        <w:pStyle w:val="ac"/>
        <w:spacing w:before="0" w:beforeAutospacing="0" w:after="0" w:afterAutospacing="0" w:line="276" w:lineRule="auto"/>
        <w:rPr>
          <w:sz w:val="28"/>
          <w:szCs w:val="28"/>
        </w:rPr>
      </w:pPr>
    </w:p>
    <w:p w:rsidR="003C2968" w:rsidRPr="00D70811" w:rsidRDefault="003C2968" w:rsidP="0004250C">
      <w:pPr>
        <w:pStyle w:val="ac"/>
        <w:numPr>
          <w:ilvl w:val="0"/>
          <w:numId w:val="34"/>
        </w:numPr>
        <w:spacing w:before="0" w:beforeAutospacing="0" w:after="0" w:afterAutospacing="0"/>
        <w:rPr>
          <w:sz w:val="28"/>
          <w:szCs w:val="28"/>
          <w:lang w:val="en-US"/>
        </w:rPr>
      </w:pPr>
      <w:r w:rsidRPr="00D70811">
        <w:rPr>
          <w:sz w:val="28"/>
          <w:szCs w:val="28"/>
          <w:lang w:val="en-US"/>
        </w:rPr>
        <w:t xml:space="preserve">Recipe: Unguent…. </w:t>
      </w:r>
      <w:r w:rsidR="0004250C">
        <w:rPr>
          <w:sz w:val="28"/>
          <w:szCs w:val="28"/>
        </w:rPr>
        <w:t xml:space="preserve">  </w:t>
      </w:r>
      <w:r w:rsidRPr="00D70811">
        <w:rPr>
          <w:sz w:val="28"/>
          <w:szCs w:val="28"/>
          <w:lang w:val="en-US"/>
        </w:rPr>
        <w:t xml:space="preserve">Neomycin…. </w:t>
      </w:r>
      <w:r w:rsidR="0004250C">
        <w:rPr>
          <w:sz w:val="28"/>
          <w:szCs w:val="28"/>
        </w:rPr>
        <w:t xml:space="preserve">  </w:t>
      </w:r>
      <w:r w:rsidRPr="00D70811">
        <w:rPr>
          <w:sz w:val="28"/>
          <w:szCs w:val="28"/>
          <w:lang w:val="en-US"/>
        </w:rPr>
        <w:t xml:space="preserve">Sulfāt…. </w:t>
      </w:r>
      <w:r w:rsidR="0004250C">
        <w:rPr>
          <w:sz w:val="28"/>
          <w:szCs w:val="28"/>
        </w:rPr>
        <w:t xml:space="preserve">  </w:t>
      </w:r>
      <w:r w:rsidRPr="00D70811">
        <w:rPr>
          <w:sz w:val="28"/>
          <w:szCs w:val="28"/>
          <w:lang w:val="en-US"/>
        </w:rPr>
        <w:t>0,5% – 10,0</w:t>
      </w:r>
    </w:p>
    <w:p w:rsidR="003C2968" w:rsidRPr="003A5BF6" w:rsidRDefault="003C2968" w:rsidP="0004250C">
      <w:pPr>
        <w:pStyle w:val="ac"/>
        <w:rPr>
          <w:sz w:val="28"/>
          <w:szCs w:val="28"/>
        </w:rPr>
      </w:pPr>
      <w:r w:rsidRPr="00D70811">
        <w:rPr>
          <w:sz w:val="28"/>
          <w:szCs w:val="28"/>
        </w:rPr>
        <w:t xml:space="preserve">  </w:t>
      </w:r>
      <w:r w:rsidRPr="00D70811">
        <w:rPr>
          <w:sz w:val="28"/>
          <w:szCs w:val="28"/>
        </w:rPr>
        <w:tab/>
        <w:t xml:space="preserve">  </w:t>
      </w:r>
      <w:r w:rsidRPr="00D70811">
        <w:rPr>
          <w:sz w:val="28"/>
          <w:szCs w:val="28"/>
        </w:rPr>
        <w:tab/>
      </w:r>
      <w:r w:rsidRPr="00D70811">
        <w:rPr>
          <w:sz w:val="28"/>
          <w:szCs w:val="28"/>
          <w:lang w:val="en-US"/>
        </w:rPr>
        <w:t>Da</w:t>
      </w:r>
      <w:r w:rsidRPr="00D70811">
        <w:rPr>
          <w:sz w:val="28"/>
          <w:szCs w:val="28"/>
        </w:rPr>
        <w:t xml:space="preserve">. </w:t>
      </w:r>
      <w:r w:rsidRPr="00D70811">
        <w:rPr>
          <w:sz w:val="28"/>
          <w:szCs w:val="28"/>
          <w:lang w:val="en-US"/>
        </w:rPr>
        <w:t>Signa</w:t>
      </w:r>
      <w:r w:rsidRPr="00D70811">
        <w:rPr>
          <w:sz w:val="28"/>
          <w:szCs w:val="28"/>
        </w:rPr>
        <w:t>: Закладывать стеклянной палочкой за нижнее веко 3 раза в сутки</w:t>
      </w:r>
    </w:p>
    <w:p w:rsidR="008C3A96" w:rsidRDefault="008C3A96" w:rsidP="0004250C">
      <w:pPr>
        <w:pStyle w:val="ac"/>
        <w:rPr>
          <w:sz w:val="28"/>
          <w:szCs w:val="28"/>
        </w:rPr>
      </w:pPr>
    </w:p>
    <w:p w:rsidR="003A5BF6" w:rsidRDefault="003A5BF6" w:rsidP="0004250C">
      <w:pPr>
        <w:pStyle w:val="ac"/>
        <w:rPr>
          <w:sz w:val="28"/>
          <w:szCs w:val="28"/>
        </w:rPr>
      </w:pPr>
    </w:p>
    <w:p w:rsidR="003A5BF6" w:rsidRDefault="003A5BF6" w:rsidP="0004250C">
      <w:pPr>
        <w:pStyle w:val="ac"/>
        <w:rPr>
          <w:sz w:val="28"/>
          <w:szCs w:val="28"/>
        </w:rPr>
      </w:pPr>
    </w:p>
    <w:p w:rsidR="00E47745" w:rsidRDefault="00E47745" w:rsidP="00E47745">
      <w:pPr>
        <w:pStyle w:val="ac"/>
        <w:rPr>
          <w:b/>
          <w:i/>
          <w:sz w:val="28"/>
          <w:szCs w:val="28"/>
        </w:rPr>
      </w:pPr>
    </w:p>
    <w:p w:rsidR="00E47745" w:rsidRDefault="00E47745" w:rsidP="00E47745">
      <w:pPr>
        <w:pStyle w:val="ac"/>
        <w:rPr>
          <w:b/>
          <w:i/>
          <w:sz w:val="28"/>
          <w:szCs w:val="28"/>
        </w:rPr>
      </w:pPr>
    </w:p>
    <w:p w:rsidR="008C3A96" w:rsidRPr="003A5BF6" w:rsidRDefault="004C07AE" w:rsidP="008C3A96">
      <w:pPr>
        <w:pStyle w:val="ac"/>
        <w:numPr>
          <w:ilvl w:val="0"/>
          <w:numId w:val="40"/>
        </w:numPr>
        <w:ind w:left="0" w:firstLine="0"/>
        <w:rPr>
          <w:b/>
          <w:i/>
          <w:sz w:val="28"/>
          <w:szCs w:val="28"/>
        </w:rPr>
      </w:pPr>
      <w:r w:rsidRPr="00D70811">
        <w:rPr>
          <w:b/>
          <w:i/>
          <w:sz w:val="28"/>
          <w:szCs w:val="28"/>
        </w:rPr>
        <w:t xml:space="preserve">Познакомьтесь с таблицей греко-латинских приставок и образуйте термины со следующим значением, добавив приставку (макс </w:t>
      </w:r>
      <w:r w:rsidR="005B6355" w:rsidRPr="00D70811">
        <w:rPr>
          <w:b/>
          <w:i/>
          <w:sz w:val="28"/>
          <w:szCs w:val="28"/>
        </w:rPr>
        <w:t xml:space="preserve">10 </w:t>
      </w:r>
      <w:r w:rsidRPr="00D70811">
        <w:rPr>
          <w:b/>
          <w:i/>
          <w:sz w:val="28"/>
          <w:szCs w:val="28"/>
        </w:rPr>
        <w:t>баллов)</w:t>
      </w:r>
    </w:p>
    <w:tbl>
      <w:tblPr>
        <w:tblStyle w:val="a5"/>
        <w:tblW w:w="0" w:type="auto"/>
        <w:tblLook w:val="04A0"/>
      </w:tblPr>
      <w:tblGrid>
        <w:gridCol w:w="3085"/>
        <w:gridCol w:w="6769"/>
      </w:tblGrid>
      <w:tr w:rsidR="008C3A96" w:rsidTr="008C3A96">
        <w:tc>
          <w:tcPr>
            <w:tcW w:w="3085" w:type="dxa"/>
            <w:vAlign w:val="center"/>
          </w:tcPr>
          <w:p w:rsidR="008C3A96" w:rsidRPr="00D70811" w:rsidRDefault="008C3A96" w:rsidP="00E477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Греческая приставка</w:t>
            </w:r>
          </w:p>
        </w:tc>
        <w:tc>
          <w:tcPr>
            <w:tcW w:w="6769" w:type="dxa"/>
            <w:vAlign w:val="center"/>
          </w:tcPr>
          <w:p w:rsidR="008C3A96" w:rsidRPr="00D70811" w:rsidRDefault="008C3A96" w:rsidP="00E477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8C3A96" w:rsidTr="008C3A96">
        <w:tc>
          <w:tcPr>
            <w:tcW w:w="3085" w:type="dxa"/>
            <w:vAlign w:val="center"/>
          </w:tcPr>
          <w:p w:rsidR="008C3A96" w:rsidRPr="00D70811" w:rsidRDefault="008C3A96" w:rsidP="00E477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a-, an- (перед гласным) </w:t>
            </w:r>
          </w:p>
        </w:tc>
        <w:tc>
          <w:tcPr>
            <w:tcW w:w="6769" w:type="dxa"/>
            <w:vAlign w:val="center"/>
          </w:tcPr>
          <w:p w:rsidR="008C3A96" w:rsidRPr="00D70811" w:rsidRDefault="008C3A96" w:rsidP="00E477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не, без, отсутствие, отрицание, невозможность </w:t>
            </w:r>
          </w:p>
        </w:tc>
      </w:tr>
      <w:tr w:rsidR="008C3A96" w:rsidTr="008C3A96">
        <w:tc>
          <w:tcPr>
            <w:tcW w:w="3085" w:type="dxa"/>
            <w:vAlign w:val="center"/>
          </w:tcPr>
          <w:p w:rsidR="008C3A96" w:rsidRPr="00D70811" w:rsidRDefault="008C3A96" w:rsidP="00E477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dys- </w:t>
            </w:r>
          </w:p>
        </w:tc>
        <w:tc>
          <w:tcPr>
            <w:tcW w:w="6769" w:type="dxa"/>
            <w:vAlign w:val="center"/>
          </w:tcPr>
          <w:p w:rsidR="008C3A96" w:rsidRPr="00D70811" w:rsidRDefault="008C3A96" w:rsidP="00E477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расстройство, нарушение функций, затруднение </w:t>
            </w:r>
          </w:p>
        </w:tc>
      </w:tr>
      <w:tr w:rsidR="008C3A96" w:rsidTr="008C3A96">
        <w:tc>
          <w:tcPr>
            <w:tcW w:w="3085" w:type="dxa"/>
            <w:vAlign w:val="center"/>
          </w:tcPr>
          <w:p w:rsidR="008C3A96" w:rsidRPr="00D70811" w:rsidRDefault="008C3A96" w:rsidP="00E477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hyper- </w:t>
            </w:r>
          </w:p>
        </w:tc>
        <w:tc>
          <w:tcPr>
            <w:tcW w:w="6769" w:type="dxa"/>
            <w:vAlign w:val="center"/>
          </w:tcPr>
          <w:p w:rsidR="008C3A96" w:rsidRPr="00D70811" w:rsidRDefault="008C3A96" w:rsidP="00E47745">
            <w:pPr>
              <w:spacing w:line="276" w:lineRule="auto"/>
              <w:ind w:left="-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над, сверх, превышение уровня, нормы </w:t>
            </w:r>
          </w:p>
        </w:tc>
      </w:tr>
      <w:tr w:rsidR="008C3A96" w:rsidTr="008C3A96">
        <w:tc>
          <w:tcPr>
            <w:tcW w:w="3085" w:type="dxa"/>
            <w:vAlign w:val="center"/>
          </w:tcPr>
          <w:p w:rsidR="008C3A96" w:rsidRPr="00D70811" w:rsidRDefault="008C3A96" w:rsidP="00E477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hypo- </w:t>
            </w:r>
          </w:p>
        </w:tc>
        <w:tc>
          <w:tcPr>
            <w:tcW w:w="6769" w:type="dxa"/>
            <w:vAlign w:val="center"/>
          </w:tcPr>
          <w:p w:rsidR="008C3A96" w:rsidRPr="00D70811" w:rsidRDefault="008C3A96" w:rsidP="00E477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под, ниже, понижение уровня или нормы </w:t>
            </w:r>
          </w:p>
        </w:tc>
      </w:tr>
      <w:tr w:rsidR="008C3A96" w:rsidTr="008C3A96">
        <w:tc>
          <w:tcPr>
            <w:tcW w:w="3085" w:type="dxa"/>
            <w:vAlign w:val="center"/>
          </w:tcPr>
          <w:p w:rsidR="008C3A96" w:rsidRPr="00D70811" w:rsidRDefault="008C3A96" w:rsidP="00E477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syn-, sym- (</w:t>
            </w: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</w:t>
            </w: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b, p) </w:t>
            </w:r>
          </w:p>
        </w:tc>
        <w:tc>
          <w:tcPr>
            <w:tcW w:w="6769" w:type="dxa"/>
            <w:vAlign w:val="center"/>
          </w:tcPr>
          <w:p w:rsidR="008C3A96" w:rsidRPr="00D70811" w:rsidRDefault="008C3A96" w:rsidP="00E477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с, вместе, соединение, сращение, совместное действие </w:t>
            </w:r>
          </w:p>
        </w:tc>
      </w:tr>
      <w:tr w:rsidR="008C3A96" w:rsidTr="008C3A96">
        <w:tc>
          <w:tcPr>
            <w:tcW w:w="3085" w:type="dxa"/>
            <w:vAlign w:val="center"/>
          </w:tcPr>
          <w:p w:rsidR="008C3A96" w:rsidRPr="00D70811" w:rsidRDefault="008C3A96" w:rsidP="00E477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endo- </w:t>
            </w:r>
          </w:p>
        </w:tc>
        <w:tc>
          <w:tcPr>
            <w:tcW w:w="6769" w:type="dxa"/>
            <w:vAlign w:val="center"/>
          </w:tcPr>
          <w:p w:rsidR="008C3A96" w:rsidRPr="00D70811" w:rsidRDefault="008C3A96" w:rsidP="00E477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внутри, внутренний </w:t>
            </w:r>
          </w:p>
        </w:tc>
      </w:tr>
      <w:tr w:rsidR="008C3A96" w:rsidTr="008C3A96">
        <w:tc>
          <w:tcPr>
            <w:tcW w:w="3085" w:type="dxa"/>
            <w:vAlign w:val="center"/>
          </w:tcPr>
          <w:p w:rsidR="008C3A96" w:rsidRPr="00D70811" w:rsidRDefault="008C3A96" w:rsidP="00E477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intra- (лат) </w:t>
            </w:r>
          </w:p>
        </w:tc>
        <w:tc>
          <w:tcPr>
            <w:tcW w:w="6769" w:type="dxa"/>
            <w:vAlign w:val="center"/>
          </w:tcPr>
          <w:p w:rsidR="008C3A96" w:rsidRPr="00D70811" w:rsidRDefault="008C3A96" w:rsidP="00E477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внутри </w:t>
            </w:r>
          </w:p>
        </w:tc>
      </w:tr>
      <w:tr w:rsidR="008C3A96" w:rsidTr="008C3A96">
        <w:tc>
          <w:tcPr>
            <w:tcW w:w="3085" w:type="dxa"/>
            <w:vAlign w:val="center"/>
          </w:tcPr>
          <w:p w:rsidR="008C3A96" w:rsidRPr="00D70811" w:rsidRDefault="008C3A96" w:rsidP="00E477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par(а)- </w:t>
            </w:r>
          </w:p>
        </w:tc>
        <w:tc>
          <w:tcPr>
            <w:tcW w:w="6769" w:type="dxa"/>
            <w:vAlign w:val="center"/>
          </w:tcPr>
          <w:p w:rsidR="008C3A96" w:rsidRPr="00D70811" w:rsidRDefault="008C3A96" w:rsidP="00E477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около, вблизи 2. отступление, отклонение от чего-либо (похожее на что-то, но имеющее отклонение) </w:t>
            </w:r>
          </w:p>
        </w:tc>
      </w:tr>
      <w:tr w:rsidR="008C3A96" w:rsidTr="008C3A96">
        <w:tc>
          <w:tcPr>
            <w:tcW w:w="3085" w:type="dxa"/>
            <w:vAlign w:val="center"/>
          </w:tcPr>
          <w:p w:rsidR="008C3A96" w:rsidRPr="00D70811" w:rsidRDefault="008C3A96" w:rsidP="00E477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supra-; super-(лат.) </w:t>
            </w:r>
          </w:p>
        </w:tc>
        <w:tc>
          <w:tcPr>
            <w:tcW w:w="6769" w:type="dxa"/>
            <w:vAlign w:val="center"/>
          </w:tcPr>
          <w:p w:rsidR="008C3A96" w:rsidRPr="00D70811" w:rsidRDefault="008C3A96" w:rsidP="00E477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над, вверху </w:t>
            </w:r>
          </w:p>
        </w:tc>
      </w:tr>
      <w:tr w:rsidR="008C3A96" w:rsidTr="008C3A96">
        <w:tc>
          <w:tcPr>
            <w:tcW w:w="3085" w:type="dxa"/>
            <w:vAlign w:val="center"/>
          </w:tcPr>
          <w:p w:rsidR="008C3A96" w:rsidRPr="00D70811" w:rsidRDefault="008C3A96" w:rsidP="00E477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Epi- </w:t>
            </w:r>
          </w:p>
        </w:tc>
        <w:tc>
          <w:tcPr>
            <w:tcW w:w="6769" w:type="dxa"/>
            <w:vAlign w:val="center"/>
          </w:tcPr>
          <w:p w:rsidR="008C3A96" w:rsidRPr="00D70811" w:rsidRDefault="008C3A96" w:rsidP="00E477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над, сверх </w:t>
            </w:r>
          </w:p>
        </w:tc>
      </w:tr>
      <w:tr w:rsidR="008C3A96" w:rsidTr="008C3A96">
        <w:tc>
          <w:tcPr>
            <w:tcW w:w="3085" w:type="dxa"/>
            <w:vAlign w:val="center"/>
          </w:tcPr>
          <w:p w:rsidR="008C3A96" w:rsidRPr="00D70811" w:rsidRDefault="008C3A96" w:rsidP="00E477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pan- </w:t>
            </w:r>
          </w:p>
        </w:tc>
        <w:tc>
          <w:tcPr>
            <w:tcW w:w="6769" w:type="dxa"/>
            <w:vAlign w:val="center"/>
          </w:tcPr>
          <w:p w:rsidR="008C3A96" w:rsidRPr="00D70811" w:rsidRDefault="008C3A96" w:rsidP="00E477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весь, все; охватывающий всё в целом </w:t>
            </w:r>
          </w:p>
        </w:tc>
      </w:tr>
      <w:tr w:rsidR="008C3A96" w:rsidTr="008C3A96">
        <w:tc>
          <w:tcPr>
            <w:tcW w:w="3085" w:type="dxa"/>
            <w:vAlign w:val="center"/>
          </w:tcPr>
          <w:p w:rsidR="008C3A96" w:rsidRPr="00D70811" w:rsidRDefault="008C3A96" w:rsidP="00E477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peri- </w:t>
            </w:r>
          </w:p>
        </w:tc>
        <w:tc>
          <w:tcPr>
            <w:tcW w:w="6769" w:type="dxa"/>
            <w:vAlign w:val="center"/>
          </w:tcPr>
          <w:p w:rsidR="008C3A96" w:rsidRPr="00D70811" w:rsidRDefault="008C3A96" w:rsidP="00E477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вокруг, снаружи </w:t>
            </w:r>
          </w:p>
        </w:tc>
      </w:tr>
      <w:tr w:rsidR="008C3A96" w:rsidTr="008C3A96">
        <w:tc>
          <w:tcPr>
            <w:tcW w:w="3085" w:type="dxa"/>
            <w:vAlign w:val="center"/>
          </w:tcPr>
          <w:p w:rsidR="008C3A96" w:rsidRPr="00D70811" w:rsidRDefault="008C3A96" w:rsidP="00E477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extra- (лат) </w:t>
            </w:r>
          </w:p>
        </w:tc>
        <w:tc>
          <w:tcPr>
            <w:tcW w:w="6769" w:type="dxa"/>
            <w:vAlign w:val="center"/>
          </w:tcPr>
          <w:p w:rsidR="008C3A96" w:rsidRPr="00D70811" w:rsidRDefault="008C3A96" w:rsidP="00E477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вне, снаружи </w:t>
            </w:r>
          </w:p>
        </w:tc>
      </w:tr>
      <w:tr w:rsidR="008C3A96" w:rsidTr="008C3A96">
        <w:tc>
          <w:tcPr>
            <w:tcW w:w="3085" w:type="dxa"/>
            <w:vAlign w:val="center"/>
          </w:tcPr>
          <w:p w:rsidR="008C3A96" w:rsidRPr="00D70811" w:rsidRDefault="008C3A96" w:rsidP="00E477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exo- </w:t>
            </w:r>
          </w:p>
        </w:tc>
        <w:tc>
          <w:tcPr>
            <w:tcW w:w="6769" w:type="dxa"/>
            <w:vAlign w:val="center"/>
          </w:tcPr>
          <w:p w:rsidR="008C3A96" w:rsidRPr="00D70811" w:rsidRDefault="008C3A96" w:rsidP="00E477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вне, снаружи, внешний наружный (экзогенный) </w:t>
            </w:r>
          </w:p>
        </w:tc>
      </w:tr>
      <w:tr w:rsidR="008C3A96" w:rsidTr="008C3A96">
        <w:tc>
          <w:tcPr>
            <w:tcW w:w="3085" w:type="dxa"/>
            <w:vAlign w:val="center"/>
          </w:tcPr>
          <w:p w:rsidR="008C3A96" w:rsidRPr="00D70811" w:rsidRDefault="008C3A96" w:rsidP="00E477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inter- (лат) </w:t>
            </w:r>
          </w:p>
        </w:tc>
        <w:tc>
          <w:tcPr>
            <w:tcW w:w="6769" w:type="dxa"/>
            <w:vAlign w:val="center"/>
          </w:tcPr>
          <w:p w:rsidR="008C3A96" w:rsidRPr="00D70811" w:rsidRDefault="008C3A96" w:rsidP="00E477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 </w:t>
            </w:r>
          </w:p>
        </w:tc>
      </w:tr>
      <w:tr w:rsidR="008C3A96" w:rsidTr="008C3A96">
        <w:tc>
          <w:tcPr>
            <w:tcW w:w="3085" w:type="dxa"/>
            <w:vAlign w:val="center"/>
          </w:tcPr>
          <w:p w:rsidR="008C3A96" w:rsidRPr="00D70811" w:rsidRDefault="008C3A96" w:rsidP="00E477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sub-(лат) </w:t>
            </w:r>
          </w:p>
        </w:tc>
        <w:tc>
          <w:tcPr>
            <w:tcW w:w="6769" w:type="dxa"/>
            <w:vAlign w:val="center"/>
          </w:tcPr>
          <w:p w:rsidR="008C3A96" w:rsidRPr="00D70811" w:rsidRDefault="008C3A96" w:rsidP="00E477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под, немного ниже </w:t>
            </w:r>
          </w:p>
        </w:tc>
      </w:tr>
      <w:tr w:rsidR="008C3A96" w:rsidTr="008C3A96">
        <w:tc>
          <w:tcPr>
            <w:tcW w:w="3085" w:type="dxa"/>
            <w:vAlign w:val="center"/>
          </w:tcPr>
          <w:p w:rsidR="008C3A96" w:rsidRPr="00D70811" w:rsidRDefault="008C3A96" w:rsidP="00E477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infra- </w:t>
            </w:r>
          </w:p>
        </w:tc>
        <w:tc>
          <w:tcPr>
            <w:tcW w:w="6769" w:type="dxa"/>
            <w:vAlign w:val="center"/>
          </w:tcPr>
          <w:p w:rsidR="008C3A96" w:rsidRPr="00D70811" w:rsidRDefault="008C3A96" w:rsidP="00E477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под, ниже (глубже) </w:t>
            </w:r>
          </w:p>
        </w:tc>
      </w:tr>
      <w:tr w:rsidR="008C3A96" w:rsidTr="008C3A96">
        <w:tc>
          <w:tcPr>
            <w:tcW w:w="3085" w:type="dxa"/>
            <w:vAlign w:val="center"/>
          </w:tcPr>
          <w:p w:rsidR="008C3A96" w:rsidRPr="00D70811" w:rsidRDefault="008C3A96" w:rsidP="00E477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anti- </w:t>
            </w:r>
          </w:p>
        </w:tc>
        <w:tc>
          <w:tcPr>
            <w:tcW w:w="6769" w:type="dxa"/>
            <w:vAlign w:val="center"/>
          </w:tcPr>
          <w:p w:rsidR="008C3A96" w:rsidRPr="00D70811" w:rsidRDefault="008C3A96" w:rsidP="00E477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против </w:t>
            </w:r>
          </w:p>
        </w:tc>
      </w:tr>
      <w:tr w:rsidR="008C3A96" w:rsidTr="008C3A96">
        <w:tc>
          <w:tcPr>
            <w:tcW w:w="3085" w:type="dxa"/>
            <w:vAlign w:val="center"/>
          </w:tcPr>
          <w:p w:rsidR="008C3A96" w:rsidRPr="00D70811" w:rsidRDefault="008C3A96" w:rsidP="00E477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de-, des- (лат) </w:t>
            </w:r>
          </w:p>
        </w:tc>
        <w:tc>
          <w:tcPr>
            <w:tcW w:w="6769" w:type="dxa"/>
            <w:vAlign w:val="center"/>
          </w:tcPr>
          <w:p w:rsidR="008C3A96" w:rsidRPr="00D70811" w:rsidRDefault="008C3A96" w:rsidP="00E477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удаление, уничтожение, избавление </w:t>
            </w:r>
          </w:p>
        </w:tc>
      </w:tr>
      <w:tr w:rsidR="008C3A96" w:rsidTr="008C3A96">
        <w:tc>
          <w:tcPr>
            <w:tcW w:w="3085" w:type="dxa"/>
            <w:vAlign w:val="center"/>
          </w:tcPr>
          <w:p w:rsidR="008C3A96" w:rsidRPr="00D70811" w:rsidRDefault="008C3A96" w:rsidP="00E477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re- (лат) </w:t>
            </w:r>
          </w:p>
        </w:tc>
        <w:tc>
          <w:tcPr>
            <w:tcW w:w="6769" w:type="dxa"/>
            <w:vAlign w:val="center"/>
          </w:tcPr>
          <w:p w:rsidR="008C3A96" w:rsidRPr="00D70811" w:rsidRDefault="008C3A96" w:rsidP="00E477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возврат, повторение </w:t>
            </w:r>
          </w:p>
        </w:tc>
      </w:tr>
      <w:tr w:rsidR="008C3A96" w:rsidTr="008C3A96">
        <w:tc>
          <w:tcPr>
            <w:tcW w:w="3085" w:type="dxa"/>
            <w:vAlign w:val="center"/>
          </w:tcPr>
          <w:p w:rsidR="008C3A96" w:rsidRPr="00D70811" w:rsidRDefault="008C3A96" w:rsidP="00E477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trans-(лат) </w:t>
            </w:r>
          </w:p>
        </w:tc>
        <w:tc>
          <w:tcPr>
            <w:tcW w:w="6769" w:type="dxa"/>
            <w:vAlign w:val="center"/>
          </w:tcPr>
          <w:p w:rsidR="008C3A96" w:rsidRPr="00D70811" w:rsidRDefault="008C3A96" w:rsidP="00E477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через, чрес, пере- </w:t>
            </w:r>
          </w:p>
        </w:tc>
      </w:tr>
      <w:tr w:rsidR="008C3A96" w:rsidTr="008C3A96">
        <w:tc>
          <w:tcPr>
            <w:tcW w:w="3085" w:type="dxa"/>
            <w:vAlign w:val="center"/>
          </w:tcPr>
          <w:p w:rsidR="008C3A96" w:rsidRPr="00D70811" w:rsidRDefault="008C3A96" w:rsidP="00E477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meta- </w:t>
            </w:r>
          </w:p>
        </w:tc>
        <w:tc>
          <w:tcPr>
            <w:tcW w:w="6769" w:type="dxa"/>
            <w:vAlign w:val="center"/>
          </w:tcPr>
          <w:p w:rsidR="008C3A96" w:rsidRPr="00D70811" w:rsidRDefault="008C3A96" w:rsidP="00E477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переход, изменение </w:t>
            </w:r>
          </w:p>
        </w:tc>
      </w:tr>
    </w:tbl>
    <w:p w:rsidR="008C3A96" w:rsidRDefault="008C3A96" w:rsidP="004C0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745" w:rsidRPr="00E47745" w:rsidRDefault="00E47745" w:rsidP="004C0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7AE" w:rsidRPr="00D70811" w:rsidRDefault="004C07AE" w:rsidP="004C0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8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воспаление околопочечной клетчатки: _____</w:t>
      </w:r>
      <w:r w:rsidR="005216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</w:t>
      </w:r>
      <w:r w:rsidRPr="00D70811">
        <w:rPr>
          <w:rFonts w:ascii="Times New Roman" w:eastAsia="Times New Roman" w:hAnsi="Times New Roman" w:cs="Times New Roman"/>
          <w:sz w:val="28"/>
          <w:szCs w:val="28"/>
          <w:lang w:eastAsia="ru-RU"/>
        </w:rPr>
        <w:t>nephritis</w:t>
      </w:r>
    </w:p>
    <w:p w:rsidR="004C07AE" w:rsidRPr="00D70811" w:rsidRDefault="004C07AE" w:rsidP="004C0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811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аномалия развития: отсутствие спинного мозга: ___</w:t>
      </w:r>
      <w:r w:rsidR="00CF3F2C" w:rsidRPr="00D7081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5216CB" w:rsidRPr="005216C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D70811">
        <w:rPr>
          <w:rFonts w:ascii="Times New Roman" w:eastAsia="Times New Roman" w:hAnsi="Times New Roman" w:cs="Times New Roman"/>
          <w:sz w:val="28"/>
          <w:szCs w:val="28"/>
          <w:lang w:eastAsia="ru-RU"/>
        </w:rPr>
        <w:t>myelia</w:t>
      </w:r>
    </w:p>
    <w:p w:rsidR="004C07AE" w:rsidRPr="00D70811" w:rsidRDefault="004C07AE" w:rsidP="004C0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811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воспаление внутренней оболочки аорты: _____</w:t>
      </w:r>
      <w:r w:rsidR="005216CB" w:rsidRPr="005216C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D70811">
        <w:rPr>
          <w:rFonts w:ascii="Times New Roman" w:eastAsia="Times New Roman" w:hAnsi="Times New Roman" w:cs="Times New Roman"/>
          <w:sz w:val="28"/>
          <w:szCs w:val="28"/>
          <w:lang w:eastAsia="ru-RU"/>
        </w:rPr>
        <w:t>aortitis</w:t>
      </w:r>
    </w:p>
    <w:p w:rsidR="004C07AE" w:rsidRPr="00D70811" w:rsidRDefault="004C07AE" w:rsidP="004C0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811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тонуса мышц: ____</w:t>
      </w:r>
      <w:r w:rsidR="00CF3F2C" w:rsidRPr="00D7081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5216CB" w:rsidRPr="005216C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D70811">
        <w:rPr>
          <w:rFonts w:ascii="Times New Roman" w:eastAsia="Times New Roman" w:hAnsi="Times New Roman" w:cs="Times New Roman"/>
          <w:sz w:val="28"/>
          <w:szCs w:val="28"/>
          <w:lang w:eastAsia="ru-RU"/>
        </w:rPr>
        <w:t>tonia</w:t>
      </w:r>
    </w:p>
    <w:p w:rsidR="004C07AE" w:rsidRPr="00D70811" w:rsidRDefault="004C07AE" w:rsidP="004C0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811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воспаление всех тканей и оболочек глазного яблока: ___</w:t>
      </w:r>
      <w:r w:rsidR="00CF3F2C" w:rsidRPr="00D7081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D70811">
        <w:rPr>
          <w:rFonts w:ascii="Times New Roman" w:eastAsia="Times New Roman" w:hAnsi="Times New Roman" w:cs="Times New Roman"/>
          <w:sz w:val="28"/>
          <w:szCs w:val="28"/>
          <w:lang w:eastAsia="ru-RU"/>
        </w:rPr>
        <w:t>ophthalmitis</w:t>
      </w:r>
    </w:p>
    <w:p w:rsidR="004C07AE" w:rsidRPr="00D70811" w:rsidRDefault="004C07AE" w:rsidP="004C0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811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повышенно</w:t>
      </w:r>
      <w:r w:rsidR="005216CB">
        <w:rPr>
          <w:rFonts w:ascii="Times New Roman" w:eastAsia="Times New Roman" w:hAnsi="Times New Roman" w:cs="Times New Roman"/>
          <w:sz w:val="28"/>
          <w:szCs w:val="28"/>
          <w:lang w:eastAsia="ru-RU"/>
        </w:rPr>
        <w:t>е артериальное давление: ______</w:t>
      </w:r>
      <w:r w:rsidR="005216CB" w:rsidRPr="008C3A9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D70811">
        <w:rPr>
          <w:rFonts w:ascii="Times New Roman" w:eastAsia="Times New Roman" w:hAnsi="Times New Roman" w:cs="Times New Roman"/>
          <w:sz w:val="28"/>
          <w:szCs w:val="28"/>
          <w:lang w:eastAsia="ru-RU"/>
        </w:rPr>
        <w:t>tension</w:t>
      </w:r>
    </w:p>
    <w:p w:rsidR="005B6355" w:rsidRPr="00D70811" w:rsidRDefault="004C07AE" w:rsidP="004C0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811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повторное введение вакцины: ____</w:t>
      </w:r>
      <w:r w:rsidR="00CF3F2C" w:rsidRPr="00D7081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D70811">
        <w:rPr>
          <w:rFonts w:ascii="Times New Roman" w:eastAsia="Times New Roman" w:hAnsi="Times New Roman" w:cs="Times New Roman"/>
          <w:sz w:val="28"/>
          <w:szCs w:val="28"/>
          <w:lang w:eastAsia="ru-RU"/>
        </w:rPr>
        <w:t>vaccinatio</w:t>
      </w:r>
    </w:p>
    <w:p w:rsidR="004C07AE" w:rsidRPr="00D70811" w:rsidRDefault="004C07AE" w:rsidP="004C0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811">
        <w:rPr>
          <w:rFonts w:ascii="Times New Roman" w:eastAsia="Times New Roman" w:hAnsi="Times New Roman" w:cs="Times New Roman"/>
          <w:sz w:val="28"/>
          <w:szCs w:val="28"/>
          <w:lang w:eastAsia="ru-RU"/>
        </w:rPr>
        <w:t>8) внутримышечный: ______muscularis</w:t>
      </w:r>
    </w:p>
    <w:p w:rsidR="005B6355" w:rsidRPr="00D70811" w:rsidRDefault="005B6355" w:rsidP="004C0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811">
        <w:rPr>
          <w:rFonts w:ascii="Times New Roman" w:eastAsia="Times New Roman" w:hAnsi="Times New Roman" w:cs="Times New Roman"/>
          <w:sz w:val="28"/>
          <w:szCs w:val="28"/>
          <w:lang w:eastAsia="ru-RU"/>
        </w:rPr>
        <w:t>9) внутрисердечный:_______</w:t>
      </w:r>
      <w:r w:rsidRPr="00D708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cardium</w:t>
      </w:r>
    </w:p>
    <w:p w:rsidR="005B6355" w:rsidRPr="003A5BF6" w:rsidRDefault="005B6355" w:rsidP="004C0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811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подглазничный:________</w:t>
      </w:r>
      <w:r w:rsidRPr="00D708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orbitalis</w:t>
      </w:r>
    </w:p>
    <w:p w:rsidR="008C3A96" w:rsidRPr="00D70811" w:rsidRDefault="008C3A96" w:rsidP="004C0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7AE" w:rsidRPr="00D70811" w:rsidRDefault="00CE5A9A" w:rsidP="000368F9">
      <w:pPr>
        <w:pStyle w:val="ac"/>
        <w:numPr>
          <w:ilvl w:val="0"/>
          <w:numId w:val="40"/>
        </w:numPr>
        <w:rPr>
          <w:b/>
          <w:i/>
          <w:sz w:val="28"/>
          <w:szCs w:val="28"/>
        </w:rPr>
      </w:pPr>
      <w:bookmarkStart w:id="0" w:name="_GoBack"/>
      <w:bookmarkEnd w:id="0"/>
      <w:r w:rsidRPr="00D70811">
        <w:rPr>
          <w:b/>
          <w:i/>
          <w:sz w:val="28"/>
          <w:szCs w:val="28"/>
        </w:rPr>
        <w:t xml:space="preserve">Используя данный материал, образуйте термины на латинском языке </w:t>
      </w:r>
      <w:r w:rsidR="00FE63EE" w:rsidRPr="00D70811">
        <w:rPr>
          <w:b/>
          <w:i/>
          <w:sz w:val="28"/>
          <w:szCs w:val="28"/>
        </w:rPr>
        <w:t xml:space="preserve">в </w:t>
      </w:r>
      <w:r w:rsidRPr="00D70811">
        <w:rPr>
          <w:b/>
          <w:i/>
          <w:sz w:val="28"/>
          <w:szCs w:val="28"/>
        </w:rPr>
        <w:t>соответств</w:t>
      </w:r>
      <w:r w:rsidR="00FE63EE" w:rsidRPr="00D70811">
        <w:rPr>
          <w:b/>
          <w:i/>
          <w:sz w:val="28"/>
          <w:szCs w:val="28"/>
        </w:rPr>
        <w:t>ии со</w:t>
      </w:r>
      <w:r w:rsidRPr="00D70811">
        <w:rPr>
          <w:b/>
          <w:i/>
          <w:sz w:val="28"/>
          <w:szCs w:val="28"/>
        </w:rPr>
        <w:t xml:space="preserve"> значение</w:t>
      </w:r>
      <w:r w:rsidR="00FE63EE" w:rsidRPr="00D70811">
        <w:rPr>
          <w:b/>
          <w:i/>
          <w:sz w:val="28"/>
          <w:szCs w:val="28"/>
        </w:rPr>
        <w:t xml:space="preserve">м </w:t>
      </w:r>
      <w:r w:rsidRPr="00D70811">
        <w:rPr>
          <w:b/>
          <w:i/>
          <w:sz w:val="28"/>
          <w:szCs w:val="28"/>
        </w:rPr>
        <w:t xml:space="preserve">(макс </w:t>
      </w:r>
      <w:r w:rsidR="00FE63EE" w:rsidRPr="00D70811">
        <w:rPr>
          <w:b/>
          <w:i/>
          <w:sz w:val="28"/>
          <w:szCs w:val="28"/>
        </w:rPr>
        <w:t xml:space="preserve">10 </w:t>
      </w:r>
      <w:r w:rsidRPr="00D70811">
        <w:rPr>
          <w:b/>
          <w:i/>
          <w:sz w:val="28"/>
          <w:szCs w:val="28"/>
        </w:rPr>
        <w:t>баллов)</w:t>
      </w:r>
    </w:p>
    <w:p w:rsidR="00CE5A9A" w:rsidRPr="00D70811" w:rsidRDefault="00CE5A9A" w:rsidP="00CE5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08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 –</w:t>
      </w:r>
      <w:r w:rsidRPr="0074434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graphia </w:t>
      </w:r>
      <w:r w:rsidRPr="00D708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(a-, dys-, cyst-, angio-, aorto-, phlebo-,</w:t>
      </w:r>
      <w:r w:rsidR="00EE3689" w:rsidRPr="00D708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708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gastro-, cranio-, hystero-, cholecysto-, angiocardio-)</w:t>
      </w:r>
    </w:p>
    <w:p w:rsidR="00CE5A9A" w:rsidRPr="00D70811" w:rsidRDefault="00CE5A9A" w:rsidP="00CE5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08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 –</w:t>
      </w:r>
      <w:r w:rsidRPr="0074434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gramma</w:t>
      </w:r>
      <w:r w:rsidRPr="00D708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(haemo-, audi-, phlebo-, cardio-, electro/encephalo-)</w:t>
      </w:r>
    </w:p>
    <w:p w:rsidR="00CE5A9A" w:rsidRPr="00D70811" w:rsidRDefault="00CE5A9A" w:rsidP="00CE5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08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 –</w:t>
      </w:r>
      <w:r w:rsidRPr="0074434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metria </w:t>
      </w:r>
      <w:r w:rsidRPr="00D708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(oculo-, cysto-, calori-, cephalo-)</w:t>
      </w:r>
    </w:p>
    <w:p w:rsidR="00CE5A9A" w:rsidRPr="00D70811" w:rsidRDefault="00CE5A9A" w:rsidP="00CE5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08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 –</w:t>
      </w:r>
      <w:r w:rsidRPr="00D7081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scopia</w:t>
      </w:r>
      <w:r w:rsidRPr="00D708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(rhino-, endo-, </w:t>
      </w:r>
      <w:r w:rsidR="00FE63EE" w:rsidRPr="007443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nephr-</w:t>
      </w:r>
      <w:r w:rsidR="00FE63EE" w:rsidRPr="00D708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D708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angio-, cysto-, broncho-, gastro-, thoraco-, duodeno-, laryngo-, gastro/duodeno-)</w:t>
      </w:r>
    </w:p>
    <w:p w:rsidR="00FE63EE" w:rsidRPr="003A5BF6" w:rsidRDefault="00FE63EE" w:rsidP="00FE63EE">
      <w:pPr>
        <w:pStyle w:val="ac"/>
        <w:rPr>
          <w:b/>
          <w:i/>
          <w:sz w:val="28"/>
          <w:szCs w:val="28"/>
        </w:rPr>
      </w:pPr>
      <w:r w:rsidRPr="00D70811">
        <w:rPr>
          <w:b/>
          <w:i/>
          <w:sz w:val="28"/>
          <w:szCs w:val="28"/>
        </w:rPr>
        <w:t>Например,</w:t>
      </w:r>
      <w:r w:rsidRPr="00D70811">
        <w:rPr>
          <w:i/>
          <w:sz w:val="28"/>
          <w:szCs w:val="28"/>
        </w:rPr>
        <w:t xml:space="preserve"> </w:t>
      </w:r>
      <w:r w:rsidRPr="00D70811">
        <w:rPr>
          <w:b/>
          <w:i/>
          <w:sz w:val="28"/>
          <w:szCs w:val="28"/>
        </w:rPr>
        <w:t>nephroscopia - осмотр внутренней поверхности почки с помощью эндоскопа</w:t>
      </w:r>
    </w:p>
    <w:p w:rsidR="008C3A96" w:rsidRPr="003A5BF6" w:rsidRDefault="008C3A96" w:rsidP="00FE63EE">
      <w:pPr>
        <w:pStyle w:val="ac"/>
        <w:rPr>
          <w:b/>
          <w:i/>
          <w:sz w:val="28"/>
          <w:szCs w:val="28"/>
        </w:rPr>
      </w:pPr>
    </w:p>
    <w:tbl>
      <w:tblPr>
        <w:tblStyle w:val="13"/>
        <w:tblW w:w="10065" w:type="dxa"/>
        <w:tblInd w:w="-318" w:type="dxa"/>
        <w:tblLook w:val="04A0"/>
      </w:tblPr>
      <w:tblGrid>
        <w:gridCol w:w="4962"/>
        <w:gridCol w:w="5103"/>
      </w:tblGrid>
      <w:tr w:rsidR="00FE63EE" w:rsidRPr="00D70811" w:rsidTr="008C3A96">
        <w:tc>
          <w:tcPr>
            <w:tcW w:w="4962" w:type="dxa"/>
          </w:tcPr>
          <w:p w:rsidR="00FE63EE" w:rsidRPr="00D70811" w:rsidRDefault="00FE63EE" w:rsidP="008C3A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5103" w:type="dxa"/>
          </w:tcPr>
          <w:p w:rsidR="00FE63EE" w:rsidRPr="00D70811" w:rsidRDefault="00FE63EE" w:rsidP="008C3A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Латинский термин</w:t>
            </w:r>
          </w:p>
        </w:tc>
      </w:tr>
      <w:tr w:rsidR="00FE63EE" w:rsidRPr="005216CB" w:rsidTr="008C3A96">
        <w:tc>
          <w:tcPr>
            <w:tcW w:w="4962" w:type="dxa"/>
          </w:tcPr>
          <w:p w:rsidR="00FE63EE" w:rsidRPr="005216CB" w:rsidRDefault="00FE63EE" w:rsidP="00E477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общее название расстройств письма</w:t>
            </w:r>
          </w:p>
        </w:tc>
        <w:tc>
          <w:tcPr>
            <w:tcW w:w="5103" w:type="dxa"/>
          </w:tcPr>
          <w:p w:rsidR="00E47745" w:rsidRDefault="00E47745" w:rsidP="00E477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7745" w:rsidRPr="00E47745" w:rsidRDefault="00E47745" w:rsidP="00E477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3EE" w:rsidRPr="005216CB" w:rsidTr="008C3A96">
        <w:tc>
          <w:tcPr>
            <w:tcW w:w="4962" w:type="dxa"/>
          </w:tcPr>
          <w:p w:rsidR="00FE63EE" w:rsidRPr="005216CB" w:rsidRDefault="00FE63EE" w:rsidP="00E477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2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рентгенограмма сердца и сосудов</w:t>
            </w:r>
          </w:p>
        </w:tc>
        <w:tc>
          <w:tcPr>
            <w:tcW w:w="5103" w:type="dxa"/>
          </w:tcPr>
          <w:p w:rsidR="00FE63EE" w:rsidRDefault="00FE63EE" w:rsidP="00E477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7745" w:rsidRPr="00E47745" w:rsidRDefault="00E47745" w:rsidP="00E477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3EE" w:rsidRPr="005216CB" w:rsidTr="008C3A96">
        <w:tc>
          <w:tcPr>
            <w:tcW w:w="4962" w:type="dxa"/>
          </w:tcPr>
          <w:p w:rsidR="00FE63EE" w:rsidRPr="005216CB" w:rsidRDefault="00FE63EE" w:rsidP="00E477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6CB">
              <w:rPr>
                <w:sz w:val="28"/>
                <w:szCs w:val="28"/>
              </w:rPr>
              <w:t xml:space="preserve">3) </w:t>
            </w:r>
            <w:r w:rsidRPr="0052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полости носа</w:t>
            </w:r>
          </w:p>
        </w:tc>
        <w:tc>
          <w:tcPr>
            <w:tcW w:w="5103" w:type="dxa"/>
          </w:tcPr>
          <w:p w:rsidR="009F5300" w:rsidRDefault="009F5300" w:rsidP="00E477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7745" w:rsidRPr="005216CB" w:rsidRDefault="00E47745" w:rsidP="00E477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3EE" w:rsidRPr="005216CB" w:rsidTr="008C3A96">
        <w:tc>
          <w:tcPr>
            <w:tcW w:w="4962" w:type="dxa"/>
          </w:tcPr>
          <w:p w:rsidR="00FE63EE" w:rsidRPr="005216CB" w:rsidRDefault="00FE63EE" w:rsidP="00E477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6CB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52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рентгенография черепа</w:t>
            </w:r>
          </w:p>
        </w:tc>
        <w:tc>
          <w:tcPr>
            <w:tcW w:w="5103" w:type="dxa"/>
          </w:tcPr>
          <w:p w:rsidR="00FE63EE" w:rsidRDefault="00FE63EE" w:rsidP="00E477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7745" w:rsidRPr="005216CB" w:rsidRDefault="00E47745" w:rsidP="00E477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3EE" w:rsidRPr="005216CB" w:rsidTr="008C3A96">
        <w:tc>
          <w:tcPr>
            <w:tcW w:w="4962" w:type="dxa"/>
          </w:tcPr>
          <w:p w:rsidR="00FE63EE" w:rsidRPr="005216CB" w:rsidRDefault="00FE63EE" w:rsidP="00E477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осмотр внутренней поверхности мочевого пузыря с помощью эндоскопа</w:t>
            </w:r>
          </w:p>
        </w:tc>
        <w:tc>
          <w:tcPr>
            <w:tcW w:w="5103" w:type="dxa"/>
          </w:tcPr>
          <w:p w:rsidR="00FE63EE" w:rsidRPr="005216CB" w:rsidRDefault="00FE63EE" w:rsidP="00E477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3EE" w:rsidRPr="005216CB" w:rsidTr="008C3A96">
        <w:tc>
          <w:tcPr>
            <w:tcW w:w="4962" w:type="dxa"/>
          </w:tcPr>
          <w:p w:rsidR="00FE63EE" w:rsidRPr="005216CB" w:rsidRDefault="00FE63EE" w:rsidP="00E477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исследование органов брюшной полости с помощью эндоскопа</w:t>
            </w:r>
          </w:p>
        </w:tc>
        <w:tc>
          <w:tcPr>
            <w:tcW w:w="5103" w:type="dxa"/>
          </w:tcPr>
          <w:p w:rsidR="00FE63EE" w:rsidRPr="005216CB" w:rsidRDefault="00FE63EE" w:rsidP="00E477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3EE" w:rsidRPr="005216CB" w:rsidTr="008C3A96">
        <w:tc>
          <w:tcPr>
            <w:tcW w:w="4962" w:type="dxa"/>
          </w:tcPr>
          <w:p w:rsidR="00FE63EE" w:rsidRPr="005216CB" w:rsidRDefault="00FE63EE" w:rsidP="00E477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рентгенологическое исследование печени</w:t>
            </w:r>
          </w:p>
        </w:tc>
        <w:tc>
          <w:tcPr>
            <w:tcW w:w="5103" w:type="dxa"/>
          </w:tcPr>
          <w:p w:rsidR="00FE63EE" w:rsidRPr="005216CB" w:rsidRDefault="00FE63EE" w:rsidP="00E477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3EE" w:rsidRPr="005216CB" w:rsidTr="008C3A96">
        <w:tc>
          <w:tcPr>
            <w:tcW w:w="4962" w:type="dxa"/>
          </w:tcPr>
          <w:p w:rsidR="00FE63EE" w:rsidRPr="005216CB" w:rsidRDefault="00FE63EE" w:rsidP="00E477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кривая, отображающая нарушения слуха</w:t>
            </w:r>
          </w:p>
        </w:tc>
        <w:tc>
          <w:tcPr>
            <w:tcW w:w="5103" w:type="dxa"/>
          </w:tcPr>
          <w:p w:rsidR="00FE63EE" w:rsidRPr="005216CB" w:rsidRDefault="00FE63EE" w:rsidP="00E477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3EE" w:rsidRPr="005216CB" w:rsidTr="008C3A96">
        <w:tc>
          <w:tcPr>
            <w:tcW w:w="4962" w:type="dxa"/>
          </w:tcPr>
          <w:p w:rsidR="00FE63EE" w:rsidRPr="005216CB" w:rsidRDefault="00FE63EE" w:rsidP="00E477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осмотр внутренней стенки сосуда с помощью эндоскопа</w:t>
            </w:r>
          </w:p>
        </w:tc>
        <w:tc>
          <w:tcPr>
            <w:tcW w:w="5103" w:type="dxa"/>
          </w:tcPr>
          <w:p w:rsidR="00FE63EE" w:rsidRPr="005216CB" w:rsidRDefault="00FE63EE" w:rsidP="00E477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3EE" w:rsidRPr="005216CB" w:rsidTr="008C3A96">
        <w:tc>
          <w:tcPr>
            <w:tcW w:w="4962" w:type="dxa"/>
          </w:tcPr>
          <w:p w:rsidR="00FE63EE" w:rsidRPr="005216CB" w:rsidRDefault="00FE63EE" w:rsidP="00E477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10) рентгенологическое исследование вен</w:t>
            </w:r>
          </w:p>
        </w:tc>
        <w:tc>
          <w:tcPr>
            <w:tcW w:w="5103" w:type="dxa"/>
          </w:tcPr>
          <w:p w:rsidR="00FE63EE" w:rsidRPr="005216CB" w:rsidRDefault="00FE63EE" w:rsidP="00E477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63EE" w:rsidRPr="005216CB" w:rsidRDefault="00FE63EE" w:rsidP="00FE63EE">
      <w:pPr>
        <w:pStyle w:val="ac"/>
        <w:rPr>
          <w:sz w:val="28"/>
          <w:szCs w:val="28"/>
        </w:rPr>
      </w:pPr>
    </w:p>
    <w:p w:rsidR="00CE5A9A" w:rsidRPr="00D70811" w:rsidRDefault="00FE63EE" w:rsidP="00CE5A9A">
      <w:pPr>
        <w:pStyle w:val="ac"/>
        <w:ind w:left="1080"/>
        <w:rPr>
          <w:sz w:val="28"/>
          <w:szCs w:val="28"/>
        </w:rPr>
      </w:pPr>
      <w:r w:rsidRPr="00D70811">
        <w:rPr>
          <w:sz w:val="28"/>
          <w:szCs w:val="28"/>
        </w:rPr>
        <w:t xml:space="preserve"> </w:t>
      </w:r>
    </w:p>
    <w:p w:rsidR="004C07AE" w:rsidRPr="00D70811" w:rsidRDefault="004C07AE" w:rsidP="001F520E">
      <w:pPr>
        <w:pStyle w:val="ac"/>
        <w:rPr>
          <w:sz w:val="28"/>
          <w:szCs w:val="28"/>
        </w:rPr>
      </w:pPr>
    </w:p>
    <w:sectPr w:rsidR="004C07AE" w:rsidRPr="00D70811" w:rsidSect="005216CB">
      <w:headerReference w:type="default" r:id="rId9"/>
      <w:footerReference w:type="default" r:id="rId10"/>
      <w:headerReference w:type="first" r:id="rId11"/>
      <w:pgSz w:w="11906" w:h="16838"/>
      <w:pgMar w:top="851" w:right="850" w:bottom="851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331" w:rsidRDefault="00156331" w:rsidP="003B3F50">
      <w:pPr>
        <w:spacing w:after="0" w:line="240" w:lineRule="auto"/>
      </w:pPr>
      <w:r>
        <w:separator/>
      </w:r>
    </w:p>
  </w:endnote>
  <w:endnote w:type="continuationSeparator" w:id="0">
    <w:p w:rsidR="00156331" w:rsidRDefault="00156331" w:rsidP="003B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7612"/>
      <w:docPartObj>
        <w:docPartGallery w:val="Page Numbers (Bottom of Page)"/>
        <w:docPartUnique/>
      </w:docPartObj>
    </w:sdtPr>
    <w:sdtContent>
      <w:p w:rsidR="00156331" w:rsidRDefault="00656058">
        <w:pPr>
          <w:pStyle w:val="a8"/>
          <w:jc w:val="center"/>
        </w:pPr>
        <w:r w:rsidRPr="003B3F50">
          <w:rPr>
            <w:rFonts w:ascii="Times New Roman" w:hAnsi="Times New Roman" w:cs="Times New Roman"/>
          </w:rPr>
          <w:fldChar w:fldCharType="begin"/>
        </w:r>
        <w:r w:rsidR="00156331" w:rsidRPr="003B3F50">
          <w:rPr>
            <w:rFonts w:ascii="Times New Roman" w:hAnsi="Times New Roman" w:cs="Times New Roman"/>
          </w:rPr>
          <w:instrText xml:space="preserve"> PAGE   \* MERGEFORMAT </w:instrText>
        </w:r>
        <w:r w:rsidRPr="003B3F50">
          <w:rPr>
            <w:rFonts w:ascii="Times New Roman" w:hAnsi="Times New Roman" w:cs="Times New Roman"/>
          </w:rPr>
          <w:fldChar w:fldCharType="separate"/>
        </w:r>
        <w:r w:rsidR="006F7955">
          <w:rPr>
            <w:rFonts w:ascii="Times New Roman" w:hAnsi="Times New Roman" w:cs="Times New Roman"/>
            <w:noProof/>
          </w:rPr>
          <w:t>3</w:t>
        </w:r>
        <w:r w:rsidRPr="003B3F50">
          <w:rPr>
            <w:rFonts w:ascii="Times New Roman" w:hAnsi="Times New Roman" w:cs="Times New Roman"/>
          </w:rPr>
          <w:fldChar w:fldCharType="end"/>
        </w:r>
      </w:p>
    </w:sdtContent>
  </w:sdt>
  <w:p w:rsidR="00156331" w:rsidRDefault="001563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331" w:rsidRDefault="00156331" w:rsidP="003B3F50">
      <w:pPr>
        <w:spacing w:after="0" w:line="240" w:lineRule="auto"/>
      </w:pPr>
      <w:r>
        <w:separator/>
      </w:r>
    </w:p>
  </w:footnote>
  <w:footnote w:type="continuationSeparator" w:id="0">
    <w:p w:rsidR="00156331" w:rsidRDefault="00156331" w:rsidP="003B3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331" w:rsidRPr="00544B70" w:rsidRDefault="00156331" w:rsidP="00AB4CA1">
    <w:pPr>
      <w:spacing w:after="0" w:line="240" w:lineRule="auto"/>
      <w:jc w:val="center"/>
      <w:rPr>
        <w:rFonts w:ascii="Times New Roman" w:hAnsi="Times New Roman" w:cs="Times New Roman"/>
        <w:caps/>
      </w:rPr>
    </w:pPr>
    <w:r w:rsidRPr="00544B70">
      <w:rPr>
        <w:rFonts w:ascii="Times New Roman" w:hAnsi="Times New Roman" w:cs="Times New Roman"/>
        <w:caps/>
      </w:rPr>
      <w:t>Министерство здравоохранения Российской Федерации</w:t>
    </w:r>
  </w:p>
  <w:p w:rsidR="00156331" w:rsidRPr="00544B70" w:rsidRDefault="00156331" w:rsidP="00AB4CA1">
    <w:pPr>
      <w:spacing w:after="0" w:line="240" w:lineRule="auto"/>
      <w:jc w:val="center"/>
      <w:rPr>
        <w:rFonts w:ascii="Times New Roman" w:hAnsi="Times New Roman" w:cs="Times New Roman"/>
        <w:color w:val="000000"/>
      </w:rPr>
    </w:pPr>
    <w:r w:rsidRPr="00544B70">
      <w:rPr>
        <w:rFonts w:ascii="Times New Roman" w:hAnsi="Times New Roman" w:cs="Times New Roman"/>
        <w:color w:val="000000"/>
      </w:rPr>
      <w:t xml:space="preserve">федеральное государственное </w:t>
    </w:r>
    <w:r w:rsidR="006F7955">
      <w:rPr>
        <w:rFonts w:ascii="Times New Roman" w:hAnsi="Times New Roman" w:cs="Times New Roman"/>
        <w:color w:val="000000"/>
      </w:rPr>
      <w:t xml:space="preserve">бюджетное </w:t>
    </w:r>
    <w:r w:rsidRPr="00544B70">
      <w:rPr>
        <w:rFonts w:ascii="Times New Roman" w:hAnsi="Times New Roman" w:cs="Times New Roman"/>
        <w:color w:val="000000"/>
      </w:rPr>
      <w:t>образовательное учреждение высшего образования</w:t>
    </w:r>
  </w:p>
  <w:p w:rsidR="00156331" w:rsidRPr="00544B70" w:rsidRDefault="00156331" w:rsidP="00AB4CA1">
    <w:pPr>
      <w:spacing w:after="0" w:line="240" w:lineRule="auto"/>
      <w:jc w:val="center"/>
      <w:rPr>
        <w:rFonts w:ascii="Times New Roman" w:hAnsi="Times New Roman" w:cs="Times New Roman"/>
        <w:caps/>
      </w:rPr>
    </w:pPr>
    <w:r w:rsidRPr="00544B70">
      <w:rPr>
        <w:rFonts w:ascii="Times New Roman" w:hAnsi="Times New Roman" w:cs="Times New Roman"/>
        <w:caps/>
      </w:rPr>
      <w:t xml:space="preserve">«Северный государственный медицинский университет» </w:t>
    </w:r>
  </w:p>
  <w:p w:rsidR="00156331" w:rsidRPr="001421BF" w:rsidRDefault="00156331" w:rsidP="001421BF">
    <w:pPr>
      <w:spacing w:after="0" w:line="240" w:lineRule="auto"/>
      <w:jc w:val="center"/>
      <w:rPr>
        <w:rFonts w:ascii="Times New Roman" w:hAnsi="Times New Roman" w:cs="Times New Roman"/>
      </w:rPr>
    </w:pPr>
    <w:r w:rsidRPr="00544B70">
      <w:rPr>
        <w:rFonts w:ascii="Times New Roman" w:hAnsi="Times New Roman" w:cs="Times New Roman"/>
      </w:rPr>
      <w:t>Министерства здравоохранения Российской Федерации</w:t>
    </w:r>
  </w:p>
  <w:tbl>
    <w:tblPr>
      <w:tblStyle w:val="a5"/>
      <w:tblW w:w="0" w:type="auto"/>
      <w:tblInd w:w="675" w:type="dxa"/>
      <w:tblLook w:val="04A0"/>
    </w:tblPr>
    <w:tblGrid>
      <w:gridCol w:w="2268"/>
      <w:gridCol w:w="1701"/>
      <w:gridCol w:w="2527"/>
      <w:gridCol w:w="1833"/>
    </w:tblGrid>
    <w:tr w:rsidR="00156331" w:rsidTr="00AB4CA1">
      <w:tc>
        <w:tcPr>
          <w:tcW w:w="2268" w:type="dxa"/>
        </w:tcPr>
        <w:p w:rsidR="00156331" w:rsidRPr="00742E45" w:rsidRDefault="00156331" w:rsidP="00AB4CA1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42E45">
            <w:rPr>
              <w:rFonts w:ascii="Times New Roman" w:hAnsi="Times New Roman" w:cs="Times New Roman"/>
              <w:b/>
              <w:sz w:val="24"/>
              <w:szCs w:val="24"/>
            </w:rPr>
            <w:t>ШИФР</w:t>
          </w:r>
        </w:p>
      </w:tc>
      <w:tc>
        <w:tcPr>
          <w:tcW w:w="1701" w:type="dxa"/>
        </w:tcPr>
        <w:p w:rsidR="00156331" w:rsidRPr="00742E45" w:rsidRDefault="00156331" w:rsidP="00AB4CA1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27" w:type="dxa"/>
        </w:tcPr>
        <w:p w:rsidR="00156331" w:rsidRPr="00563EC9" w:rsidRDefault="00156331" w:rsidP="00AB4CA1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63EC9">
            <w:rPr>
              <w:rFonts w:ascii="Times New Roman" w:hAnsi="Times New Roman" w:cs="Times New Roman"/>
              <w:b/>
              <w:sz w:val="24"/>
              <w:szCs w:val="24"/>
            </w:rPr>
            <w:t>СУММА БАЛЛОВ</w:t>
          </w:r>
        </w:p>
      </w:tc>
      <w:tc>
        <w:tcPr>
          <w:tcW w:w="1833" w:type="dxa"/>
        </w:tcPr>
        <w:p w:rsidR="00156331" w:rsidRDefault="00156331" w:rsidP="00AB4CA1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</w:tbl>
  <w:p w:rsidR="00156331" w:rsidRDefault="00156331" w:rsidP="001421BF">
    <w:pPr>
      <w:spacing w:after="0" w:line="240" w:lineRule="auto"/>
      <w:rPr>
        <w:rFonts w:ascii="Times New Roman" w:hAnsi="Times New Roman" w:cs="Times New Roman"/>
        <w:b/>
        <w:sz w:val="28"/>
        <w:szCs w:val="28"/>
      </w:rPr>
    </w:pPr>
  </w:p>
  <w:p w:rsidR="00156331" w:rsidRPr="001421BF" w:rsidRDefault="00156331" w:rsidP="00AB4CA1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1421BF">
      <w:rPr>
        <w:rFonts w:ascii="Times New Roman" w:hAnsi="Times New Roman" w:cs="Times New Roman"/>
        <w:b/>
        <w:sz w:val="28"/>
        <w:szCs w:val="28"/>
      </w:rPr>
      <w:t xml:space="preserve">Задания заочного тура </w:t>
    </w:r>
    <w:r w:rsidRPr="001421BF">
      <w:rPr>
        <w:rFonts w:ascii="Times New Roman" w:hAnsi="Times New Roman" w:cs="Times New Roman"/>
        <w:b/>
        <w:sz w:val="28"/>
        <w:szCs w:val="28"/>
        <w:lang w:val="en-US"/>
      </w:rPr>
      <w:t>II</w:t>
    </w:r>
    <w:r w:rsidRPr="001421BF">
      <w:rPr>
        <w:rFonts w:ascii="Times New Roman" w:hAnsi="Times New Roman" w:cs="Times New Roman"/>
        <w:b/>
        <w:sz w:val="28"/>
        <w:szCs w:val="28"/>
      </w:rPr>
      <w:t xml:space="preserve"> уровня (10-11 классы)</w:t>
    </w:r>
  </w:p>
  <w:p w:rsidR="00156331" w:rsidRPr="001421BF" w:rsidRDefault="00156331" w:rsidP="00AB4CA1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1421BF">
      <w:rPr>
        <w:rFonts w:ascii="Times New Roman" w:hAnsi="Times New Roman" w:cs="Times New Roman"/>
        <w:b/>
        <w:sz w:val="28"/>
        <w:szCs w:val="28"/>
      </w:rPr>
      <w:t xml:space="preserve"> и лист ответов Олимпиады по латинскому языку для школьников </w:t>
    </w:r>
  </w:p>
  <w:p w:rsidR="00156331" w:rsidRPr="001421BF" w:rsidRDefault="00156331" w:rsidP="00B5063A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1421BF">
      <w:rPr>
        <w:rFonts w:ascii="Times New Roman" w:hAnsi="Times New Roman" w:cs="Times New Roman"/>
        <w:b/>
        <w:sz w:val="28"/>
        <w:szCs w:val="28"/>
      </w:rPr>
      <w:t xml:space="preserve">2020 год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331" w:rsidRPr="001421BF" w:rsidRDefault="00156331" w:rsidP="00AB4CA1">
    <w:pPr>
      <w:spacing w:after="0" w:line="240" w:lineRule="auto"/>
      <w:jc w:val="center"/>
      <w:rPr>
        <w:rFonts w:ascii="Times New Roman" w:hAnsi="Times New Roman" w:cs="Times New Roman"/>
        <w:caps/>
      </w:rPr>
    </w:pPr>
    <w:r w:rsidRPr="001421BF">
      <w:rPr>
        <w:rFonts w:ascii="Times New Roman" w:hAnsi="Times New Roman" w:cs="Times New Roman"/>
        <w:caps/>
      </w:rPr>
      <w:t>Министерство здравоохранения Российской Федерации</w:t>
    </w:r>
  </w:p>
  <w:p w:rsidR="00156331" w:rsidRPr="001421BF" w:rsidRDefault="00156331" w:rsidP="00AB4CA1">
    <w:pPr>
      <w:spacing w:after="0" w:line="240" w:lineRule="auto"/>
      <w:jc w:val="center"/>
      <w:rPr>
        <w:rFonts w:ascii="Times New Roman" w:hAnsi="Times New Roman" w:cs="Times New Roman"/>
        <w:color w:val="000000"/>
      </w:rPr>
    </w:pPr>
    <w:r w:rsidRPr="001421BF">
      <w:rPr>
        <w:rFonts w:ascii="Times New Roman" w:hAnsi="Times New Roman" w:cs="Times New Roman"/>
        <w:color w:val="000000"/>
      </w:rPr>
      <w:t xml:space="preserve">федеральное государственное </w:t>
    </w:r>
    <w:r w:rsidR="006F7955">
      <w:rPr>
        <w:rFonts w:ascii="Times New Roman" w:hAnsi="Times New Roman" w:cs="Times New Roman"/>
        <w:color w:val="000000"/>
      </w:rPr>
      <w:t xml:space="preserve">бюджетное </w:t>
    </w:r>
    <w:r w:rsidRPr="001421BF">
      <w:rPr>
        <w:rFonts w:ascii="Times New Roman" w:hAnsi="Times New Roman" w:cs="Times New Roman"/>
        <w:color w:val="000000"/>
      </w:rPr>
      <w:t>образовательное учреждение высшего образования</w:t>
    </w:r>
  </w:p>
  <w:p w:rsidR="00156331" w:rsidRPr="001421BF" w:rsidRDefault="00156331" w:rsidP="00AB4CA1">
    <w:pPr>
      <w:spacing w:after="0" w:line="240" w:lineRule="auto"/>
      <w:jc w:val="center"/>
      <w:rPr>
        <w:rFonts w:ascii="Times New Roman" w:hAnsi="Times New Roman" w:cs="Times New Roman"/>
        <w:caps/>
      </w:rPr>
    </w:pPr>
    <w:r w:rsidRPr="001421BF">
      <w:rPr>
        <w:rFonts w:ascii="Times New Roman" w:hAnsi="Times New Roman" w:cs="Times New Roman"/>
        <w:caps/>
      </w:rPr>
      <w:t xml:space="preserve">«Северный государственный медицинский университет» </w:t>
    </w:r>
  </w:p>
  <w:p w:rsidR="00156331" w:rsidRPr="001421BF" w:rsidRDefault="00156331" w:rsidP="00AB4CA1">
    <w:pPr>
      <w:spacing w:after="0" w:line="240" w:lineRule="auto"/>
      <w:jc w:val="center"/>
      <w:rPr>
        <w:rFonts w:ascii="Times New Roman" w:hAnsi="Times New Roman" w:cs="Times New Roman"/>
      </w:rPr>
    </w:pPr>
    <w:r w:rsidRPr="001421BF">
      <w:rPr>
        <w:rFonts w:ascii="Times New Roman" w:hAnsi="Times New Roman" w:cs="Times New Roman"/>
      </w:rPr>
      <w:t>Министерства здравоохранения Российской Федерации</w:t>
    </w:r>
  </w:p>
  <w:p w:rsidR="00156331" w:rsidRPr="001421BF" w:rsidRDefault="0015633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3472"/>
    <w:multiLevelType w:val="hybridMultilevel"/>
    <w:tmpl w:val="D0AC0598"/>
    <w:lvl w:ilvl="0" w:tplc="86BE8E4E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43456"/>
    <w:multiLevelType w:val="hybridMultilevel"/>
    <w:tmpl w:val="DA22FDDA"/>
    <w:lvl w:ilvl="0" w:tplc="2E8AC82C">
      <w:start w:val="1"/>
      <w:numFmt w:val="upperRoman"/>
      <w:lvlText w:val="%1."/>
      <w:lvlJc w:val="left"/>
      <w:pPr>
        <w:ind w:left="1260" w:hanging="72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A85DBF"/>
    <w:multiLevelType w:val="hybridMultilevel"/>
    <w:tmpl w:val="AB7060A6"/>
    <w:lvl w:ilvl="0" w:tplc="EA6481B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F2496"/>
    <w:multiLevelType w:val="hybridMultilevel"/>
    <w:tmpl w:val="9ECC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60226"/>
    <w:multiLevelType w:val="hybridMultilevel"/>
    <w:tmpl w:val="B6CA164E"/>
    <w:lvl w:ilvl="0" w:tplc="4482B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03232"/>
    <w:multiLevelType w:val="hybridMultilevel"/>
    <w:tmpl w:val="523C4CA4"/>
    <w:lvl w:ilvl="0" w:tplc="041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A5E34"/>
    <w:multiLevelType w:val="hybridMultilevel"/>
    <w:tmpl w:val="717AB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92E00"/>
    <w:multiLevelType w:val="hybridMultilevel"/>
    <w:tmpl w:val="48EAB4F6"/>
    <w:lvl w:ilvl="0" w:tplc="F3AEE426">
      <w:start w:val="1"/>
      <w:numFmt w:val="upperRoman"/>
      <w:lvlText w:val="%1."/>
      <w:lvlJc w:val="left"/>
      <w:pPr>
        <w:ind w:left="1117" w:hanging="72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1F3B52D2"/>
    <w:multiLevelType w:val="hybridMultilevel"/>
    <w:tmpl w:val="DC4E1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E3B66"/>
    <w:multiLevelType w:val="hybridMultilevel"/>
    <w:tmpl w:val="680C2BBC"/>
    <w:lvl w:ilvl="0" w:tplc="1F4613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10C7B"/>
    <w:multiLevelType w:val="hybridMultilevel"/>
    <w:tmpl w:val="8A36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73B2E"/>
    <w:multiLevelType w:val="hybridMultilevel"/>
    <w:tmpl w:val="57AE3554"/>
    <w:lvl w:ilvl="0" w:tplc="A70C0F9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F92685C"/>
    <w:multiLevelType w:val="hybridMultilevel"/>
    <w:tmpl w:val="C034473A"/>
    <w:lvl w:ilvl="0" w:tplc="EA6481B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4C395C"/>
    <w:multiLevelType w:val="hybridMultilevel"/>
    <w:tmpl w:val="8298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50BA7"/>
    <w:multiLevelType w:val="hybridMultilevel"/>
    <w:tmpl w:val="F842B562"/>
    <w:lvl w:ilvl="0" w:tplc="041AC750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2A3114"/>
    <w:multiLevelType w:val="hybridMultilevel"/>
    <w:tmpl w:val="BDE0C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6C0565"/>
    <w:multiLevelType w:val="hybridMultilevel"/>
    <w:tmpl w:val="B53A219E"/>
    <w:lvl w:ilvl="0" w:tplc="27AEAFE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6759D"/>
    <w:multiLevelType w:val="hybridMultilevel"/>
    <w:tmpl w:val="38928968"/>
    <w:lvl w:ilvl="0" w:tplc="055E5F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13F757B"/>
    <w:multiLevelType w:val="hybridMultilevel"/>
    <w:tmpl w:val="5B646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050D4D"/>
    <w:multiLevelType w:val="hybridMultilevel"/>
    <w:tmpl w:val="CDDE4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6A1AEE"/>
    <w:multiLevelType w:val="hybridMultilevel"/>
    <w:tmpl w:val="565ECE6A"/>
    <w:lvl w:ilvl="0" w:tplc="2B98BC2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>
    <w:nsid w:val="3C1D5FCA"/>
    <w:multiLevelType w:val="hybridMultilevel"/>
    <w:tmpl w:val="FA622598"/>
    <w:lvl w:ilvl="0" w:tplc="F93C068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9D7C92"/>
    <w:multiLevelType w:val="hybridMultilevel"/>
    <w:tmpl w:val="3544D1B0"/>
    <w:lvl w:ilvl="0" w:tplc="C212C338">
      <w:start w:val="5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>
    <w:nsid w:val="3FC824EF"/>
    <w:multiLevelType w:val="hybridMultilevel"/>
    <w:tmpl w:val="488807D2"/>
    <w:lvl w:ilvl="0" w:tplc="6712B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6192E"/>
    <w:multiLevelType w:val="hybridMultilevel"/>
    <w:tmpl w:val="5282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703566"/>
    <w:multiLevelType w:val="hybridMultilevel"/>
    <w:tmpl w:val="854C433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AC7E6A"/>
    <w:multiLevelType w:val="hybridMultilevel"/>
    <w:tmpl w:val="7B68E682"/>
    <w:lvl w:ilvl="0" w:tplc="AD507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6D748A"/>
    <w:multiLevelType w:val="hybridMultilevel"/>
    <w:tmpl w:val="B7FCE78E"/>
    <w:lvl w:ilvl="0" w:tplc="47004C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2309F6"/>
    <w:multiLevelType w:val="hybridMultilevel"/>
    <w:tmpl w:val="88EA0190"/>
    <w:lvl w:ilvl="0" w:tplc="6A9C749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9">
    <w:nsid w:val="50EF2ABE"/>
    <w:multiLevelType w:val="hybridMultilevel"/>
    <w:tmpl w:val="747428D8"/>
    <w:lvl w:ilvl="0" w:tplc="C3484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5F41BE"/>
    <w:multiLevelType w:val="hybridMultilevel"/>
    <w:tmpl w:val="11FC3F9E"/>
    <w:lvl w:ilvl="0" w:tplc="B6E85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5C40E5"/>
    <w:multiLevelType w:val="hybridMultilevel"/>
    <w:tmpl w:val="FDD2F02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0B114F"/>
    <w:multiLevelType w:val="hybridMultilevel"/>
    <w:tmpl w:val="C19E6C62"/>
    <w:lvl w:ilvl="0" w:tplc="D2720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A119AD"/>
    <w:multiLevelType w:val="hybridMultilevel"/>
    <w:tmpl w:val="3D2640C4"/>
    <w:lvl w:ilvl="0" w:tplc="F9944A0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5FF9"/>
    <w:multiLevelType w:val="hybridMultilevel"/>
    <w:tmpl w:val="7700D8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3F25DB5"/>
    <w:multiLevelType w:val="hybridMultilevel"/>
    <w:tmpl w:val="9D069262"/>
    <w:lvl w:ilvl="0" w:tplc="EDF0C3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6F97942"/>
    <w:multiLevelType w:val="hybridMultilevel"/>
    <w:tmpl w:val="8E9C5ECE"/>
    <w:lvl w:ilvl="0" w:tplc="4DA8AEA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973CCC"/>
    <w:multiLevelType w:val="hybridMultilevel"/>
    <w:tmpl w:val="FD8A2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DD3A69"/>
    <w:multiLevelType w:val="hybridMultilevel"/>
    <w:tmpl w:val="5E80D7D0"/>
    <w:lvl w:ilvl="0" w:tplc="EA6481B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A1B77"/>
    <w:multiLevelType w:val="hybridMultilevel"/>
    <w:tmpl w:val="756ACD0A"/>
    <w:lvl w:ilvl="0" w:tplc="94EA4C1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17"/>
  </w:num>
  <w:num w:numId="7">
    <w:abstractNumId w:val="24"/>
  </w:num>
  <w:num w:numId="8">
    <w:abstractNumId w:val="8"/>
  </w:num>
  <w:num w:numId="9">
    <w:abstractNumId w:val="35"/>
  </w:num>
  <w:num w:numId="10">
    <w:abstractNumId w:val="15"/>
  </w:num>
  <w:num w:numId="11">
    <w:abstractNumId w:val="10"/>
  </w:num>
  <w:num w:numId="12">
    <w:abstractNumId w:val="31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3"/>
  </w:num>
  <w:num w:numId="17">
    <w:abstractNumId w:val="16"/>
  </w:num>
  <w:num w:numId="18">
    <w:abstractNumId w:val="33"/>
  </w:num>
  <w:num w:numId="19">
    <w:abstractNumId w:val="30"/>
  </w:num>
  <w:num w:numId="20">
    <w:abstractNumId w:val="2"/>
  </w:num>
  <w:num w:numId="21">
    <w:abstractNumId w:val="5"/>
  </w:num>
  <w:num w:numId="22">
    <w:abstractNumId w:val="38"/>
  </w:num>
  <w:num w:numId="23">
    <w:abstractNumId w:val="32"/>
  </w:num>
  <w:num w:numId="24">
    <w:abstractNumId w:val="27"/>
  </w:num>
  <w:num w:numId="25">
    <w:abstractNumId w:val="22"/>
  </w:num>
  <w:num w:numId="26">
    <w:abstractNumId w:val="12"/>
  </w:num>
  <w:num w:numId="27">
    <w:abstractNumId w:val="26"/>
  </w:num>
  <w:num w:numId="28">
    <w:abstractNumId w:val="20"/>
  </w:num>
  <w:num w:numId="29">
    <w:abstractNumId w:val="34"/>
  </w:num>
  <w:num w:numId="30">
    <w:abstractNumId w:val="9"/>
  </w:num>
  <w:num w:numId="31">
    <w:abstractNumId w:val="0"/>
  </w:num>
  <w:num w:numId="32">
    <w:abstractNumId w:val="39"/>
  </w:num>
  <w:num w:numId="33">
    <w:abstractNumId w:val="11"/>
  </w:num>
  <w:num w:numId="34">
    <w:abstractNumId w:val="37"/>
  </w:num>
  <w:num w:numId="35">
    <w:abstractNumId w:val="36"/>
  </w:num>
  <w:num w:numId="36">
    <w:abstractNumId w:val="19"/>
  </w:num>
  <w:num w:numId="37">
    <w:abstractNumId w:val="6"/>
  </w:num>
  <w:num w:numId="38">
    <w:abstractNumId w:val="25"/>
  </w:num>
  <w:num w:numId="39">
    <w:abstractNumId w:val="21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9F4"/>
    <w:rsid w:val="00004ACC"/>
    <w:rsid w:val="000368F9"/>
    <w:rsid w:val="00041692"/>
    <w:rsid w:val="0004250C"/>
    <w:rsid w:val="0005017A"/>
    <w:rsid w:val="00056BA8"/>
    <w:rsid w:val="00060616"/>
    <w:rsid w:val="0007082E"/>
    <w:rsid w:val="00074FA2"/>
    <w:rsid w:val="00082008"/>
    <w:rsid w:val="00096421"/>
    <w:rsid w:val="000B735D"/>
    <w:rsid w:val="000C314D"/>
    <w:rsid w:val="000D52B6"/>
    <w:rsid w:val="000E0E04"/>
    <w:rsid w:val="000E1844"/>
    <w:rsid w:val="000F07F1"/>
    <w:rsid w:val="000F5BCC"/>
    <w:rsid w:val="001160A7"/>
    <w:rsid w:val="001209A3"/>
    <w:rsid w:val="00126633"/>
    <w:rsid w:val="00127CFB"/>
    <w:rsid w:val="00130B0E"/>
    <w:rsid w:val="001320B5"/>
    <w:rsid w:val="001376E4"/>
    <w:rsid w:val="00137C7A"/>
    <w:rsid w:val="001416BC"/>
    <w:rsid w:val="001421BF"/>
    <w:rsid w:val="00156331"/>
    <w:rsid w:val="00171D87"/>
    <w:rsid w:val="00172B2E"/>
    <w:rsid w:val="0017520D"/>
    <w:rsid w:val="00185764"/>
    <w:rsid w:val="001A2475"/>
    <w:rsid w:val="001A3570"/>
    <w:rsid w:val="001B30D6"/>
    <w:rsid w:val="001B351F"/>
    <w:rsid w:val="001B379E"/>
    <w:rsid w:val="001D5D63"/>
    <w:rsid w:val="001E1D85"/>
    <w:rsid w:val="001E263F"/>
    <w:rsid w:val="001E2A77"/>
    <w:rsid w:val="001E3838"/>
    <w:rsid w:val="001F520E"/>
    <w:rsid w:val="001F74C8"/>
    <w:rsid w:val="00206DB8"/>
    <w:rsid w:val="00215779"/>
    <w:rsid w:val="00222CE8"/>
    <w:rsid w:val="002243CF"/>
    <w:rsid w:val="00241C1C"/>
    <w:rsid w:val="00245F53"/>
    <w:rsid w:val="00246137"/>
    <w:rsid w:val="00255BEF"/>
    <w:rsid w:val="00264E32"/>
    <w:rsid w:val="002A07A1"/>
    <w:rsid w:val="002B2843"/>
    <w:rsid w:val="002B6EBB"/>
    <w:rsid w:val="002D5CE8"/>
    <w:rsid w:val="002D7F7E"/>
    <w:rsid w:val="00311D33"/>
    <w:rsid w:val="00327E33"/>
    <w:rsid w:val="00342C12"/>
    <w:rsid w:val="00347B04"/>
    <w:rsid w:val="0037275C"/>
    <w:rsid w:val="00377605"/>
    <w:rsid w:val="00381E1D"/>
    <w:rsid w:val="003838D5"/>
    <w:rsid w:val="00392FD7"/>
    <w:rsid w:val="003A5BF6"/>
    <w:rsid w:val="003B11E4"/>
    <w:rsid w:val="003B3F50"/>
    <w:rsid w:val="003C2968"/>
    <w:rsid w:val="003C3A5C"/>
    <w:rsid w:val="003C4B1F"/>
    <w:rsid w:val="003D028B"/>
    <w:rsid w:val="003D5F34"/>
    <w:rsid w:val="003E0113"/>
    <w:rsid w:val="003E02F0"/>
    <w:rsid w:val="003E410A"/>
    <w:rsid w:val="003F2528"/>
    <w:rsid w:val="0040184B"/>
    <w:rsid w:val="0041460C"/>
    <w:rsid w:val="00423CD0"/>
    <w:rsid w:val="00437606"/>
    <w:rsid w:val="0044353C"/>
    <w:rsid w:val="004529C1"/>
    <w:rsid w:val="00464319"/>
    <w:rsid w:val="00471665"/>
    <w:rsid w:val="00486FD2"/>
    <w:rsid w:val="004A4496"/>
    <w:rsid w:val="004A4DE3"/>
    <w:rsid w:val="004B2ADA"/>
    <w:rsid w:val="004C07AE"/>
    <w:rsid w:val="004C5916"/>
    <w:rsid w:val="004C64D5"/>
    <w:rsid w:val="004E3C65"/>
    <w:rsid w:val="004E3FDE"/>
    <w:rsid w:val="004E7D2D"/>
    <w:rsid w:val="004F53C5"/>
    <w:rsid w:val="00500054"/>
    <w:rsid w:val="005216CB"/>
    <w:rsid w:val="0053410E"/>
    <w:rsid w:val="00544B70"/>
    <w:rsid w:val="005548D4"/>
    <w:rsid w:val="005551F2"/>
    <w:rsid w:val="00575F4B"/>
    <w:rsid w:val="00587943"/>
    <w:rsid w:val="00590A18"/>
    <w:rsid w:val="005B2469"/>
    <w:rsid w:val="005B578B"/>
    <w:rsid w:val="005B6355"/>
    <w:rsid w:val="005C7521"/>
    <w:rsid w:val="005D22DE"/>
    <w:rsid w:val="005D7D0F"/>
    <w:rsid w:val="005E46CE"/>
    <w:rsid w:val="005E4B04"/>
    <w:rsid w:val="005E7F6D"/>
    <w:rsid w:val="005F0022"/>
    <w:rsid w:val="005F45C1"/>
    <w:rsid w:val="00601618"/>
    <w:rsid w:val="00622A2B"/>
    <w:rsid w:val="00622F47"/>
    <w:rsid w:val="006230FA"/>
    <w:rsid w:val="00627482"/>
    <w:rsid w:val="00643465"/>
    <w:rsid w:val="00654F07"/>
    <w:rsid w:val="00656058"/>
    <w:rsid w:val="00666B31"/>
    <w:rsid w:val="006679F4"/>
    <w:rsid w:val="0067043E"/>
    <w:rsid w:val="0067083A"/>
    <w:rsid w:val="00692410"/>
    <w:rsid w:val="006940DD"/>
    <w:rsid w:val="006A30DD"/>
    <w:rsid w:val="006A3CBA"/>
    <w:rsid w:val="006C6F7A"/>
    <w:rsid w:val="006D1E80"/>
    <w:rsid w:val="006E706E"/>
    <w:rsid w:val="006F421A"/>
    <w:rsid w:val="006F7955"/>
    <w:rsid w:val="00712BD2"/>
    <w:rsid w:val="007133F6"/>
    <w:rsid w:val="00744341"/>
    <w:rsid w:val="007450B9"/>
    <w:rsid w:val="00745DC2"/>
    <w:rsid w:val="00756FA1"/>
    <w:rsid w:val="00766D34"/>
    <w:rsid w:val="00783C1D"/>
    <w:rsid w:val="007869B6"/>
    <w:rsid w:val="00790662"/>
    <w:rsid w:val="007B4944"/>
    <w:rsid w:val="007B4EE6"/>
    <w:rsid w:val="007B7494"/>
    <w:rsid w:val="007C74CC"/>
    <w:rsid w:val="00812DD3"/>
    <w:rsid w:val="00822E78"/>
    <w:rsid w:val="0084269A"/>
    <w:rsid w:val="008477EB"/>
    <w:rsid w:val="00854049"/>
    <w:rsid w:val="00865012"/>
    <w:rsid w:val="00885343"/>
    <w:rsid w:val="00885597"/>
    <w:rsid w:val="00891E4F"/>
    <w:rsid w:val="008B5C1F"/>
    <w:rsid w:val="008C392F"/>
    <w:rsid w:val="008C3A96"/>
    <w:rsid w:val="008C7714"/>
    <w:rsid w:val="008D0969"/>
    <w:rsid w:val="009011D4"/>
    <w:rsid w:val="009012FE"/>
    <w:rsid w:val="00903789"/>
    <w:rsid w:val="00905120"/>
    <w:rsid w:val="0091109C"/>
    <w:rsid w:val="00914066"/>
    <w:rsid w:val="009440EE"/>
    <w:rsid w:val="0094688D"/>
    <w:rsid w:val="00954CED"/>
    <w:rsid w:val="0097341F"/>
    <w:rsid w:val="009748CB"/>
    <w:rsid w:val="00983897"/>
    <w:rsid w:val="009A38D7"/>
    <w:rsid w:val="009A4767"/>
    <w:rsid w:val="009B322C"/>
    <w:rsid w:val="009C3EBC"/>
    <w:rsid w:val="009D5A73"/>
    <w:rsid w:val="009E3734"/>
    <w:rsid w:val="009E46F4"/>
    <w:rsid w:val="009F5300"/>
    <w:rsid w:val="00A03B0C"/>
    <w:rsid w:val="00A05B3A"/>
    <w:rsid w:val="00A13E68"/>
    <w:rsid w:val="00A22236"/>
    <w:rsid w:val="00A22D1E"/>
    <w:rsid w:val="00A25A99"/>
    <w:rsid w:val="00A3358C"/>
    <w:rsid w:val="00A377F3"/>
    <w:rsid w:val="00A41BF1"/>
    <w:rsid w:val="00A628BF"/>
    <w:rsid w:val="00A639F6"/>
    <w:rsid w:val="00A759B7"/>
    <w:rsid w:val="00A806E4"/>
    <w:rsid w:val="00A87E22"/>
    <w:rsid w:val="00A91640"/>
    <w:rsid w:val="00A94071"/>
    <w:rsid w:val="00AA435F"/>
    <w:rsid w:val="00AA603C"/>
    <w:rsid w:val="00AB4973"/>
    <w:rsid w:val="00AB4CA1"/>
    <w:rsid w:val="00AE19BD"/>
    <w:rsid w:val="00AF23F2"/>
    <w:rsid w:val="00AF2F8E"/>
    <w:rsid w:val="00B27E73"/>
    <w:rsid w:val="00B47AE1"/>
    <w:rsid w:val="00B5063A"/>
    <w:rsid w:val="00B54459"/>
    <w:rsid w:val="00B74F3C"/>
    <w:rsid w:val="00B921D3"/>
    <w:rsid w:val="00B924D8"/>
    <w:rsid w:val="00BA492D"/>
    <w:rsid w:val="00BA4D88"/>
    <w:rsid w:val="00BC56C6"/>
    <w:rsid w:val="00BF000F"/>
    <w:rsid w:val="00BF565D"/>
    <w:rsid w:val="00BF715B"/>
    <w:rsid w:val="00C07171"/>
    <w:rsid w:val="00C27599"/>
    <w:rsid w:val="00C421B7"/>
    <w:rsid w:val="00C4451F"/>
    <w:rsid w:val="00C625A1"/>
    <w:rsid w:val="00C80C23"/>
    <w:rsid w:val="00C8463C"/>
    <w:rsid w:val="00C94A18"/>
    <w:rsid w:val="00CA2298"/>
    <w:rsid w:val="00CB61EB"/>
    <w:rsid w:val="00CD3B85"/>
    <w:rsid w:val="00CE5A9A"/>
    <w:rsid w:val="00CE60E7"/>
    <w:rsid w:val="00CE78F6"/>
    <w:rsid w:val="00CF3F2C"/>
    <w:rsid w:val="00D00043"/>
    <w:rsid w:val="00D0491B"/>
    <w:rsid w:val="00D07AE1"/>
    <w:rsid w:val="00D16B67"/>
    <w:rsid w:val="00D30CE5"/>
    <w:rsid w:val="00D53CD7"/>
    <w:rsid w:val="00D602B1"/>
    <w:rsid w:val="00D61B31"/>
    <w:rsid w:val="00D65D2D"/>
    <w:rsid w:val="00D70811"/>
    <w:rsid w:val="00D773E2"/>
    <w:rsid w:val="00D840E3"/>
    <w:rsid w:val="00D9066E"/>
    <w:rsid w:val="00D93460"/>
    <w:rsid w:val="00DA2AA0"/>
    <w:rsid w:val="00DA30F6"/>
    <w:rsid w:val="00DB3C4C"/>
    <w:rsid w:val="00DB5CB1"/>
    <w:rsid w:val="00DB6694"/>
    <w:rsid w:val="00DC00FA"/>
    <w:rsid w:val="00DD25F4"/>
    <w:rsid w:val="00DE2726"/>
    <w:rsid w:val="00E015F8"/>
    <w:rsid w:val="00E05DB5"/>
    <w:rsid w:val="00E16617"/>
    <w:rsid w:val="00E2038B"/>
    <w:rsid w:val="00E21FDD"/>
    <w:rsid w:val="00E453F9"/>
    <w:rsid w:val="00E47745"/>
    <w:rsid w:val="00E5333F"/>
    <w:rsid w:val="00E53DE8"/>
    <w:rsid w:val="00E73A2E"/>
    <w:rsid w:val="00E73A85"/>
    <w:rsid w:val="00E81C16"/>
    <w:rsid w:val="00E961AE"/>
    <w:rsid w:val="00EA36A7"/>
    <w:rsid w:val="00EC71A9"/>
    <w:rsid w:val="00ED40C6"/>
    <w:rsid w:val="00EE3689"/>
    <w:rsid w:val="00EF209B"/>
    <w:rsid w:val="00EF4E6D"/>
    <w:rsid w:val="00F012D2"/>
    <w:rsid w:val="00F023F7"/>
    <w:rsid w:val="00F35D14"/>
    <w:rsid w:val="00F37389"/>
    <w:rsid w:val="00F4208A"/>
    <w:rsid w:val="00F55319"/>
    <w:rsid w:val="00F620A8"/>
    <w:rsid w:val="00F653FB"/>
    <w:rsid w:val="00F70D16"/>
    <w:rsid w:val="00F71547"/>
    <w:rsid w:val="00F81EC9"/>
    <w:rsid w:val="00F82B89"/>
    <w:rsid w:val="00F90A70"/>
    <w:rsid w:val="00F9158C"/>
    <w:rsid w:val="00FA145E"/>
    <w:rsid w:val="00FC2E70"/>
    <w:rsid w:val="00FC30BA"/>
    <w:rsid w:val="00FC7133"/>
    <w:rsid w:val="00FD70AA"/>
    <w:rsid w:val="00FE0A8E"/>
    <w:rsid w:val="00FE4898"/>
    <w:rsid w:val="00FE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3A"/>
  </w:style>
  <w:style w:type="paragraph" w:styleId="2">
    <w:name w:val="heading 2"/>
    <w:basedOn w:val="a"/>
    <w:next w:val="a"/>
    <w:link w:val="20"/>
    <w:semiHidden/>
    <w:unhideWhenUsed/>
    <w:qFormat/>
    <w:rsid w:val="00AF2F8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D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7F7E"/>
  </w:style>
  <w:style w:type="character" w:customStyle="1" w:styleId="apple-converted-space">
    <w:name w:val="apple-converted-space"/>
    <w:basedOn w:val="a0"/>
    <w:rsid w:val="002D7F7E"/>
  </w:style>
  <w:style w:type="character" w:styleId="a3">
    <w:name w:val="Hyperlink"/>
    <w:basedOn w:val="a0"/>
    <w:uiPriority w:val="99"/>
    <w:unhideWhenUsed/>
    <w:rsid w:val="002D7F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21B7"/>
    <w:pPr>
      <w:ind w:left="720"/>
      <w:contextualSpacing/>
    </w:pPr>
  </w:style>
  <w:style w:type="table" w:styleId="a5">
    <w:name w:val="Table Grid"/>
    <w:basedOn w:val="a1"/>
    <w:uiPriority w:val="59"/>
    <w:rsid w:val="00555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E7D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AF2F8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3B3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3F50"/>
  </w:style>
  <w:style w:type="paragraph" w:styleId="a8">
    <w:name w:val="footer"/>
    <w:basedOn w:val="a"/>
    <w:link w:val="a9"/>
    <w:uiPriority w:val="99"/>
    <w:unhideWhenUsed/>
    <w:rsid w:val="003B3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3F50"/>
  </w:style>
  <w:style w:type="paragraph" w:customStyle="1" w:styleId="10">
    <w:name w:val="Обычный (веб)1"/>
    <w:basedOn w:val="a"/>
    <w:rsid w:val="00F012D2"/>
    <w:pPr>
      <w:widowControl w:val="0"/>
      <w:suppressAutoHyphens/>
      <w:overflowPunct w:val="0"/>
      <w:spacing w:after="0" w:line="360" w:lineRule="auto"/>
      <w:ind w:firstLine="567"/>
      <w:jc w:val="both"/>
    </w:pPr>
    <w:rPr>
      <w:rFonts w:ascii="Arial" w:eastAsia="Arial Unicode MS" w:hAnsi="Arial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4CA1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34"/>
    <w:qFormat/>
    <w:rsid w:val="00A377F3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F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D40C6"/>
    <w:rPr>
      <w:b/>
      <w:bCs/>
    </w:rPr>
  </w:style>
  <w:style w:type="table" w:customStyle="1" w:styleId="21">
    <w:name w:val="Сетка таблицы2"/>
    <w:basedOn w:val="a1"/>
    <w:next w:val="a5"/>
    <w:uiPriority w:val="59"/>
    <w:rsid w:val="008C392F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FE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D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7F7E"/>
  </w:style>
  <w:style w:type="character" w:customStyle="1" w:styleId="apple-converted-space">
    <w:name w:val="apple-converted-space"/>
    <w:basedOn w:val="a0"/>
    <w:rsid w:val="002D7F7E"/>
  </w:style>
  <w:style w:type="character" w:styleId="a3">
    <w:name w:val="Hyperlink"/>
    <w:basedOn w:val="a0"/>
    <w:uiPriority w:val="99"/>
    <w:semiHidden/>
    <w:unhideWhenUsed/>
    <w:rsid w:val="002D7F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21B7"/>
    <w:pPr>
      <w:ind w:left="720"/>
      <w:contextualSpacing/>
    </w:pPr>
  </w:style>
  <w:style w:type="table" w:styleId="a5">
    <w:name w:val="Table Grid"/>
    <w:basedOn w:val="a1"/>
    <w:uiPriority w:val="59"/>
    <w:rsid w:val="00555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E7D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um.2103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83450-98F6-4C19-9026-B126E2D4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9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feliksovaom</cp:lastModifiedBy>
  <cp:revision>46</cp:revision>
  <cp:lastPrinted>2019-12-10T11:32:00Z</cp:lastPrinted>
  <dcterms:created xsi:type="dcterms:W3CDTF">2017-12-14T09:16:00Z</dcterms:created>
  <dcterms:modified xsi:type="dcterms:W3CDTF">2020-02-03T06:15:00Z</dcterms:modified>
</cp:coreProperties>
</file>